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2F5D" w14:textId="1F743F57" w:rsidR="00013224" w:rsidRDefault="00013224">
      <w:pPr>
        <w:pStyle w:val="a3"/>
        <w:ind w:left="228"/>
        <w:rPr>
          <w:sz w:val="20"/>
        </w:rPr>
      </w:pPr>
    </w:p>
    <w:p w14:paraId="25C8C86F" w14:textId="77777777" w:rsidR="00013224" w:rsidRDefault="00013224">
      <w:pPr>
        <w:pStyle w:val="a3"/>
        <w:spacing w:before="11"/>
        <w:rPr>
          <w:sz w:val="16"/>
        </w:rPr>
      </w:pPr>
    </w:p>
    <w:p w14:paraId="22BE0AA7" w14:textId="77777777" w:rsidR="00013224" w:rsidRDefault="00013224">
      <w:pPr>
        <w:rPr>
          <w:sz w:val="16"/>
        </w:rPr>
        <w:sectPr w:rsidR="00013224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6FAB6CF6" w14:textId="77777777" w:rsidR="00013224" w:rsidRDefault="00DD456E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1E801C15" w14:textId="77777777" w:rsidR="00013224" w:rsidRDefault="00DD456E">
      <w:pPr>
        <w:rPr>
          <w:rFonts w:ascii="Arial"/>
          <w:b/>
        </w:rPr>
      </w:pPr>
      <w:r>
        <w:br w:type="column"/>
      </w:r>
    </w:p>
    <w:p w14:paraId="33C2137E" w14:textId="77777777" w:rsidR="00013224" w:rsidRDefault="00DD456E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13</w:t>
      </w:r>
    </w:p>
    <w:p w14:paraId="377295A7" w14:textId="77777777" w:rsidR="00013224" w:rsidRDefault="00013224">
      <w:pPr>
        <w:sectPr w:rsidR="00013224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41E3E915" w14:textId="77777777" w:rsidR="00013224" w:rsidRDefault="00013224">
      <w:pPr>
        <w:pStyle w:val="a3"/>
        <w:spacing w:before="5"/>
        <w:rPr>
          <w:sz w:val="9"/>
        </w:rPr>
      </w:pPr>
    </w:p>
    <w:p w14:paraId="5F71940F" w14:textId="77777777" w:rsidR="00013224" w:rsidRDefault="00013224">
      <w:pPr>
        <w:rPr>
          <w:sz w:val="9"/>
        </w:rPr>
        <w:sectPr w:rsidR="00013224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2349DD97" w14:textId="77777777" w:rsidR="00013224" w:rsidRDefault="00013224">
      <w:pPr>
        <w:pStyle w:val="a3"/>
        <w:rPr>
          <w:sz w:val="24"/>
        </w:rPr>
      </w:pPr>
    </w:p>
    <w:p w14:paraId="63C6B109" w14:textId="77777777" w:rsidR="00013224" w:rsidRDefault="00013224">
      <w:pPr>
        <w:pStyle w:val="a3"/>
        <w:spacing w:before="4"/>
        <w:rPr>
          <w:sz w:val="28"/>
        </w:rPr>
      </w:pPr>
    </w:p>
    <w:p w14:paraId="58829589" w14:textId="7DBFA188" w:rsidR="00013224" w:rsidRPr="00CB7833" w:rsidRDefault="00F4570C" w:rsidP="00F4570C">
      <w:pPr>
        <w:spacing w:before="1"/>
        <w:ind w:left="185" w:right="-209"/>
      </w:pPr>
      <w:r w:rsidRPr="00CB7833">
        <w:t xml:space="preserve">Церезит </w:t>
      </w:r>
      <w:r>
        <w:rPr>
          <w:lang w:val="en-US"/>
        </w:rPr>
        <w:t>CM</w:t>
      </w:r>
      <w:r w:rsidRPr="00CB7833">
        <w:t>115</w:t>
      </w:r>
    </w:p>
    <w:p w14:paraId="24AF9EDC" w14:textId="77777777" w:rsidR="00013224" w:rsidRPr="00CB7833" w:rsidRDefault="00DD456E">
      <w:pPr>
        <w:spacing w:before="94"/>
        <w:ind w:left="739"/>
        <w:rPr>
          <w:sz w:val="16"/>
        </w:rPr>
      </w:pPr>
      <w:r w:rsidRPr="00CB7833">
        <w:br w:type="column"/>
      </w:r>
      <w:r>
        <w:rPr>
          <w:sz w:val="16"/>
        </w:rPr>
        <w:t>ПБ</w:t>
      </w:r>
      <w:r w:rsidRPr="00CB7833">
        <w:rPr>
          <w:spacing w:val="-2"/>
          <w:sz w:val="16"/>
        </w:rPr>
        <w:t xml:space="preserve"> </w:t>
      </w:r>
      <w:r w:rsidRPr="00CB7833">
        <w:rPr>
          <w:sz w:val="16"/>
        </w:rPr>
        <w:t>(</w:t>
      </w:r>
      <w:r w:rsidRPr="00F4570C">
        <w:rPr>
          <w:sz w:val="16"/>
          <w:lang w:val="en-US"/>
        </w:rPr>
        <w:t>SDS</w:t>
      </w:r>
      <w:r w:rsidRPr="00CB7833">
        <w:rPr>
          <w:sz w:val="16"/>
        </w:rPr>
        <w:t>)</w:t>
      </w:r>
      <w:r w:rsidRPr="00CB7833">
        <w:rPr>
          <w:spacing w:val="-2"/>
          <w:sz w:val="16"/>
        </w:rPr>
        <w:t xml:space="preserve"> </w:t>
      </w:r>
      <w:proofErr w:type="gramStart"/>
      <w:r w:rsidRPr="00CB7833">
        <w:rPr>
          <w:sz w:val="16"/>
        </w:rPr>
        <w:t>№</w:t>
      </w:r>
      <w:r w:rsidRPr="00CB7833">
        <w:rPr>
          <w:spacing w:val="-1"/>
          <w:sz w:val="16"/>
        </w:rPr>
        <w:t xml:space="preserve"> </w:t>
      </w:r>
      <w:r w:rsidRPr="00CB7833">
        <w:rPr>
          <w:sz w:val="16"/>
        </w:rPr>
        <w:t>:</w:t>
      </w:r>
      <w:proofErr w:type="gramEnd"/>
      <w:r w:rsidRPr="00CB7833">
        <w:rPr>
          <w:spacing w:val="36"/>
          <w:sz w:val="16"/>
        </w:rPr>
        <w:t xml:space="preserve"> </w:t>
      </w:r>
      <w:r w:rsidRPr="00CB7833">
        <w:rPr>
          <w:spacing w:val="-2"/>
          <w:sz w:val="16"/>
        </w:rPr>
        <w:t>523777</w:t>
      </w:r>
    </w:p>
    <w:p w14:paraId="006E1B98" w14:textId="77777777" w:rsidR="00013224" w:rsidRPr="00CB7833" w:rsidRDefault="00DD456E">
      <w:pPr>
        <w:spacing w:before="1"/>
        <w:ind w:left="1748"/>
        <w:rPr>
          <w:sz w:val="16"/>
        </w:rPr>
      </w:pPr>
      <w:r w:rsidRPr="00F4570C">
        <w:rPr>
          <w:spacing w:val="-2"/>
          <w:sz w:val="16"/>
          <w:lang w:val="en-US"/>
        </w:rPr>
        <w:t>V</w:t>
      </w:r>
      <w:r w:rsidRPr="00CB7833">
        <w:rPr>
          <w:spacing w:val="-2"/>
          <w:sz w:val="16"/>
        </w:rPr>
        <w:t>003.0</w:t>
      </w:r>
    </w:p>
    <w:p w14:paraId="1B253624" w14:textId="77777777" w:rsidR="00013224" w:rsidRDefault="00DD456E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20.12.2018</w:t>
      </w:r>
    </w:p>
    <w:p w14:paraId="7D9AC516" w14:textId="77777777" w:rsidR="00013224" w:rsidRDefault="00DD456E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3587E9AC" w14:textId="77777777" w:rsidR="00013224" w:rsidRDefault="00DD456E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25.10.2017</w:t>
      </w:r>
    </w:p>
    <w:p w14:paraId="3A1C3357" w14:textId="77777777" w:rsidR="00013224" w:rsidRDefault="00013224">
      <w:pPr>
        <w:spacing w:line="222" w:lineRule="exact"/>
        <w:rPr>
          <w:sz w:val="20"/>
        </w:rPr>
        <w:sectPr w:rsidR="00013224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634" w:space="6190"/>
            <w:col w:w="2786"/>
          </w:cols>
        </w:sectPr>
      </w:pPr>
    </w:p>
    <w:p w14:paraId="66EA71DC" w14:textId="77777777" w:rsidR="00013224" w:rsidRDefault="00013224">
      <w:pPr>
        <w:pStyle w:val="a3"/>
        <w:rPr>
          <w:sz w:val="20"/>
        </w:rPr>
      </w:pPr>
    </w:p>
    <w:p w14:paraId="4B1EFC48" w14:textId="77777777" w:rsidR="00013224" w:rsidRDefault="00013224">
      <w:pPr>
        <w:pStyle w:val="a3"/>
        <w:spacing w:before="3"/>
        <w:rPr>
          <w:sz w:val="14"/>
        </w:rPr>
      </w:pPr>
    </w:p>
    <w:p w14:paraId="7EC13D8E" w14:textId="77777777" w:rsidR="00013224" w:rsidRDefault="00DD456E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176EBC88">
          <v:group id="docshapegroup1" o:spid="_x0000_s1032" style="width:500.15pt;height:.5pt;mso-position-horizontal-relative:char;mso-position-vertical-relative:line" coordsize="10003,10">
            <v:shape id="docshape2" o:spid="_x0000_s1033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66363E6" w14:textId="77777777" w:rsidR="00013224" w:rsidRDefault="00013224">
      <w:pPr>
        <w:pStyle w:val="a3"/>
        <w:rPr>
          <w:sz w:val="20"/>
        </w:rPr>
      </w:pPr>
    </w:p>
    <w:p w14:paraId="3DFC5D60" w14:textId="77777777" w:rsidR="00013224" w:rsidRDefault="00013224">
      <w:pPr>
        <w:pStyle w:val="a3"/>
        <w:rPr>
          <w:sz w:val="20"/>
        </w:rPr>
      </w:pPr>
    </w:p>
    <w:p w14:paraId="1596F828" w14:textId="77777777" w:rsidR="00013224" w:rsidRDefault="00DD456E">
      <w:pPr>
        <w:pStyle w:val="a3"/>
        <w:rPr>
          <w:sz w:val="15"/>
        </w:rPr>
      </w:pPr>
      <w:r>
        <w:pict w14:anchorId="0E437052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692C161C" w14:textId="77777777" w:rsidR="00013224" w:rsidRDefault="00DD456E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5BBAC68F" w14:textId="77777777" w:rsidR="00013224" w:rsidRDefault="00013224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013224" w14:paraId="33779B7A" w14:textId="77777777">
        <w:trPr>
          <w:trHeight w:val="200"/>
        </w:trPr>
        <w:tc>
          <w:tcPr>
            <w:tcW w:w="6485" w:type="dxa"/>
          </w:tcPr>
          <w:p w14:paraId="27604659" w14:textId="77777777" w:rsidR="00013224" w:rsidRDefault="00DD456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013224" w14:paraId="6B73555B" w14:textId="77777777">
        <w:trPr>
          <w:trHeight w:val="207"/>
        </w:trPr>
        <w:tc>
          <w:tcPr>
            <w:tcW w:w="6485" w:type="dxa"/>
          </w:tcPr>
          <w:p w14:paraId="0E945451" w14:textId="7CA4B605" w:rsidR="00013224" w:rsidRDefault="00F4570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CM115</w:t>
            </w:r>
          </w:p>
        </w:tc>
      </w:tr>
      <w:tr w:rsidR="00013224" w14:paraId="5281DB56" w14:textId="77777777">
        <w:trPr>
          <w:trHeight w:val="207"/>
        </w:trPr>
        <w:tc>
          <w:tcPr>
            <w:tcW w:w="6485" w:type="dxa"/>
          </w:tcPr>
          <w:p w14:paraId="429E6B29" w14:textId="77777777" w:rsidR="00013224" w:rsidRDefault="00DD456E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013224" w14:paraId="50F634FB" w14:textId="77777777">
        <w:trPr>
          <w:trHeight w:val="204"/>
        </w:trPr>
        <w:tc>
          <w:tcPr>
            <w:tcW w:w="6485" w:type="dxa"/>
          </w:tcPr>
          <w:p w14:paraId="5AC84B1B" w14:textId="77777777" w:rsidR="00013224" w:rsidRDefault="00DD456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013224" w14:paraId="1DF60D60" w14:textId="77777777">
        <w:trPr>
          <w:trHeight w:val="202"/>
        </w:trPr>
        <w:tc>
          <w:tcPr>
            <w:tcW w:w="6485" w:type="dxa"/>
          </w:tcPr>
          <w:p w14:paraId="105B69C9" w14:textId="77777777" w:rsidR="00013224" w:rsidRDefault="00DD45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плиток</w:t>
            </w:r>
          </w:p>
        </w:tc>
      </w:tr>
    </w:tbl>
    <w:p w14:paraId="036BEF0D" w14:textId="77777777" w:rsidR="00013224" w:rsidRDefault="00013224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013224" w14:paraId="4A0EC44A" w14:textId="77777777">
        <w:trPr>
          <w:trHeight w:val="200"/>
        </w:trPr>
        <w:tc>
          <w:tcPr>
            <w:tcW w:w="4516" w:type="dxa"/>
          </w:tcPr>
          <w:p w14:paraId="5EBE6AA9" w14:textId="77777777" w:rsidR="00013224" w:rsidRDefault="00DD456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013224" w14:paraId="47C9AA42" w14:textId="77777777">
        <w:trPr>
          <w:trHeight w:val="204"/>
        </w:trPr>
        <w:tc>
          <w:tcPr>
            <w:tcW w:w="4516" w:type="dxa"/>
          </w:tcPr>
          <w:p w14:paraId="338D1E21" w14:textId="66401C0A" w:rsidR="00013224" w:rsidRDefault="00F4570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F4570C">
              <w:rPr>
                <w:sz w:val="18"/>
              </w:rPr>
              <w:t>ООО «ЛАБ Индастриз»</w:t>
            </w:r>
          </w:p>
        </w:tc>
      </w:tr>
    </w:tbl>
    <w:p w14:paraId="6E47B2A5" w14:textId="77777777" w:rsidR="00CB7833" w:rsidRDefault="00CB7833" w:rsidP="00CB7833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4F9D481F" w14:textId="77777777" w:rsidR="00CB7833" w:rsidRDefault="00CB7833" w:rsidP="00CB7833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5FE4A18E" w14:textId="77777777" w:rsidR="00CB7833" w:rsidRDefault="00CB7833" w:rsidP="00CB7833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2A9CA88B" w14:textId="77777777" w:rsidR="00013224" w:rsidRDefault="00013224">
      <w:pPr>
        <w:pStyle w:val="a3"/>
        <w:spacing w:before="6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013224" w14:paraId="01C45AE0" w14:textId="77777777">
        <w:trPr>
          <w:trHeight w:val="199"/>
        </w:trPr>
        <w:tc>
          <w:tcPr>
            <w:tcW w:w="750" w:type="dxa"/>
          </w:tcPr>
          <w:p w14:paraId="56FAA015" w14:textId="77777777" w:rsidR="00013224" w:rsidRDefault="00DD456E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67DC1952" w14:textId="77777777" w:rsidR="00013224" w:rsidRDefault="00DD456E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472E6269" w14:textId="77777777" w:rsidR="00013224" w:rsidRDefault="00013224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99"/>
      </w:tblGrid>
      <w:tr w:rsidR="00013224" w14:paraId="75070ABB" w14:textId="77777777">
        <w:trPr>
          <w:trHeight w:val="212"/>
        </w:trPr>
        <w:tc>
          <w:tcPr>
            <w:tcW w:w="8789" w:type="dxa"/>
            <w:gridSpan w:val="2"/>
          </w:tcPr>
          <w:p w14:paraId="59824111" w14:textId="77777777" w:rsidR="00013224" w:rsidRDefault="00DD456E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013224" w14:paraId="19AE8F70" w14:textId="77777777">
        <w:trPr>
          <w:trHeight w:val="418"/>
        </w:trPr>
        <w:tc>
          <w:tcPr>
            <w:tcW w:w="1790" w:type="dxa"/>
          </w:tcPr>
          <w:p w14:paraId="2A3394CE" w14:textId="77777777" w:rsidR="00013224" w:rsidRDefault="00DD456E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99" w:type="dxa"/>
          </w:tcPr>
          <w:p w14:paraId="17E079D5" w14:textId="3E66CBFF" w:rsidR="00013224" w:rsidRDefault="00DD456E">
            <w:pPr>
              <w:pStyle w:val="TableParagraph"/>
              <w:spacing w:line="206" w:lineRule="exact"/>
              <w:ind w:left="235"/>
              <w:rPr>
                <w:sz w:val="18"/>
              </w:rPr>
            </w:pPr>
            <w:r>
              <w:rPr>
                <w:sz w:val="18"/>
              </w:rPr>
              <w:t>Филиал</w:t>
            </w:r>
            <w:r>
              <w:rPr>
                <w:spacing w:val="-5"/>
                <w:sz w:val="18"/>
              </w:rPr>
              <w:t xml:space="preserve"> </w:t>
            </w:r>
            <w:r w:rsidR="00F4570C" w:rsidRPr="00F4570C">
              <w:rPr>
                <w:sz w:val="18"/>
              </w:rPr>
              <w:t>ООО «ЛАБ Индастриз»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Тосно,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187000,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Ленинградская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Тосно, Московское шоссе, 1, Тел. +7 812 326 16 </w:t>
            </w:r>
            <w:r>
              <w:rPr>
                <w:sz w:val="18"/>
              </w:rPr>
              <w:t>63</w:t>
            </w:r>
          </w:p>
        </w:tc>
      </w:tr>
    </w:tbl>
    <w:p w14:paraId="58C171DC" w14:textId="77777777" w:rsidR="00013224" w:rsidRDefault="00013224">
      <w:pPr>
        <w:pStyle w:val="a3"/>
        <w:rPr>
          <w:sz w:val="20"/>
        </w:rPr>
      </w:pPr>
    </w:p>
    <w:p w14:paraId="1039EB47" w14:textId="77777777" w:rsidR="00013224" w:rsidRDefault="00013224">
      <w:pPr>
        <w:pStyle w:val="a3"/>
        <w:spacing w:before="2" w:after="1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013224" w14:paraId="3F267EB8" w14:textId="77777777">
        <w:trPr>
          <w:trHeight w:val="200"/>
        </w:trPr>
        <w:tc>
          <w:tcPr>
            <w:tcW w:w="9135" w:type="dxa"/>
          </w:tcPr>
          <w:p w14:paraId="1903BAEB" w14:textId="77777777" w:rsidR="00013224" w:rsidRDefault="00DD456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013224" w14:paraId="08C608E9" w14:textId="77777777">
        <w:trPr>
          <w:trHeight w:val="409"/>
        </w:trPr>
        <w:tc>
          <w:tcPr>
            <w:tcW w:w="9135" w:type="dxa"/>
          </w:tcPr>
          <w:p w14:paraId="42D83F45" w14:textId="77777777" w:rsidR="00013224" w:rsidRDefault="00DD456E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7D001F84" w14:textId="77777777" w:rsidR="00013224" w:rsidRDefault="00DD456E">
            <w:pPr>
              <w:pStyle w:val="TableParagraph"/>
              <w:spacing w:before="2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30509329" w14:textId="77777777" w:rsidR="00013224" w:rsidRDefault="00013224">
      <w:pPr>
        <w:pStyle w:val="a3"/>
        <w:spacing w:before="4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013224" w14:paraId="34BAA936" w14:textId="77777777">
        <w:trPr>
          <w:trHeight w:val="253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1E2A4E6F" w14:textId="77777777" w:rsidR="00013224" w:rsidRDefault="00013224">
            <w:pPr>
              <w:pStyle w:val="TableParagraph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580FB730" w14:textId="77777777" w:rsidR="00013224" w:rsidRDefault="00DD45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6DF3957C" w14:textId="77777777" w:rsidR="00013224" w:rsidRDefault="00013224">
            <w:pPr>
              <w:pStyle w:val="TableParagraph"/>
              <w:rPr>
                <w:sz w:val="18"/>
              </w:rPr>
            </w:pPr>
          </w:p>
        </w:tc>
      </w:tr>
    </w:tbl>
    <w:p w14:paraId="77FA5D7F" w14:textId="77777777" w:rsidR="00013224" w:rsidRDefault="00013224">
      <w:pPr>
        <w:pStyle w:val="a3"/>
        <w:spacing w:before="11"/>
        <w:rPr>
          <w:sz w:val="17"/>
        </w:rPr>
      </w:pPr>
    </w:p>
    <w:p w14:paraId="5AE1CC05" w14:textId="77777777" w:rsidR="00013224" w:rsidRDefault="00DD456E">
      <w:pPr>
        <w:pStyle w:val="a5"/>
        <w:numPr>
          <w:ilvl w:val="1"/>
          <w:numId w:val="4"/>
        </w:numPr>
        <w:tabs>
          <w:tab w:val="left" w:pos="883"/>
        </w:tabs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смеси</w:t>
      </w:r>
    </w:p>
    <w:p w14:paraId="235CB176" w14:textId="77777777" w:rsidR="00013224" w:rsidRDefault="00013224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92"/>
        <w:gridCol w:w="1506"/>
      </w:tblGrid>
      <w:tr w:rsidR="00013224" w14:paraId="55AE7C87" w14:textId="77777777">
        <w:trPr>
          <w:trHeight w:val="211"/>
        </w:trPr>
        <w:tc>
          <w:tcPr>
            <w:tcW w:w="6892" w:type="dxa"/>
          </w:tcPr>
          <w:p w14:paraId="3610C6F2" w14:textId="77777777" w:rsidR="00013224" w:rsidRDefault="00DD456E">
            <w:pPr>
              <w:pStyle w:val="TableParagraph"/>
              <w:spacing w:line="19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(CLP):</w:t>
            </w:r>
          </w:p>
        </w:tc>
        <w:tc>
          <w:tcPr>
            <w:tcW w:w="1506" w:type="dxa"/>
          </w:tcPr>
          <w:p w14:paraId="3CAD0BE7" w14:textId="77777777" w:rsidR="00013224" w:rsidRDefault="00013224">
            <w:pPr>
              <w:pStyle w:val="TableParagraph"/>
              <w:rPr>
                <w:sz w:val="14"/>
              </w:rPr>
            </w:pPr>
          </w:p>
        </w:tc>
      </w:tr>
      <w:tr w:rsidR="00013224" w14:paraId="47373D01" w14:textId="77777777">
        <w:trPr>
          <w:trHeight w:val="226"/>
        </w:trPr>
        <w:tc>
          <w:tcPr>
            <w:tcW w:w="6892" w:type="dxa"/>
          </w:tcPr>
          <w:p w14:paraId="21EC1831" w14:textId="77777777" w:rsidR="00013224" w:rsidRDefault="00DD456E">
            <w:pPr>
              <w:pStyle w:val="TableParagraph"/>
              <w:spacing w:before="4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Раздражение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</w:t>
            </w:r>
          </w:p>
        </w:tc>
        <w:tc>
          <w:tcPr>
            <w:tcW w:w="1506" w:type="dxa"/>
          </w:tcPr>
          <w:p w14:paraId="7968DEC6" w14:textId="77777777" w:rsidR="00013224" w:rsidRDefault="00DD456E">
            <w:pPr>
              <w:pStyle w:val="TableParagraph"/>
              <w:spacing w:before="4" w:line="203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013224" w14:paraId="08A876FA" w14:textId="77777777">
        <w:trPr>
          <w:trHeight w:val="230"/>
        </w:trPr>
        <w:tc>
          <w:tcPr>
            <w:tcW w:w="6892" w:type="dxa"/>
          </w:tcPr>
          <w:p w14:paraId="2D2C1892" w14:textId="77777777" w:rsidR="00013224" w:rsidRDefault="00DD456E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61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кожи.</w:t>
            </w:r>
          </w:p>
        </w:tc>
        <w:tc>
          <w:tcPr>
            <w:tcW w:w="1506" w:type="dxa"/>
          </w:tcPr>
          <w:p w14:paraId="0FB75E47" w14:textId="77777777" w:rsidR="00013224" w:rsidRDefault="00013224">
            <w:pPr>
              <w:pStyle w:val="TableParagraph"/>
              <w:rPr>
                <w:sz w:val="16"/>
              </w:rPr>
            </w:pPr>
          </w:p>
        </w:tc>
      </w:tr>
      <w:tr w:rsidR="00013224" w14:paraId="0A2A44EB" w14:textId="77777777">
        <w:trPr>
          <w:trHeight w:val="230"/>
        </w:trPr>
        <w:tc>
          <w:tcPr>
            <w:tcW w:w="6892" w:type="dxa"/>
          </w:tcPr>
          <w:p w14:paraId="41E91C9A" w14:textId="77777777" w:rsidR="00013224" w:rsidRDefault="00DD456E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Тяжелое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повреждение</w:t>
            </w:r>
            <w:r>
              <w:rPr>
                <w:spacing w:val="-4"/>
                <w:sz w:val="18"/>
              </w:rPr>
              <w:t xml:space="preserve"> глаз</w:t>
            </w:r>
          </w:p>
        </w:tc>
        <w:tc>
          <w:tcPr>
            <w:tcW w:w="1506" w:type="dxa"/>
          </w:tcPr>
          <w:p w14:paraId="26FB1A3C" w14:textId="77777777" w:rsidR="00013224" w:rsidRDefault="00DD456E">
            <w:pPr>
              <w:pStyle w:val="TableParagraph"/>
              <w:spacing w:before="8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013224" w14:paraId="18194703" w14:textId="77777777">
        <w:trPr>
          <w:trHeight w:val="230"/>
        </w:trPr>
        <w:tc>
          <w:tcPr>
            <w:tcW w:w="6892" w:type="dxa"/>
          </w:tcPr>
          <w:p w14:paraId="12A2AC0A" w14:textId="77777777" w:rsidR="00013224" w:rsidRDefault="00DD456E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  <w:tc>
          <w:tcPr>
            <w:tcW w:w="1506" w:type="dxa"/>
          </w:tcPr>
          <w:p w14:paraId="05AEA5BF" w14:textId="77777777" w:rsidR="00013224" w:rsidRDefault="00013224">
            <w:pPr>
              <w:pStyle w:val="TableParagraph"/>
              <w:rPr>
                <w:sz w:val="16"/>
              </w:rPr>
            </w:pPr>
          </w:p>
        </w:tc>
      </w:tr>
      <w:tr w:rsidR="00013224" w14:paraId="615C5F6E" w14:textId="77777777">
        <w:trPr>
          <w:trHeight w:val="230"/>
        </w:trPr>
        <w:tc>
          <w:tcPr>
            <w:tcW w:w="6892" w:type="dxa"/>
          </w:tcPr>
          <w:p w14:paraId="1CC60187" w14:textId="77777777" w:rsidR="00013224" w:rsidRDefault="00DD456E">
            <w:pPr>
              <w:pStyle w:val="TableParagraph"/>
              <w:spacing w:before="8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Специфическая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токсичность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органов-мишеней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однократное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воздействие</w:t>
            </w:r>
          </w:p>
        </w:tc>
        <w:tc>
          <w:tcPr>
            <w:tcW w:w="1506" w:type="dxa"/>
          </w:tcPr>
          <w:p w14:paraId="73355DCC" w14:textId="77777777" w:rsidR="00013224" w:rsidRDefault="00DD456E">
            <w:pPr>
              <w:pStyle w:val="TableParagraph"/>
              <w:spacing w:before="8" w:line="203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Категория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  <w:tr w:rsidR="00013224" w14:paraId="79339318" w14:textId="77777777">
        <w:trPr>
          <w:trHeight w:val="214"/>
        </w:trPr>
        <w:tc>
          <w:tcPr>
            <w:tcW w:w="6892" w:type="dxa"/>
          </w:tcPr>
          <w:p w14:paraId="2FC5F6C6" w14:textId="77777777" w:rsidR="00013224" w:rsidRDefault="00DD456E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  <w:tc>
          <w:tcPr>
            <w:tcW w:w="1506" w:type="dxa"/>
          </w:tcPr>
          <w:p w14:paraId="5898CE6A" w14:textId="77777777" w:rsidR="00013224" w:rsidRDefault="00013224">
            <w:pPr>
              <w:pStyle w:val="TableParagraph"/>
              <w:rPr>
                <w:sz w:val="14"/>
              </w:rPr>
            </w:pPr>
          </w:p>
        </w:tc>
      </w:tr>
    </w:tbl>
    <w:p w14:paraId="4A9EF0B6" w14:textId="77777777" w:rsidR="00013224" w:rsidRDefault="00013224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116"/>
      </w:tblGrid>
      <w:tr w:rsidR="00013224" w14:paraId="6ADAC15D" w14:textId="77777777">
        <w:trPr>
          <w:trHeight w:val="212"/>
        </w:trPr>
        <w:tc>
          <w:tcPr>
            <w:tcW w:w="4116" w:type="dxa"/>
          </w:tcPr>
          <w:p w14:paraId="4E854CA9" w14:textId="77777777" w:rsidR="00013224" w:rsidRDefault="00DD456E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Классификация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(DPD):</w:t>
            </w:r>
          </w:p>
        </w:tc>
      </w:tr>
      <w:tr w:rsidR="00013224" w14:paraId="57106A8A" w14:textId="77777777">
        <w:trPr>
          <w:trHeight w:val="226"/>
        </w:trPr>
        <w:tc>
          <w:tcPr>
            <w:tcW w:w="4116" w:type="dxa"/>
          </w:tcPr>
          <w:p w14:paraId="6539020C" w14:textId="77777777" w:rsidR="00013224" w:rsidRDefault="00DD456E">
            <w:pPr>
              <w:pStyle w:val="TableParagraph"/>
              <w:spacing w:before="5" w:line="201" w:lineRule="exact"/>
              <w:ind w:left="345"/>
              <w:rPr>
                <w:sz w:val="18"/>
              </w:rPr>
            </w:pPr>
            <w:proofErr w:type="spellStart"/>
            <w:r>
              <w:rPr>
                <w:sz w:val="18"/>
              </w:rPr>
              <w:t>Xi</w:t>
            </w:r>
            <w:proofErr w:type="spellEnd"/>
            <w:r>
              <w:rPr>
                <w:sz w:val="18"/>
              </w:rPr>
              <w:t xml:space="preserve"> 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Раздражитель</w:t>
            </w:r>
          </w:p>
        </w:tc>
      </w:tr>
      <w:tr w:rsidR="00013224" w14:paraId="7FB7D0D3" w14:textId="77777777">
        <w:trPr>
          <w:trHeight w:val="229"/>
        </w:trPr>
        <w:tc>
          <w:tcPr>
            <w:tcW w:w="4116" w:type="dxa"/>
          </w:tcPr>
          <w:p w14:paraId="2BD4045B" w14:textId="77777777" w:rsidR="00013224" w:rsidRDefault="00DD456E">
            <w:pPr>
              <w:pStyle w:val="TableParagraph"/>
              <w:spacing w:before="6" w:line="203" w:lineRule="exact"/>
              <w:ind w:left="345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013224" w14:paraId="45FB7668" w14:textId="77777777">
        <w:trPr>
          <w:trHeight w:val="214"/>
        </w:trPr>
        <w:tc>
          <w:tcPr>
            <w:tcW w:w="4116" w:type="dxa"/>
          </w:tcPr>
          <w:p w14:paraId="49D33094" w14:textId="77777777" w:rsidR="00013224" w:rsidRDefault="00DD456E">
            <w:pPr>
              <w:pStyle w:val="TableParagraph"/>
              <w:spacing w:before="8" w:line="187" w:lineRule="exact"/>
              <w:ind w:left="345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</w:tbl>
    <w:p w14:paraId="5AFA490C" w14:textId="77777777" w:rsidR="00013224" w:rsidRDefault="00013224">
      <w:pPr>
        <w:pStyle w:val="a3"/>
        <w:spacing w:before="6"/>
        <w:rPr>
          <w:b/>
          <w:sz w:val="20"/>
        </w:rPr>
      </w:pPr>
    </w:p>
    <w:p w14:paraId="4ED14652" w14:textId="77777777" w:rsidR="00013224" w:rsidRDefault="00DD456E">
      <w:pPr>
        <w:pStyle w:val="a5"/>
        <w:numPr>
          <w:ilvl w:val="1"/>
          <w:numId w:val="4"/>
        </w:numPr>
        <w:tabs>
          <w:tab w:val="left" w:pos="881"/>
        </w:tabs>
        <w:spacing w:before="1" w:line="482" w:lineRule="auto"/>
        <w:ind w:left="610" w:right="7780" w:firstLine="0"/>
        <w:rPr>
          <w:b/>
          <w:sz w:val="18"/>
        </w:rPr>
      </w:pPr>
      <w:r>
        <w:rPr>
          <w:b/>
          <w:sz w:val="18"/>
        </w:rPr>
        <w:t xml:space="preserve">Элементы этикетки </w:t>
      </w:r>
      <w:r>
        <w:rPr>
          <w:b/>
          <w:sz w:val="18"/>
        </w:rPr>
        <w:t>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4D83A662" w14:textId="77777777" w:rsidR="00013224" w:rsidRDefault="00013224">
      <w:pPr>
        <w:spacing w:line="482" w:lineRule="auto"/>
        <w:rPr>
          <w:sz w:val="18"/>
        </w:rPr>
        <w:sectPr w:rsidR="00013224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4E92DB56" w14:textId="77777777" w:rsidR="00013224" w:rsidRDefault="00013224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952"/>
        <w:gridCol w:w="2834"/>
      </w:tblGrid>
      <w:tr w:rsidR="00013224" w14:paraId="20FF036E" w14:textId="77777777">
        <w:trPr>
          <w:trHeight w:val="1130"/>
        </w:trPr>
        <w:tc>
          <w:tcPr>
            <w:tcW w:w="1952" w:type="dxa"/>
          </w:tcPr>
          <w:p w14:paraId="72F554FF" w14:textId="77777777" w:rsidR="00013224" w:rsidRDefault="00DD456E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Знак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2834" w:type="dxa"/>
          </w:tcPr>
          <w:p w14:paraId="48CAA3E9" w14:textId="77777777" w:rsidR="00013224" w:rsidRDefault="00DD456E">
            <w:pPr>
              <w:pStyle w:val="TableParagraph"/>
              <w:ind w:left="57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689ADCC">
                <v:group id="docshapegroup8" o:spid="_x0000_s1028" style="width:110.3pt;height:56.55pt;mso-position-horizontal-relative:char;mso-position-vertical-relative:line" coordsize="2206,113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9" o:spid="_x0000_s1030" type="#_x0000_t75" style="position:absolute;top:17;width:1114;height:1114">
                    <v:imagedata r:id="rId7" o:title=""/>
                  </v:shape>
                  <v:shape id="docshape10" o:spid="_x0000_s1029" type="#_x0000_t75" style="position:absolute;left:1121;width:1085;height:1131">
                    <v:imagedata r:id="rId8" o:title=""/>
                  </v:shape>
                  <w10:wrap type="none"/>
                  <w10:anchorlock/>
                </v:group>
              </w:pict>
            </w:r>
          </w:p>
        </w:tc>
      </w:tr>
    </w:tbl>
    <w:p w14:paraId="72334802" w14:textId="77777777" w:rsidR="00013224" w:rsidRDefault="0001322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1671"/>
        <w:gridCol w:w="4889"/>
      </w:tblGrid>
      <w:tr w:rsidR="00013224" w14:paraId="33CA8FEB" w14:textId="77777777">
        <w:trPr>
          <w:trHeight w:val="204"/>
        </w:trPr>
        <w:tc>
          <w:tcPr>
            <w:tcW w:w="1671" w:type="dxa"/>
          </w:tcPr>
          <w:p w14:paraId="345E65A5" w14:textId="77777777" w:rsidR="00013224" w:rsidRDefault="00DD456E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содержит</w:t>
            </w:r>
          </w:p>
        </w:tc>
        <w:tc>
          <w:tcPr>
            <w:tcW w:w="4889" w:type="dxa"/>
          </w:tcPr>
          <w:p w14:paraId="246E3A98" w14:textId="77777777" w:rsidR="00013224" w:rsidRDefault="00DD456E">
            <w:pPr>
              <w:pStyle w:val="TableParagraph"/>
              <w:spacing w:line="184" w:lineRule="exact"/>
              <w:ind w:left="858"/>
              <w:rPr>
                <w:sz w:val="18"/>
              </w:rPr>
            </w:pPr>
            <w:proofErr w:type="spellStart"/>
            <w:r>
              <w:rPr>
                <w:sz w:val="18"/>
              </w:rPr>
              <w:t>Портланд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цемент,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хроматов</w:t>
            </w:r>
          </w:p>
        </w:tc>
      </w:tr>
    </w:tbl>
    <w:p w14:paraId="7CFFF4C6" w14:textId="77777777" w:rsidR="00013224" w:rsidRDefault="00013224">
      <w:pPr>
        <w:pStyle w:val="a3"/>
        <w:rPr>
          <w:b/>
          <w:sz w:val="20"/>
        </w:rPr>
      </w:pPr>
    </w:p>
    <w:p w14:paraId="025E37EF" w14:textId="77777777" w:rsidR="00013224" w:rsidRDefault="00013224">
      <w:pPr>
        <w:pStyle w:val="a3"/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862" w:type="dxa"/>
        <w:tblLayout w:type="fixed"/>
        <w:tblLook w:val="01E0" w:firstRow="1" w:lastRow="1" w:firstColumn="1" w:lastColumn="1" w:noHBand="0" w:noVBand="0"/>
      </w:tblPr>
      <w:tblGrid>
        <w:gridCol w:w="2060"/>
        <w:gridCol w:w="1091"/>
      </w:tblGrid>
      <w:tr w:rsidR="00013224" w14:paraId="0B5C41DA" w14:textId="77777777">
        <w:trPr>
          <w:trHeight w:val="204"/>
        </w:trPr>
        <w:tc>
          <w:tcPr>
            <w:tcW w:w="2060" w:type="dxa"/>
          </w:tcPr>
          <w:p w14:paraId="739483CB" w14:textId="77777777" w:rsidR="00013224" w:rsidRDefault="00DD456E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Сигнальное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слово:</w:t>
            </w:r>
          </w:p>
        </w:tc>
        <w:tc>
          <w:tcPr>
            <w:tcW w:w="1091" w:type="dxa"/>
          </w:tcPr>
          <w:p w14:paraId="2390F6E4" w14:textId="77777777" w:rsidR="00013224" w:rsidRDefault="00DD456E">
            <w:pPr>
              <w:pStyle w:val="TableParagraph"/>
              <w:spacing w:line="184" w:lineRule="exact"/>
              <w:ind w:left="469"/>
              <w:rPr>
                <w:sz w:val="18"/>
              </w:rPr>
            </w:pPr>
            <w:r>
              <w:rPr>
                <w:spacing w:val="-2"/>
                <w:sz w:val="18"/>
              </w:rPr>
              <w:t>Опасно</w:t>
            </w:r>
          </w:p>
        </w:tc>
      </w:tr>
    </w:tbl>
    <w:p w14:paraId="6D57046F" w14:textId="77777777" w:rsidR="00013224" w:rsidRDefault="00013224">
      <w:pPr>
        <w:pStyle w:val="a3"/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15"/>
        <w:gridCol w:w="4540"/>
      </w:tblGrid>
      <w:tr w:rsidR="00013224" w14:paraId="4CABE750" w14:textId="77777777">
        <w:trPr>
          <w:trHeight w:val="612"/>
        </w:trPr>
        <w:tc>
          <w:tcPr>
            <w:tcW w:w="2415" w:type="dxa"/>
          </w:tcPr>
          <w:p w14:paraId="3E521807" w14:textId="77777777" w:rsidR="00013224" w:rsidRDefault="00DD456E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Уведомление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опасности:</w:t>
            </w:r>
          </w:p>
        </w:tc>
        <w:tc>
          <w:tcPr>
            <w:tcW w:w="4540" w:type="dxa"/>
          </w:tcPr>
          <w:p w14:paraId="6E708833" w14:textId="77777777" w:rsidR="00013224" w:rsidRDefault="00DD456E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  <w:p w14:paraId="6E260D8D" w14:textId="77777777" w:rsidR="00013224" w:rsidRDefault="00DD456E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44E2D255" w14:textId="77777777" w:rsidR="00013224" w:rsidRDefault="00DD456E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79D5B922" w14:textId="77777777" w:rsidR="00013224" w:rsidRDefault="00013224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52"/>
        <w:gridCol w:w="6739"/>
      </w:tblGrid>
      <w:tr w:rsidR="00013224" w14:paraId="240363FA" w14:textId="77777777">
        <w:trPr>
          <w:trHeight w:val="2271"/>
        </w:trPr>
        <w:tc>
          <w:tcPr>
            <w:tcW w:w="2352" w:type="dxa"/>
          </w:tcPr>
          <w:p w14:paraId="172C3BB9" w14:textId="77777777" w:rsidR="00013224" w:rsidRDefault="00DD456E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Предупреждающие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меры:</w:t>
            </w:r>
          </w:p>
        </w:tc>
        <w:tc>
          <w:tcPr>
            <w:tcW w:w="6739" w:type="dxa"/>
          </w:tcPr>
          <w:p w14:paraId="16FBF11D" w14:textId="77777777" w:rsidR="00013224" w:rsidRDefault="00DD456E">
            <w:pPr>
              <w:pStyle w:val="TableParagraph"/>
              <w:spacing w:line="242" w:lineRule="auto"/>
              <w:ind w:left="189" w:right="2552"/>
              <w:rPr>
                <w:sz w:val="18"/>
              </w:rPr>
            </w:pPr>
            <w:proofErr w:type="gramStart"/>
            <w:r>
              <w:rPr>
                <w:sz w:val="18"/>
              </w:rPr>
              <w:t>P102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Держать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доступном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детей. </w:t>
            </w:r>
            <w:proofErr w:type="gramStart"/>
            <w:r>
              <w:rPr>
                <w:sz w:val="18"/>
              </w:rPr>
              <w:t>P260 Избегать</w:t>
            </w:r>
            <w:proofErr w:type="gramEnd"/>
            <w:r>
              <w:rPr>
                <w:sz w:val="18"/>
              </w:rPr>
              <w:t xml:space="preserve"> вдыхания пыли.</w:t>
            </w:r>
          </w:p>
          <w:p w14:paraId="5A5DB542" w14:textId="77777777" w:rsidR="00013224" w:rsidRDefault="00DD456E">
            <w:pPr>
              <w:pStyle w:val="TableParagraph"/>
              <w:spacing w:line="204" w:lineRule="exact"/>
              <w:ind w:left="189"/>
              <w:rPr>
                <w:sz w:val="18"/>
              </w:rPr>
            </w:pPr>
            <w:r>
              <w:rPr>
                <w:sz w:val="18"/>
              </w:rPr>
              <w:t>P280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Наденьте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  <w:proofErr w:type="gramEnd"/>
          </w:p>
          <w:p w14:paraId="57FF8901" w14:textId="77777777" w:rsidR="00013224" w:rsidRDefault="00DD456E">
            <w:pPr>
              <w:pStyle w:val="TableParagraph"/>
              <w:ind w:left="189" w:right="155"/>
              <w:jc w:val="both"/>
              <w:rPr>
                <w:sz w:val="18"/>
              </w:rPr>
            </w:pPr>
            <w:r>
              <w:rPr>
                <w:sz w:val="18"/>
              </w:rPr>
              <w:t>P302+P352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КОЖУ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воды. P305+P351+P338 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proofErr w:type="gramStart"/>
            <w:r>
              <w:rPr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Осторожно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водой. Снять контактные линзы, если вы ими пользуетесь </w:t>
            </w:r>
            <w:proofErr w:type="gramStart"/>
            <w:r>
              <w:rPr>
                <w:sz w:val="18"/>
              </w:rPr>
              <w:t>и</w:t>
            </w:r>
            <w:proofErr w:type="gramEnd"/>
            <w:r>
              <w:rPr>
                <w:sz w:val="18"/>
              </w:rPr>
              <w:t xml:space="preserve"> если это легко сделать.</w:t>
            </w:r>
          </w:p>
          <w:p w14:paraId="0137D803" w14:textId="77777777" w:rsidR="00013224" w:rsidRDefault="00DD456E">
            <w:pPr>
              <w:pStyle w:val="TableParagraph"/>
              <w:spacing w:line="207" w:lineRule="exact"/>
              <w:ind w:left="189"/>
              <w:jc w:val="both"/>
              <w:rPr>
                <w:sz w:val="18"/>
              </w:rPr>
            </w:pPr>
            <w:r>
              <w:rPr>
                <w:sz w:val="18"/>
              </w:rPr>
              <w:t>Продолжить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промывание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  <w:p w14:paraId="5666AD1A" w14:textId="77777777" w:rsidR="00013224" w:rsidRDefault="00DD456E">
            <w:pPr>
              <w:pStyle w:val="TableParagraph"/>
              <w:ind w:left="189" w:right="447"/>
              <w:rPr>
                <w:sz w:val="18"/>
              </w:rPr>
            </w:pPr>
            <w:proofErr w:type="gramStart"/>
            <w:r>
              <w:rPr>
                <w:sz w:val="18"/>
              </w:rPr>
              <w:t>P310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ТОКСИКОЛОГИЧЕСКИЙ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ЦЕНТР/к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врачу. </w:t>
            </w:r>
            <w:proofErr w:type="gramStart"/>
            <w:r>
              <w:rPr>
                <w:sz w:val="18"/>
              </w:rPr>
              <w:t>P313 Обратиться</w:t>
            </w:r>
            <w:proofErr w:type="gramEnd"/>
            <w:r>
              <w:rPr>
                <w:sz w:val="18"/>
              </w:rPr>
              <w:t xml:space="preserve"> к врачу.</w:t>
            </w:r>
          </w:p>
          <w:p w14:paraId="3C0B9943" w14:textId="77777777" w:rsidR="00013224" w:rsidRDefault="00DD456E">
            <w:pPr>
              <w:pStyle w:val="TableParagraph"/>
              <w:spacing w:line="208" w:lineRule="exact"/>
              <w:ind w:left="189"/>
              <w:rPr>
                <w:sz w:val="18"/>
              </w:rPr>
            </w:pPr>
            <w:r>
              <w:rPr>
                <w:sz w:val="18"/>
              </w:rPr>
              <w:t>P501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Контейнер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содержимое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местным </w:t>
            </w:r>
            <w:r>
              <w:rPr>
                <w:spacing w:val="-2"/>
                <w:sz w:val="18"/>
              </w:rPr>
              <w:t>законодательством</w:t>
            </w:r>
          </w:p>
        </w:tc>
      </w:tr>
    </w:tbl>
    <w:p w14:paraId="311F2FFC" w14:textId="77777777" w:rsidR="00013224" w:rsidRDefault="00013224">
      <w:pPr>
        <w:pStyle w:val="a3"/>
        <w:rPr>
          <w:b/>
          <w:sz w:val="20"/>
        </w:rPr>
      </w:pPr>
    </w:p>
    <w:p w14:paraId="148098F0" w14:textId="77777777" w:rsidR="00013224" w:rsidRDefault="00013224">
      <w:pPr>
        <w:pStyle w:val="a3"/>
        <w:spacing w:before="4"/>
        <w:rPr>
          <w:b/>
          <w:sz w:val="20"/>
        </w:rPr>
      </w:pPr>
    </w:p>
    <w:p w14:paraId="2477E01E" w14:textId="77777777" w:rsidR="00013224" w:rsidRDefault="00DD456E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Элементы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(DPD):</w:t>
      </w:r>
    </w:p>
    <w:p w14:paraId="25DDA9D4" w14:textId="77777777" w:rsidR="00013224" w:rsidRDefault="00013224">
      <w:pPr>
        <w:pStyle w:val="a3"/>
        <w:spacing w:before="5"/>
        <w:rPr>
          <w:b/>
          <w:sz w:val="17"/>
        </w:rPr>
      </w:pPr>
    </w:p>
    <w:p w14:paraId="43C8F611" w14:textId="77777777" w:rsidR="00013224" w:rsidRDefault="00DD456E">
      <w:pPr>
        <w:pStyle w:val="a3"/>
        <w:spacing w:before="1"/>
        <w:ind w:left="890"/>
      </w:pPr>
      <w:proofErr w:type="spellStart"/>
      <w:r>
        <w:t>Xi</w:t>
      </w:r>
      <w:proofErr w:type="spellEnd"/>
      <w:r>
        <w:t xml:space="preserve"> -</w:t>
      </w:r>
      <w:r>
        <w:rPr>
          <w:spacing w:val="-5"/>
        </w:rPr>
        <w:t xml:space="preserve"> </w:t>
      </w:r>
      <w:r>
        <w:rPr>
          <w:spacing w:val="-2"/>
        </w:rPr>
        <w:t>Раздражитель</w:t>
      </w:r>
    </w:p>
    <w:p w14:paraId="0F94D208" w14:textId="77777777" w:rsidR="00013224" w:rsidRDefault="00DD456E">
      <w:pPr>
        <w:pStyle w:val="a3"/>
        <w:spacing w:before="4"/>
        <w:rPr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ADD39C8" wp14:editId="73FEA337">
            <wp:simplePos x="0" y="0"/>
            <wp:positionH relativeFrom="page">
              <wp:posOffset>1212850</wp:posOffset>
            </wp:positionH>
            <wp:positionV relativeFrom="paragraph">
              <wp:posOffset>134868</wp:posOffset>
            </wp:positionV>
            <wp:extent cx="1231774" cy="1275588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774" cy="127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4A26F1" w14:textId="77777777" w:rsidR="00013224" w:rsidRDefault="00013224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104"/>
      </w:tblGrid>
      <w:tr w:rsidR="00013224" w14:paraId="0542C599" w14:textId="77777777">
        <w:trPr>
          <w:trHeight w:val="202"/>
        </w:trPr>
        <w:tc>
          <w:tcPr>
            <w:tcW w:w="4104" w:type="dxa"/>
          </w:tcPr>
          <w:p w14:paraId="46C4C192" w14:textId="77777777" w:rsidR="00013224" w:rsidRDefault="00DD456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Фразы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рисках:</w:t>
            </w:r>
          </w:p>
        </w:tc>
      </w:tr>
      <w:tr w:rsidR="00013224" w14:paraId="2B733C37" w14:textId="77777777">
        <w:trPr>
          <w:trHeight w:val="207"/>
        </w:trPr>
        <w:tc>
          <w:tcPr>
            <w:tcW w:w="4104" w:type="dxa"/>
          </w:tcPr>
          <w:p w14:paraId="6DA343F7" w14:textId="77777777" w:rsidR="00013224" w:rsidRDefault="00DD45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013224" w14:paraId="0417AE3B" w14:textId="77777777">
        <w:trPr>
          <w:trHeight w:val="204"/>
        </w:trPr>
        <w:tc>
          <w:tcPr>
            <w:tcW w:w="4104" w:type="dxa"/>
          </w:tcPr>
          <w:p w14:paraId="7ED9C997" w14:textId="77777777" w:rsidR="00013224" w:rsidRDefault="00DD456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</w:tbl>
    <w:p w14:paraId="1B83B107" w14:textId="77777777" w:rsidR="00013224" w:rsidRDefault="00013224">
      <w:pPr>
        <w:pStyle w:val="a3"/>
        <w:spacing w:before="9"/>
        <w:rPr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030"/>
      </w:tblGrid>
      <w:tr w:rsidR="00013224" w14:paraId="5E3A57FE" w14:textId="77777777">
        <w:trPr>
          <w:trHeight w:val="202"/>
        </w:trPr>
        <w:tc>
          <w:tcPr>
            <w:tcW w:w="8030" w:type="dxa"/>
          </w:tcPr>
          <w:p w14:paraId="262B17BC" w14:textId="77777777" w:rsidR="00013224" w:rsidRDefault="00DD456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Фразы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(S-</w:t>
            </w:r>
            <w:r>
              <w:rPr>
                <w:spacing w:val="-2"/>
                <w:sz w:val="18"/>
              </w:rPr>
              <w:t>фразы):</w:t>
            </w:r>
          </w:p>
        </w:tc>
      </w:tr>
      <w:tr w:rsidR="00013224" w14:paraId="05F031B3" w14:textId="77777777">
        <w:trPr>
          <w:trHeight w:val="206"/>
        </w:trPr>
        <w:tc>
          <w:tcPr>
            <w:tcW w:w="8030" w:type="dxa"/>
          </w:tcPr>
          <w:p w14:paraId="7F4E9D29" w14:textId="77777777" w:rsidR="00013224" w:rsidRDefault="00DD456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 Беречь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от </w:t>
            </w:r>
            <w:r>
              <w:rPr>
                <w:spacing w:val="-2"/>
                <w:sz w:val="18"/>
              </w:rPr>
              <w:t>детей.</w:t>
            </w:r>
          </w:p>
        </w:tc>
      </w:tr>
      <w:tr w:rsidR="00013224" w14:paraId="604EEE20" w14:textId="77777777">
        <w:trPr>
          <w:trHeight w:val="206"/>
        </w:trPr>
        <w:tc>
          <w:tcPr>
            <w:tcW w:w="8030" w:type="dxa"/>
          </w:tcPr>
          <w:p w14:paraId="6AAF409E" w14:textId="77777777" w:rsidR="00013224" w:rsidRDefault="00DD456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вдыхать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пыль.</w:t>
            </w:r>
          </w:p>
        </w:tc>
      </w:tr>
      <w:tr w:rsidR="00013224" w14:paraId="050AB207" w14:textId="77777777">
        <w:trPr>
          <w:trHeight w:val="207"/>
        </w:trPr>
        <w:tc>
          <w:tcPr>
            <w:tcW w:w="8030" w:type="dxa"/>
          </w:tcPr>
          <w:p w14:paraId="4F121DB6" w14:textId="77777777" w:rsidR="00013224" w:rsidRDefault="00DD45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S24/25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013224" w14:paraId="21032302" w14:textId="77777777">
        <w:trPr>
          <w:trHeight w:val="207"/>
        </w:trPr>
        <w:tc>
          <w:tcPr>
            <w:tcW w:w="8030" w:type="dxa"/>
          </w:tcPr>
          <w:p w14:paraId="065C6108" w14:textId="77777777" w:rsidR="00013224" w:rsidRDefault="00DD45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S26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большим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количеством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  <w:tr w:rsidR="00013224" w14:paraId="3B289D5E" w14:textId="77777777">
        <w:trPr>
          <w:trHeight w:val="206"/>
        </w:trPr>
        <w:tc>
          <w:tcPr>
            <w:tcW w:w="8030" w:type="dxa"/>
          </w:tcPr>
          <w:p w14:paraId="1062D8EC" w14:textId="77777777" w:rsidR="00013224" w:rsidRDefault="00DD456E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S37/39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носить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очки/маску.</w:t>
            </w:r>
          </w:p>
        </w:tc>
      </w:tr>
      <w:tr w:rsidR="00013224" w14:paraId="033C6ADD" w14:textId="77777777">
        <w:trPr>
          <w:trHeight w:val="202"/>
        </w:trPr>
        <w:tc>
          <w:tcPr>
            <w:tcW w:w="8030" w:type="dxa"/>
          </w:tcPr>
          <w:p w14:paraId="2029EB81" w14:textId="77777777" w:rsidR="00013224" w:rsidRDefault="00DD45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S46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проглатывании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врачу,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показать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этикетку.</w:t>
            </w:r>
          </w:p>
        </w:tc>
      </w:tr>
    </w:tbl>
    <w:p w14:paraId="3FDC6033" w14:textId="77777777" w:rsidR="00013224" w:rsidRDefault="00013224">
      <w:pPr>
        <w:pStyle w:val="a3"/>
        <w:rPr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269"/>
      </w:tblGrid>
      <w:tr w:rsidR="00013224" w14:paraId="72CF08D4" w14:textId="77777777">
        <w:trPr>
          <w:trHeight w:val="202"/>
        </w:trPr>
        <w:tc>
          <w:tcPr>
            <w:tcW w:w="2269" w:type="dxa"/>
          </w:tcPr>
          <w:p w14:paraId="04635C0D" w14:textId="77777777" w:rsidR="00013224" w:rsidRDefault="00DD456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Дополнительные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указания:</w:t>
            </w:r>
          </w:p>
        </w:tc>
      </w:tr>
      <w:tr w:rsidR="00013224" w14:paraId="1584C9A9" w14:textId="77777777">
        <w:trPr>
          <w:trHeight w:val="202"/>
        </w:trPr>
        <w:tc>
          <w:tcPr>
            <w:tcW w:w="2269" w:type="dxa"/>
          </w:tcPr>
          <w:p w14:paraId="0B92B05E" w14:textId="77777777" w:rsidR="00013224" w:rsidRDefault="00DD45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хромат</w:t>
            </w:r>
          </w:p>
        </w:tc>
      </w:tr>
    </w:tbl>
    <w:p w14:paraId="22392520" w14:textId="77777777" w:rsidR="00013224" w:rsidRDefault="00013224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36"/>
      </w:tblGrid>
      <w:tr w:rsidR="00013224" w14:paraId="3374E71E" w14:textId="77777777">
        <w:trPr>
          <w:trHeight w:val="200"/>
        </w:trPr>
        <w:tc>
          <w:tcPr>
            <w:tcW w:w="9236" w:type="dxa"/>
          </w:tcPr>
          <w:p w14:paraId="0551F01B" w14:textId="77777777" w:rsidR="00013224" w:rsidRDefault="00DD456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013224" w14:paraId="11C93C1C" w14:textId="77777777">
        <w:trPr>
          <w:trHeight w:val="203"/>
        </w:trPr>
        <w:tc>
          <w:tcPr>
            <w:tcW w:w="9236" w:type="dxa"/>
          </w:tcPr>
          <w:p w14:paraId="26D3434A" w14:textId="77777777" w:rsidR="00013224" w:rsidRDefault="00DD456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Востановленный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хромат.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цемент.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щелочная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реакция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влагой,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поэтому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защитите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кожу.</w:t>
            </w:r>
          </w:p>
        </w:tc>
      </w:tr>
      <w:tr w:rsidR="00013224" w14:paraId="42365513" w14:textId="77777777">
        <w:trPr>
          <w:trHeight w:val="202"/>
        </w:trPr>
        <w:tc>
          <w:tcPr>
            <w:tcW w:w="9236" w:type="dxa"/>
          </w:tcPr>
          <w:p w14:paraId="7013C9EC" w14:textId="77777777" w:rsidR="00013224" w:rsidRDefault="00DD45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</w:tbl>
    <w:p w14:paraId="396A9AEF" w14:textId="77777777" w:rsidR="00013224" w:rsidRDefault="00013224">
      <w:pPr>
        <w:spacing w:line="183" w:lineRule="exact"/>
        <w:rPr>
          <w:sz w:val="18"/>
        </w:rPr>
        <w:sectPr w:rsidR="00013224">
          <w:headerReference w:type="default" r:id="rId10"/>
          <w:pgSz w:w="11910" w:h="16850"/>
          <w:pgMar w:top="1260" w:right="280" w:bottom="280" w:left="1020" w:header="799" w:footer="0" w:gutter="0"/>
          <w:pgNumType w:start="2"/>
          <w:cols w:space="720"/>
        </w:sectPr>
      </w:pPr>
    </w:p>
    <w:p w14:paraId="49C6A548" w14:textId="77777777" w:rsidR="00013224" w:rsidRDefault="00013224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013224" w14:paraId="19035AED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64BF888E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22E6A1C7" w14:textId="77777777" w:rsidR="00013224" w:rsidRDefault="00DD45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04D9223E" w14:textId="77777777" w:rsidR="00013224" w:rsidRDefault="00013224">
            <w:pPr>
              <w:pStyle w:val="TableParagraph"/>
              <w:rPr>
                <w:sz w:val="16"/>
              </w:rPr>
            </w:pPr>
          </w:p>
        </w:tc>
      </w:tr>
    </w:tbl>
    <w:p w14:paraId="30C3E4A1" w14:textId="77777777" w:rsidR="00013224" w:rsidRDefault="00013224">
      <w:pPr>
        <w:pStyle w:val="a3"/>
        <w:spacing w:before="10"/>
        <w:rPr>
          <w:sz w:val="9"/>
        </w:rPr>
      </w:pPr>
    </w:p>
    <w:p w14:paraId="6626C69C" w14:textId="77777777" w:rsidR="00013224" w:rsidRDefault="00DD456E">
      <w:pPr>
        <w:spacing w:before="93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789E2B81" w14:textId="77777777" w:rsidR="00013224" w:rsidRDefault="00013224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2"/>
      </w:tblGrid>
      <w:tr w:rsidR="00013224" w14:paraId="51A89E81" w14:textId="77777777">
        <w:trPr>
          <w:trHeight w:val="201"/>
        </w:trPr>
        <w:tc>
          <w:tcPr>
            <w:tcW w:w="3992" w:type="dxa"/>
          </w:tcPr>
          <w:p w14:paraId="66F7F616" w14:textId="77777777" w:rsidR="00013224" w:rsidRDefault="00DD456E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013224" w14:paraId="3B4E9130" w14:textId="77777777">
        <w:trPr>
          <w:trHeight w:val="207"/>
        </w:trPr>
        <w:tc>
          <w:tcPr>
            <w:tcW w:w="3992" w:type="dxa"/>
          </w:tcPr>
          <w:p w14:paraId="4CD5A603" w14:textId="77777777" w:rsidR="00013224" w:rsidRDefault="00DD45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Выравнивающая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пола</w:t>
            </w:r>
          </w:p>
        </w:tc>
      </w:tr>
      <w:tr w:rsidR="00013224" w14:paraId="2CBE21F5" w14:textId="77777777">
        <w:trPr>
          <w:trHeight w:val="206"/>
        </w:trPr>
        <w:tc>
          <w:tcPr>
            <w:tcW w:w="3992" w:type="dxa"/>
          </w:tcPr>
          <w:p w14:paraId="5024BEF2" w14:textId="77777777" w:rsidR="00013224" w:rsidRDefault="00DD456E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013224" w14:paraId="76BE3180" w14:textId="77777777">
        <w:trPr>
          <w:trHeight w:val="406"/>
        </w:trPr>
        <w:tc>
          <w:tcPr>
            <w:tcW w:w="3992" w:type="dxa"/>
          </w:tcPr>
          <w:p w14:paraId="152977E4" w14:textId="77777777" w:rsidR="00013224" w:rsidRDefault="00DD456E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Цемент</w:t>
            </w:r>
          </w:p>
          <w:p w14:paraId="72E92F08" w14:textId="77777777" w:rsidR="00013224" w:rsidRDefault="00DD456E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Неорганические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наполнители</w:t>
            </w:r>
          </w:p>
        </w:tc>
      </w:tr>
    </w:tbl>
    <w:p w14:paraId="797DF568" w14:textId="77777777" w:rsidR="00013224" w:rsidRDefault="00013224">
      <w:pPr>
        <w:pStyle w:val="a3"/>
        <w:rPr>
          <w:b/>
          <w:sz w:val="20"/>
        </w:rPr>
      </w:pPr>
    </w:p>
    <w:p w14:paraId="703C8500" w14:textId="77777777" w:rsidR="00013224" w:rsidRDefault="00013224">
      <w:pPr>
        <w:pStyle w:val="a3"/>
        <w:spacing w:before="7"/>
        <w:rPr>
          <w:b/>
          <w:sz w:val="16"/>
        </w:rPr>
      </w:pPr>
    </w:p>
    <w:p w14:paraId="5CC73255" w14:textId="77777777" w:rsidR="00013224" w:rsidRDefault="00DD456E">
      <w:pPr>
        <w:spacing w:before="1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60E2BEEB" w14:textId="77777777" w:rsidR="00013224" w:rsidRDefault="00013224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013224" w14:paraId="6E8FA37B" w14:textId="77777777">
        <w:trPr>
          <w:trHeight w:val="369"/>
        </w:trPr>
        <w:tc>
          <w:tcPr>
            <w:tcW w:w="2979" w:type="dxa"/>
          </w:tcPr>
          <w:p w14:paraId="75C3279E" w14:textId="77777777" w:rsidR="00013224" w:rsidRDefault="00DD456E">
            <w:pPr>
              <w:pStyle w:val="TableParagraph"/>
              <w:spacing w:line="182" w:lineRule="exact"/>
              <w:ind w:left="1245" w:right="97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419" w:type="dxa"/>
          </w:tcPr>
          <w:p w14:paraId="5AD3C7F7" w14:textId="77777777" w:rsidR="00013224" w:rsidRDefault="00DD456E">
            <w:pPr>
              <w:pStyle w:val="TableParagraph"/>
              <w:spacing w:line="182" w:lineRule="exact"/>
              <w:ind w:left="155" w:right="111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8" w:type="dxa"/>
          </w:tcPr>
          <w:p w14:paraId="09AB3A68" w14:textId="77777777" w:rsidR="00013224" w:rsidRDefault="00DD456E">
            <w:pPr>
              <w:pStyle w:val="TableParagraph"/>
              <w:spacing w:line="183" w:lineRule="exact"/>
              <w:ind w:left="340" w:right="30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08EC5BEF" w14:textId="77777777" w:rsidR="00013224" w:rsidRDefault="00DD456E">
            <w:pPr>
              <w:pStyle w:val="TableParagraph"/>
              <w:spacing w:line="183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013224" w14:paraId="694EAABC" w14:textId="77777777">
        <w:trPr>
          <w:trHeight w:val="366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177FA6B7" w14:textId="77777777" w:rsidR="00013224" w:rsidRDefault="00DD456E">
            <w:pPr>
              <w:pStyle w:val="TableParagraph"/>
              <w:spacing w:line="178" w:lineRule="exact"/>
              <w:ind w:left="1017" w:right="973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172B65DE" w14:textId="77777777" w:rsidR="00013224" w:rsidRDefault="00DD456E">
            <w:pPr>
              <w:pStyle w:val="TableParagraph"/>
              <w:spacing w:before="1" w:line="168" w:lineRule="exact"/>
              <w:ind w:left="1017" w:right="97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419" w:type="dxa"/>
            <w:shd w:val="clear" w:color="auto" w:fill="BEBEBE"/>
          </w:tcPr>
          <w:p w14:paraId="76EFAFA4" w14:textId="77777777" w:rsidR="00013224" w:rsidRDefault="00DD456E">
            <w:pPr>
              <w:pStyle w:val="TableParagraph"/>
              <w:spacing w:line="178" w:lineRule="exact"/>
              <w:ind w:left="387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6432170B" w14:textId="77777777" w:rsidR="00013224" w:rsidRDefault="00DD456E">
            <w:pPr>
              <w:pStyle w:val="TableParagraph"/>
              <w:spacing w:line="178" w:lineRule="exact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60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80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70AAF38F" w14:textId="77777777" w:rsidR="00013224" w:rsidRDefault="00013224">
            <w:pPr>
              <w:pStyle w:val="TableParagraph"/>
              <w:rPr>
                <w:sz w:val="16"/>
              </w:rPr>
            </w:pPr>
          </w:p>
        </w:tc>
      </w:tr>
      <w:tr w:rsidR="00013224" w:rsidRPr="00CB7833" w14:paraId="0A81D40F" w14:textId="77777777">
        <w:trPr>
          <w:trHeight w:val="1473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09F8DCD2" w14:textId="77777777" w:rsidR="00013224" w:rsidRDefault="00DD456E">
            <w:pPr>
              <w:pStyle w:val="TableParagraph"/>
              <w:spacing w:line="237" w:lineRule="auto"/>
              <w:ind w:left="1070" w:right="423" w:hanging="600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z w:val="16"/>
              </w:rPr>
              <w:t xml:space="preserve"> цемент, 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1419" w:type="dxa"/>
            <w:shd w:val="clear" w:color="auto" w:fill="BEBEBE"/>
          </w:tcPr>
          <w:p w14:paraId="2B3C14B2" w14:textId="77777777" w:rsidR="00013224" w:rsidRDefault="00DD456E">
            <w:pPr>
              <w:pStyle w:val="TableParagraph"/>
              <w:spacing w:line="181" w:lineRule="exact"/>
              <w:ind w:left="387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58" w:type="dxa"/>
            <w:shd w:val="clear" w:color="auto" w:fill="BEBEBE"/>
          </w:tcPr>
          <w:p w14:paraId="3AF2B12E" w14:textId="77777777" w:rsidR="00013224" w:rsidRDefault="00DD456E">
            <w:pPr>
              <w:pStyle w:val="TableParagraph"/>
              <w:spacing w:line="181" w:lineRule="exact"/>
              <w:ind w:left="340" w:right="215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20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40</w:t>
            </w:r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0B83F440" w14:textId="77777777" w:rsidR="00013224" w:rsidRPr="00F4570C" w:rsidRDefault="00DD456E">
            <w:pPr>
              <w:pStyle w:val="TableParagraph"/>
              <w:spacing w:line="237" w:lineRule="auto"/>
              <w:ind w:left="1178" w:right="1131"/>
              <w:jc w:val="center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Skin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F4570C">
              <w:rPr>
                <w:sz w:val="16"/>
                <w:lang w:val="en-US"/>
              </w:rPr>
              <w:t>Irrit</w:t>
            </w:r>
            <w:proofErr w:type="spellEnd"/>
            <w:r w:rsidRPr="00F4570C">
              <w:rPr>
                <w:sz w:val="16"/>
                <w:lang w:val="en-US"/>
              </w:rPr>
              <w:t>.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2</w:t>
            </w:r>
            <w:r w:rsidRPr="00F4570C">
              <w:rPr>
                <w:spacing w:val="40"/>
                <w:sz w:val="16"/>
                <w:lang w:val="en-US"/>
              </w:rPr>
              <w:t xml:space="preserve"> </w:t>
            </w:r>
            <w:r w:rsidRPr="00F4570C">
              <w:rPr>
                <w:spacing w:val="-4"/>
                <w:sz w:val="16"/>
                <w:lang w:val="en-US"/>
              </w:rPr>
              <w:t>H315</w:t>
            </w:r>
          </w:p>
          <w:p w14:paraId="603DFA1D" w14:textId="77777777" w:rsidR="00013224" w:rsidRPr="00F4570C" w:rsidRDefault="00DD456E">
            <w:pPr>
              <w:pStyle w:val="TableParagraph"/>
              <w:ind w:left="1178" w:right="1132"/>
              <w:jc w:val="center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Skin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Sens.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1</w:t>
            </w:r>
            <w:r w:rsidRPr="00F4570C">
              <w:rPr>
                <w:spacing w:val="40"/>
                <w:sz w:val="16"/>
                <w:lang w:val="en-US"/>
              </w:rPr>
              <w:t xml:space="preserve"> </w:t>
            </w:r>
            <w:r w:rsidRPr="00F4570C">
              <w:rPr>
                <w:spacing w:val="-4"/>
                <w:sz w:val="16"/>
                <w:lang w:val="en-US"/>
              </w:rPr>
              <w:t>H317</w:t>
            </w:r>
          </w:p>
          <w:p w14:paraId="44B11396" w14:textId="77777777" w:rsidR="00013224" w:rsidRPr="00F4570C" w:rsidRDefault="00DD456E">
            <w:pPr>
              <w:pStyle w:val="TableParagraph"/>
              <w:ind w:left="1178" w:right="1130"/>
              <w:jc w:val="center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Eye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Dam.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1</w:t>
            </w:r>
            <w:r w:rsidRPr="00F4570C">
              <w:rPr>
                <w:spacing w:val="40"/>
                <w:sz w:val="16"/>
                <w:lang w:val="en-US"/>
              </w:rPr>
              <w:t xml:space="preserve"> </w:t>
            </w:r>
            <w:r w:rsidRPr="00F4570C">
              <w:rPr>
                <w:spacing w:val="-4"/>
                <w:sz w:val="16"/>
                <w:lang w:val="en-US"/>
              </w:rPr>
              <w:t>H318</w:t>
            </w:r>
          </w:p>
          <w:p w14:paraId="58492E4B" w14:textId="77777777" w:rsidR="00013224" w:rsidRPr="00F4570C" w:rsidRDefault="00DD456E">
            <w:pPr>
              <w:pStyle w:val="TableParagraph"/>
              <w:spacing w:line="182" w:lineRule="exact"/>
              <w:ind w:left="1178" w:right="1130"/>
              <w:jc w:val="center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STOT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SE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3</w:t>
            </w:r>
            <w:r w:rsidRPr="00F4570C">
              <w:rPr>
                <w:spacing w:val="40"/>
                <w:sz w:val="16"/>
                <w:lang w:val="en-US"/>
              </w:rPr>
              <w:t xml:space="preserve"> </w:t>
            </w:r>
            <w:r w:rsidRPr="00F4570C">
              <w:rPr>
                <w:spacing w:val="-4"/>
                <w:sz w:val="16"/>
                <w:lang w:val="en-US"/>
              </w:rPr>
              <w:t>H335</w:t>
            </w:r>
          </w:p>
        </w:tc>
      </w:tr>
      <w:tr w:rsidR="00013224" w14:paraId="1DDDEC44" w14:textId="77777777">
        <w:trPr>
          <w:trHeight w:val="1103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31B0EAA3" w14:textId="77777777" w:rsidR="00013224" w:rsidRDefault="00DD456E">
            <w:pPr>
              <w:pStyle w:val="TableParagraph"/>
              <w:ind w:left="1110" w:right="748" w:hanging="31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419" w:type="dxa"/>
            <w:shd w:val="clear" w:color="auto" w:fill="BEBEBE"/>
          </w:tcPr>
          <w:p w14:paraId="6B2648FA" w14:textId="77777777" w:rsidR="00013224" w:rsidRDefault="00DD456E">
            <w:pPr>
              <w:pStyle w:val="TableParagraph"/>
              <w:spacing w:line="178" w:lineRule="exact"/>
              <w:ind w:left="387" w:right="3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58" w:type="dxa"/>
            <w:shd w:val="clear" w:color="auto" w:fill="BEBEBE"/>
          </w:tcPr>
          <w:p w14:paraId="36CA8FE3" w14:textId="77777777" w:rsidR="00013224" w:rsidRDefault="00DD456E">
            <w:pPr>
              <w:pStyle w:val="TableParagraph"/>
              <w:spacing w:line="178" w:lineRule="exact"/>
              <w:ind w:left="340" w:right="176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1</w:t>
            </w:r>
            <w:r>
              <w:rPr>
                <w:sz w:val="16"/>
              </w:rPr>
              <w:t xml:space="preserve">-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78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3</w:t>
            </w:r>
            <w:proofErr w:type="gramEnd"/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>%</w:t>
            </w:r>
          </w:p>
        </w:tc>
        <w:tc>
          <w:tcPr>
            <w:tcW w:w="3121" w:type="dxa"/>
            <w:shd w:val="clear" w:color="auto" w:fill="BEBEBE"/>
          </w:tcPr>
          <w:p w14:paraId="13FED50E" w14:textId="77777777" w:rsidR="00013224" w:rsidRDefault="00DD456E">
            <w:pPr>
              <w:pStyle w:val="TableParagraph"/>
              <w:ind w:left="442" w:right="39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H315</w:t>
            </w:r>
          </w:p>
          <w:p w14:paraId="3240288B" w14:textId="77777777" w:rsidR="00013224" w:rsidRDefault="00DD456E">
            <w:pPr>
              <w:pStyle w:val="TableParagraph"/>
              <w:ind w:left="1178" w:right="113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Eye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Dam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H318</w:t>
            </w:r>
          </w:p>
          <w:p w14:paraId="626027A6" w14:textId="77777777" w:rsidR="00013224" w:rsidRDefault="00DD456E">
            <w:pPr>
              <w:pStyle w:val="TableParagraph"/>
              <w:spacing w:line="182" w:lineRule="exact"/>
              <w:ind w:left="796" w:right="751"/>
              <w:jc w:val="center"/>
              <w:rPr>
                <w:sz w:val="16"/>
              </w:rPr>
            </w:pPr>
            <w:r>
              <w:rPr>
                <w:sz w:val="16"/>
              </w:rPr>
              <w:t>STOT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Вдыхание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H335</w:t>
            </w:r>
          </w:p>
        </w:tc>
      </w:tr>
    </w:tbl>
    <w:p w14:paraId="65BDA1D3" w14:textId="77777777" w:rsidR="00013224" w:rsidRDefault="00013224">
      <w:pPr>
        <w:pStyle w:val="a3"/>
        <w:spacing w:before="1"/>
        <w:rPr>
          <w:b/>
        </w:rPr>
      </w:pPr>
    </w:p>
    <w:p w14:paraId="36F6138A" w14:textId="77777777" w:rsidR="00013224" w:rsidRDefault="00DD456E">
      <w:pPr>
        <w:ind w:left="610" w:right="1072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информация". Субстанции без классификации могут иметь доступные пределы по взрывоопасности на рабочих местах.</w:t>
      </w:r>
    </w:p>
    <w:p w14:paraId="19586097" w14:textId="77777777" w:rsidR="00013224" w:rsidRDefault="00013224">
      <w:pPr>
        <w:pStyle w:val="a3"/>
        <w:spacing w:before="1"/>
        <w:rPr>
          <w:b/>
        </w:rPr>
      </w:pPr>
    </w:p>
    <w:p w14:paraId="6E7E30F5" w14:textId="77777777" w:rsidR="00013224" w:rsidRDefault="00DD456E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7A29185E" w14:textId="77777777" w:rsidR="00013224" w:rsidRDefault="0001322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013224" w14:paraId="541B952B" w14:textId="77777777">
        <w:trPr>
          <w:trHeight w:val="367"/>
        </w:trPr>
        <w:tc>
          <w:tcPr>
            <w:tcW w:w="2698" w:type="dxa"/>
          </w:tcPr>
          <w:p w14:paraId="1598C79C" w14:textId="77777777" w:rsidR="00013224" w:rsidRDefault="00DD456E">
            <w:pPr>
              <w:pStyle w:val="TableParagraph"/>
              <w:spacing w:line="182" w:lineRule="exact"/>
              <w:ind w:left="1086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399" w:type="dxa"/>
          </w:tcPr>
          <w:p w14:paraId="212E7015" w14:textId="77777777" w:rsidR="00013224" w:rsidRDefault="00DD456E">
            <w:pPr>
              <w:pStyle w:val="TableParagraph"/>
              <w:spacing w:line="182" w:lineRule="exact"/>
              <w:ind w:left="131" w:right="114" w:firstLine="218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634" w:type="dxa"/>
          </w:tcPr>
          <w:p w14:paraId="0D8EA941" w14:textId="77777777" w:rsidR="00013224" w:rsidRDefault="00DD456E">
            <w:pPr>
              <w:pStyle w:val="TableParagraph"/>
              <w:spacing w:line="181" w:lineRule="exact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34FFCB00" w14:textId="77777777" w:rsidR="00013224" w:rsidRDefault="00DD456E">
            <w:pPr>
              <w:pStyle w:val="TableParagraph"/>
              <w:spacing w:line="181" w:lineRule="exact"/>
              <w:ind w:left="618" w:right="60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013224" w14:paraId="7B739D69" w14:textId="77777777">
        <w:trPr>
          <w:trHeight w:val="369"/>
        </w:trPr>
        <w:tc>
          <w:tcPr>
            <w:tcW w:w="2698" w:type="dxa"/>
          </w:tcPr>
          <w:p w14:paraId="4136681D" w14:textId="77777777" w:rsidR="00013224" w:rsidRDefault="00DD456E">
            <w:pPr>
              <w:pStyle w:val="TableParagraph"/>
              <w:spacing w:line="178" w:lineRule="exact"/>
              <w:ind w:left="369" w:right="361"/>
              <w:jc w:val="center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F45040A" w14:textId="77777777" w:rsidR="00013224" w:rsidRDefault="00DD456E">
            <w:pPr>
              <w:pStyle w:val="TableParagraph"/>
              <w:spacing w:before="1" w:line="170" w:lineRule="exact"/>
              <w:ind w:left="368" w:right="3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399" w:type="dxa"/>
          </w:tcPr>
          <w:p w14:paraId="75B8D5DC" w14:textId="77777777" w:rsidR="00013224" w:rsidRDefault="00DD456E">
            <w:pPr>
              <w:pStyle w:val="TableParagraph"/>
              <w:spacing w:line="178" w:lineRule="exact"/>
              <w:ind w:left="360" w:right="3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238-878-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4EF15E25" w14:textId="77777777" w:rsidR="00013224" w:rsidRDefault="00DD456E">
            <w:pPr>
              <w:pStyle w:val="TableParagraph"/>
              <w:spacing w:line="178" w:lineRule="exact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1CB589C9" w14:textId="77777777" w:rsidR="00013224" w:rsidRDefault="00013224">
            <w:pPr>
              <w:pStyle w:val="TableParagraph"/>
              <w:rPr>
                <w:sz w:val="16"/>
              </w:rPr>
            </w:pPr>
          </w:p>
        </w:tc>
      </w:tr>
      <w:tr w:rsidR="00013224" w14:paraId="1037275F" w14:textId="77777777">
        <w:trPr>
          <w:trHeight w:val="366"/>
        </w:trPr>
        <w:tc>
          <w:tcPr>
            <w:tcW w:w="2698" w:type="dxa"/>
          </w:tcPr>
          <w:p w14:paraId="1D6ACA98" w14:textId="77777777" w:rsidR="00013224" w:rsidRDefault="00DD456E">
            <w:pPr>
              <w:pStyle w:val="TableParagraph"/>
              <w:spacing w:line="178" w:lineRule="exact"/>
              <w:ind w:left="369" w:right="36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24EAF007" w14:textId="77777777" w:rsidR="00013224" w:rsidRDefault="00DD456E">
            <w:pPr>
              <w:pStyle w:val="TableParagraph"/>
              <w:spacing w:line="169" w:lineRule="exact"/>
              <w:ind w:left="368" w:right="3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399" w:type="dxa"/>
          </w:tcPr>
          <w:p w14:paraId="640708F8" w14:textId="77777777" w:rsidR="00013224" w:rsidRDefault="00DD456E">
            <w:pPr>
              <w:pStyle w:val="TableParagraph"/>
              <w:spacing w:line="178" w:lineRule="exact"/>
              <w:ind w:left="360" w:right="3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266-043-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34" w:type="dxa"/>
          </w:tcPr>
          <w:p w14:paraId="7CEFF66B" w14:textId="77777777" w:rsidR="00013224" w:rsidRDefault="00DD456E">
            <w:pPr>
              <w:pStyle w:val="TableParagraph"/>
              <w:spacing w:line="178" w:lineRule="exact"/>
              <w:ind w:right="38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1CCD6F65" w14:textId="77777777" w:rsidR="00013224" w:rsidRDefault="00DD456E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R41,</w:t>
            </w:r>
            <w:r>
              <w:rPr>
                <w:spacing w:val="-5"/>
                <w:sz w:val="16"/>
              </w:rPr>
              <w:t xml:space="preserve"> R43</w:t>
            </w:r>
          </w:p>
        </w:tc>
      </w:tr>
      <w:tr w:rsidR="00013224" w14:paraId="33807209" w14:textId="77777777">
        <w:trPr>
          <w:trHeight w:val="369"/>
        </w:trPr>
        <w:tc>
          <w:tcPr>
            <w:tcW w:w="2698" w:type="dxa"/>
          </w:tcPr>
          <w:p w14:paraId="2EEE2B66" w14:textId="77777777" w:rsidR="00013224" w:rsidRDefault="00DD456E">
            <w:pPr>
              <w:pStyle w:val="TableParagraph"/>
              <w:spacing w:line="178" w:lineRule="exact"/>
              <w:ind w:left="369" w:right="359"/>
              <w:jc w:val="center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0203B144" w14:textId="77777777" w:rsidR="00013224" w:rsidRDefault="00DD456E">
            <w:pPr>
              <w:pStyle w:val="TableParagraph"/>
              <w:spacing w:before="1" w:line="170" w:lineRule="exact"/>
              <w:ind w:left="369" w:right="35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399" w:type="dxa"/>
          </w:tcPr>
          <w:p w14:paraId="62B41C92" w14:textId="77777777" w:rsidR="00013224" w:rsidRDefault="00DD456E">
            <w:pPr>
              <w:pStyle w:val="TableParagraph"/>
              <w:spacing w:line="178" w:lineRule="exact"/>
              <w:ind w:left="360" w:right="34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215-137-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634" w:type="dxa"/>
          </w:tcPr>
          <w:p w14:paraId="32B906F3" w14:textId="77777777" w:rsidR="00013224" w:rsidRDefault="00DD456E">
            <w:pPr>
              <w:pStyle w:val="TableParagraph"/>
              <w:spacing w:line="178" w:lineRule="exact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3766" w:type="dxa"/>
          </w:tcPr>
          <w:p w14:paraId="7F4C770F" w14:textId="77777777" w:rsidR="00013224" w:rsidRDefault="00DD456E">
            <w:pPr>
              <w:pStyle w:val="TableParagraph"/>
              <w:spacing w:line="178" w:lineRule="exact"/>
              <w:ind w:left="618" w:right="61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R37/38,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R41</w:t>
            </w:r>
          </w:p>
        </w:tc>
      </w:tr>
    </w:tbl>
    <w:p w14:paraId="61A39936" w14:textId="77777777" w:rsidR="00013224" w:rsidRDefault="00013224">
      <w:pPr>
        <w:pStyle w:val="a3"/>
        <w:rPr>
          <w:b/>
        </w:rPr>
      </w:pPr>
    </w:p>
    <w:p w14:paraId="5C399391" w14:textId="77777777" w:rsidR="00013224" w:rsidRDefault="00DD456E">
      <w:pPr>
        <w:ind w:left="610" w:right="1072"/>
        <w:rPr>
          <w:b/>
          <w:sz w:val="18"/>
        </w:rPr>
      </w:pPr>
      <w:r>
        <w:rPr>
          <w:b/>
          <w:sz w:val="18"/>
        </w:rPr>
        <w:t xml:space="preserve">Полный </w:t>
      </w:r>
      <w:r>
        <w:rPr>
          <w:b/>
          <w:sz w:val="18"/>
        </w:rPr>
        <w:t>текст фраз о рисках, 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27DF118C" w14:textId="77777777" w:rsidR="00013224" w:rsidRDefault="0001322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013224" w14:paraId="13C917F4" w14:textId="77777777">
        <w:trPr>
          <w:trHeight w:val="251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33B0E29B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23F2175F" w14:textId="77777777" w:rsidR="00013224" w:rsidRDefault="00DD456E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197760CB" w14:textId="77777777" w:rsidR="00013224" w:rsidRDefault="00013224">
            <w:pPr>
              <w:pStyle w:val="TableParagraph"/>
              <w:rPr>
                <w:sz w:val="16"/>
              </w:rPr>
            </w:pPr>
          </w:p>
        </w:tc>
      </w:tr>
    </w:tbl>
    <w:p w14:paraId="24A894B4" w14:textId="77777777" w:rsidR="00013224" w:rsidRDefault="00013224">
      <w:pPr>
        <w:pStyle w:val="a3"/>
        <w:spacing w:before="1"/>
        <w:rPr>
          <w:b/>
        </w:rPr>
      </w:pPr>
    </w:p>
    <w:p w14:paraId="725D858B" w14:textId="77777777" w:rsidR="00013224" w:rsidRDefault="00DD456E">
      <w:pPr>
        <w:spacing w:before="1"/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08D922A1" w14:textId="77777777" w:rsidR="00013224" w:rsidRDefault="0001322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6"/>
      </w:tblGrid>
      <w:tr w:rsidR="00013224" w14:paraId="0F7417A5" w14:textId="77777777">
        <w:trPr>
          <w:trHeight w:val="202"/>
        </w:trPr>
        <w:tc>
          <w:tcPr>
            <w:tcW w:w="3336" w:type="dxa"/>
          </w:tcPr>
          <w:p w14:paraId="0D123B28" w14:textId="77777777" w:rsidR="00013224" w:rsidRDefault="00DD456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013224" w14:paraId="067D3D1D" w14:textId="77777777">
        <w:trPr>
          <w:trHeight w:val="202"/>
        </w:trPr>
        <w:tc>
          <w:tcPr>
            <w:tcW w:w="3336" w:type="dxa"/>
          </w:tcPr>
          <w:p w14:paraId="73BBCB90" w14:textId="77777777" w:rsidR="00013224" w:rsidRDefault="00DD45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0D9E474C" w14:textId="77777777" w:rsidR="00013224" w:rsidRDefault="00013224">
      <w:pPr>
        <w:pStyle w:val="a3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08"/>
      </w:tblGrid>
      <w:tr w:rsidR="00013224" w14:paraId="0B89508E" w14:textId="77777777">
        <w:trPr>
          <w:trHeight w:val="202"/>
        </w:trPr>
        <w:tc>
          <w:tcPr>
            <w:tcW w:w="7608" w:type="dxa"/>
          </w:tcPr>
          <w:p w14:paraId="0C21E636" w14:textId="77777777" w:rsidR="00013224" w:rsidRDefault="00DD456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013224" w14:paraId="20FF112F" w14:textId="77777777">
        <w:trPr>
          <w:trHeight w:val="202"/>
        </w:trPr>
        <w:tc>
          <w:tcPr>
            <w:tcW w:w="7608" w:type="dxa"/>
          </w:tcPr>
          <w:p w14:paraId="2DE40E23" w14:textId="77777777" w:rsidR="00013224" w:rsidRDefault="00DD45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запыленного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сектора,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744301F3" w14:textId="77777777" w:rsidR="00013224" w:rsidRDefault="00013224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05"/>
      </w:tblGrid>
      <w:tr w:rsidR="00013224" w14:paraId="51B744F7" w14:textId="77777777">
        <w:trPr>
          <w:trHeight w:val="202"/>
        </w:trPr>
        <w:tc>
          <w:tcPr>
            <w:tcW w:w="8705" w:type="dxa"/>
          </w:tcPr>
          <w:p w14:paraId="49AECB3A" w14:textId="77777777" w:rsidR="00013224" w:rsidRDefault="00DD456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013224" w14:paraId="13FE4D09" w14:textId="77777777">
        <w:trPr>
          <w:trHeight w:val="202"/>
        </w:trPr>
        <w:tc>
          <w:tcPr>
            <w:tcW w:w="8705" w:type="dxa"/>
          </w:tcPr>
          <w:p w14:paraId="7EDD89D9" w14:textId="77777777" w:rsidR="00013224" w:rsidRDefault="00DD45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загрязненную,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пропитанную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1DDE07D8" w14:textId="77777777" w:rsidR="00013224" w:rsidRDefault="00013224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89"/>
      </w:tblGrid>
      <w:tr w:rsidR="00013224" w14:paraId="4799A7C7" w14:textId="77777777">
        <w:trPr>
          <w:trHeight w:val="202"/>
        </w:trPr>
        <w:tc>
          <w:tcPr>
            <w:tcW w:w="8789" w:type="dxa"/>
          </w:tcPr>
          <w:p w14:paraId="69DFBE6F" w14:textId="77777777" w:rsidR="00013224" w:rsidRDefault="00DD456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013224" w14:paraId="6220DC48" w14:textId="77777777">
        <w:trPr>
          <w:trHeight w:val="621"/>
        </w:trPr>
        <w:tc>
          <w:tcPr>
            <w:tcW w:w="8789" w:type="dxa"/>
          </w:tcPr>
          <w:p w14:paraId="6CC65601" w14:textId="77777777" w:rsidR="00013224" w:rsidRDefault="00DD456E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Немедленная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несильной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раствором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промывки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(мин.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минут).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глаза продолжают болеть (сильные боли, </w:t>
            </w:r>
            <w:r>
              <w:rPr>
                <w:sz w:val="18"/>
              </w:rPr>
              <w:t>светочувствительность, нарушение зрения), продолжайте промывать и</w:t>
            </w:r>
          </w:p>
          <w:p w14:paraId="0FDE66F7" w14:textId="77777777" w:rsidR="00013224" w:rsidRDefault="00DD456E">
            <w:pPr>
              <w:pStyle w:val="TableParagraph"/>
              <w:spacing w:line="191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обратитесь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врачу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больницу.</w:t>
            </w:r>
          </w:p>
        </w:tc>
      </w:tr>
      <w:tr w:rsidR="00013224" w14:paraId="6B69EACF" w14:textId="77777777">
        <w:trPr>
          <w:trHeight w:val="202"/>
        </w:trPr>
        <w:tc>
          <w:tcPr>
            <w:tcW w:w="8789" w:type="dxa"/>
          </w:tcPr>
          <w:p w14:paraId="21AFAC18" w14:textId="77777777" w:rsidR="00013224" w:rsidRDefault="00DD45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вытирайте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насухо,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механическое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повреждениям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роговицы.</w:t>
            </w:r>
          </w:p>
        </w:tc>
      </w:tr>
    </w:tbl>
    <w:p w14:paraId="5961FC16" w14:textId="77777777" w:rsidR="00013224" w:rsidRDefault="00013224">
      <w:pPr>
        <w:spacing w:line="183" w:lineRule="exact"/>
        <w:rPr>
          <w:sz w:val="18"/>
        </w:rPr>
        <w:sectPr w:rsidR="00013224">
          <w:pgSz w:w="11910" w:h="16850"/>
          <w:pgMar w:top="1260" w:right="280" w:bottom="280" w:left="1020" w:header="799" w:footer="0" w:gutter="0"/>
          <w:cols w:space="720"/>
        </w:sectPr>
      </w:pPr>
    </w:p>
    <w:p w14:paraId="1F10BF9F" w14:textId="77777777" w:rsidR="00013224" w:rsidRDefault="00DD456E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473BBE22">
          <v:group id="docshapegroup14" o:spid="_x0000_s1026" style="width:500.5pt;height:.75pt;mso-position-horizontal-relative:char;mso-position-vertical-relative:line" coordsize="10010,15">
            <v:rect id="docshape15" o:spid="_x0000_s1027" style="position:absolute;width:10010;height:15" fillcolor="black" stroked="f"/>
            <w10:anchorlock/>
          </v:group>
        </w:pict>
      </w:r>
    </w:p>
    <w:p w14:paraId="6093F241" w14:textId="77777777" w:rsidR="00013224" w:rsidRDefault="00013224">
      <w:pPr>
        <w:pStyle w:val="a3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013224" w14:paraId="69D7C211" w14:textId="77777777">
        <w:trPr>
          <w:trHeight w:val="203"/>
        </w:trPr>
        <w:tc>
          <w:tcPr>
            <w:tcW w:w="5999" w:type="dxa"/>
          </w:tcPr>
          <w:p w14:paraId="26C189FF" w14:textId="77777777" w:rsidR="00013224" w:rsidRDefault="00DD456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013224" w14:paraId="5FAF19FB" w14:textId="77777777">
        <w:trPr>
          <w:trHeight w:val="203"/>
        </w:trPr>
        <w:tc>
          <w:tcPr>
            <w:tcW w:w="5999" w:type="dxa"/>
          </w:tcPr>
          <w:p w14:paraId="153CFC7E" w14:textId="77777777" w:rsidR="00013224" w:rsidRDefault="00DD45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5B849277" w14:textId="77777777" w:rsidR="00013224" w:rsidRDefault="00013224">
      <w:pPr>
        <w:pStyle w:val="a3"/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654"/>
      </w:tblGrid>
      <w:tr w:rsidR="00013224" w14:paraId="2E687E2F" w14:textId="77777777">
        <w:trPr>
          <w:trHeight w:val="200"/>
        </w:trPr>
        <w:tc>
          <w:tcPr>
            <w:tcW w:w="7654" w:type="dxa"/>
          </w:tcPr>
          <w:p w14:paraId="07F3C8BC" w14:textId="77777777" w:rsidR="00013224" w:rsidRDefault="00DD456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013224" w14:paraId="79A96354" w14:textId="77777777">
        <w:trPr>
          <w:trHeight w:val="307"/>
        </w:trPr>
        <w:tc>
          <w:tcPr>
            <w:tcW w:w="7654" w:type="dxa"/>
          </w:tcPr>
          <w:p w14:paraId="79BD9927" w14:textId="77777777" w:rsidR="00013224" w:rsidRDefault="00DD456E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КОЖА: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Краснота,</w:t>
            </w:r>
            <w:r>
              <w:rPr>
                <w:spacing w:val="-2"/>
                <w:sz w:val="18"/>
              </w:rPr>
              <w:t xml:space="preserve"> воспаление.</w:t>
            </w:r>
          </w:p>
        </w:tc>
      </w:tr>
      <w:tr w:rsidR="00013224" w14:paraId="2DA30210" w14:textId="77777777">
        <w:trPr>
          <w:trHeight w:val="414"/>
        </w:trPr>
        <w:tc>
          <w:tcPr>
            <w:tcW w:w="7654" w:type="dxa"/>
          </w:tcPr>
          <w:p w14:paraId="72547896" w14:textId="77777777" w:rsidR="00013224" w:rsidRDefault="00DD456E">
            <w:pPr>
              <w:pStyle w:val="TableParagraph"/>
              <w:spacing w:before="99"/>
              <w:ind w:left="333"/>
              <w:rPr>
                <w:sz w:val="18"/>
              </w:rPr>
            </w:pPr>
            <w:r>
              <w:rPr>
                <w:sz w:val="18"/>
              </w:rPr>
              <w:t>ВДЫХАНИЕ: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Раздражение,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кашель,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затрудненное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дахыние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скованность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клетки.</w:t>
            </w:r>
          </w:p>
        </w:tc>
      </w:tr>
      <w:tr w:rsidR="00013224" w14:paraId="5B6CB0C6" w14:textId="77777777">
        <w:trPr>
          <w:trHeight w:val="307"/>
        </w:trPr>
        <w:tc>
          <w:tcPr>
            <w:tcW w:w="7654" w:type="dxa"/>
          </w:tcPr>
          <w:p w14:paraId="6192E51F" w14:textId="77777777" w:rsidR="00013224" w:rsidRDefault="00DD456E">
            <w:pPr>
              <w:pStyle w:val="TableParagraph"/>
              <w:spacing w:before="100"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глаза: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коррозивен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(ухудшение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зрения).</w:t>
            </w:r>
          </w:p>
        </w:tc>
      </w:tr>
    </w:tbl>
    <w:p w14:paraId="73C685F3" w14:textId="77777777" w:rsidR="00013224" w:rsidRDefault="00013224">
      <w:pPr>
        <w:pStyle w:val="a3"/>
        <w:rPr>
          <w:b/>
          <w:sz w:val="20"/>
        </w:rPr>
      </w:pPr>
    </w:p>
    <w:p w14:paraId="220DBC4E" w14:textId="77777777" w:rsidR="00013224" w:rsidRDefault="00013224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4"/>
      </w:tblGrid>
      <w:tr w:rsidR="00013224" w14:paraId="3AD7DBFD" w14:textId="77777777">
        <w:trPr>
          <w:trHeight w:val="200"/>
        </w:trPr>
        <w:tc>
          <w:tcPr>
            <w:tcW w:w="6424" w:type="dxa"/>
          </w:tcPr>
          <w:p w14:paraId="03FDCE16" w14:textId="77777777" w:rsidR="00013224" w:rsidRDefault="00DD456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013224" w14:paraId="785ABC94" w14:textId="77777777">
        <w:trPr>
          <w:trHeight w:val="200"/>
        </w:trPr>
        <w:tc>
          <w:tcPr>
            <w:tcW w:w="6424" w:type="dxa"/>
          </w:tcPr>
          <w:p w14:paraId="061F4305" w14:textId="77777777" w:rsidR="00013224" w:rsidRDefault="00DD456E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4C016896" w14:textId="77777777" w:rsidR="00013224" w:rsidRDefault="00013224">
      <w:pPr>
        <w:pStyle w:val="a3"/>
        <w:rPr>
          <w:b/>
          <w:sz w:val="20"/>
        </w:rPr>
      </w:pPr>
    </w:p>
    <w:p w14:paraId="6D160ED7" w14:textId="77777777" w:rsidR="00013224" w:rsidRDefault="00013224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013224" w14:paraId="755D1F74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024451D5" w14:textId="77777777" w:rsidR="00013224" w:rsidRDefault="00013224">
            <w:pPr>
              <w:pStyle w:val="TableParagraph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12041872" w14:textId="77777777" w:rsidR="00013224" w:rsidRDefault="00DD45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422A8C82" w14:textId="77777777" w:rsidR="00013224" w:rsidRDefault="00013224">
            <w:pPr>
              <w:pStyle w:val="TableParagraph"/>
              <w:rPr>
                <w:sz w:val="18"/>
              </w:rPr>
            </w:pPr>
          </w:p>
        </w:tc>
      </w:tr>
    </w:tbl>
    <w:p w14:paraId="108CA93E" w14:textId="77777777" w:rsidR="00013224" w:rsidRDefault="00013224">
      <w:pPr>
        <w:pStyle w:val="a3"/>
        <w:spacing w:before="7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013224" w14:paraId="254CB928" w14:textId="77777777">
        <w:trPr>
          <w:trHeight w:val="202"/>
        </w:trPr>
        <w:tc>
          <w:tcPr>
            <w:tcW w:w="5259" w:type="dxa"/>
          </w:tcPr>
          <w:p w14:paraId="7F456BFD" w14:textId="77777777" w:rsidR="00013224" w:rsidRDefault="00DD456E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013224" w14:paraId="2CAB82AD" w14:textId="77777777">
        <w:trPr>
          <w:trHeight w:val="205"/>
        </w:trPr>
        <w:tc>
          <w:tcPr>
            <w:tcW w:w="5259" w:type="dxa"/>
          </w:tcPr>
          <w:p w14:paraId="0B67EAE8" w14:textId="77777777" w:rsidR="00013224" w:rsidRDefault="00DD456E">
            <w:pPr>
              <w:pStyle w:val="TableParagraph"/>
              <w:spacing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013224" w14:paraId="65D4992E" w14:textId="77777777">
        <w:trPr>
          <w:trHeight w:val="201"/>
        </w:trPr>
        <w:tc>
          <w:tcPr>
            <w:tcW w:w="5259" w:type="dxa"/>
          </w:tcPr>
          <w:p w14:paraId="4AC0E9C2" w14:textId="77777777" w:rsidR="00013224" w:rsidRDefault="00DD456E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28057485" w14:textId="77777777" w:rsidR="00013224" w:rsidRDefault="00013224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013224" w14:paraId="50EB3F79" w14:textId="77777777">
        <w:trPr>
          <w:trHeight w:val="200"/>
        </w:trPr>
        <w:tc>
          <w:tcPr>
            <w:tcW w:w="4486" w:type="dxa"/>
          </w:tcPr>
          <w:p w14:paraId="7453E0FD" w14:textId="77777777" w:rsidR="00013224" w:rsidRDefault="00DD456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013224" w14:paraId="45E04A0A" w14:textId="77777777">
        <w:trPr>
          <w:trHeight w:val="200"/>
        </w:trPr>
        <w:tc>
          <w:tcPr>
            <w:tcW w:w="4486" w:type="dxa"/>
          </w:tcPr>
          <w:p w14:paraId="6BEEDEA5" w14:textId="77777777" w:rsidR="00013224" w:rsidRDefault="00DD456E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48854344" w14:textId="77777777" w:rsidR="00013224" w:rsidRDefault="00013224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013224" w14:paraId="2C3A9882" w14:textId="77777777">
        <w:trPr>
          <w:trHeight w:val="200"/>
        </w:trPr>
        <w:tc>
          <w:tcPr>
            <w:tcW w:w="6865" w:type="dxa"/>
          </w:tcPr>
          <w:p w14:paraId="3B72552E" w14:textId="77777777" w:rsidR="00013224" w:rsidRDefault="00DD456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013224" w14:paraId="24FF09DC" w14:textId="77777777">
        <w:trPr>
          <w:trHeight w:val="230"/>
        </w:trPr>
        <w:tc>
          <w:tcPr>
            <w:tcW w:w="6865" w:type="dxa"/>
          </w:tcPr>
          <w:p w14:paraId="5EF9820D" w14:textId="77777777" w:rsidR="00013224" w:rsidRDefault="00DD456E">
            <w:pPr>
              <w:pStyle w:val="TableParagraph"/>
              <w:spacing w:line="200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013224" w14:paraId="53733720" w14:textId="77777777">
        <w:trPr>
          <w:trHeight w:val="230"/>
        </w:trPr>
        <w:tc>
          <w:tcPr>
            <w:tcW w:w="6865" w:type="dxa"/>
          </w:tcPr>
          <w:p w14:paraId="672A0E4B" w14:textId="77777777" w:rsidR="00013224" w:rsidRDefault="00DD456E">
            <w:pPr>
              <w:pStyle w:val="TableParagraph"/>
              <w:spacing w:before="22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013224" w14:paraId="2DD19E7F" w14:textId="77777777">
        <w:trPr>
          <w:trHeight w:val="204"/>
        </w:trPr>
        <w:tc>
          <w:tcPr>
            <w:tcW w:w="6865" w:type="dxa"/>
          </w:tcPr>
          <w:p w14:paraId="0616A557" w14:textId="77777777" w:rsidR="00013224" w:rsidRDefault="00DD456E">
            <w:pPr>
              <w:pStyle w:val="TableParagraph"/>
              <w:spacing w:line="184" w:lineRule="exact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013224" w14:paraId="4E70B31B" w14:textId="77777777">
        <w:trPr>
          <w:trHeight w:val="202"/>
        </w:trPr>
        <w:tc>
          <w:tcPr>
            <w:tcW w:w="6865" w:type="dxa"/>
          </w:tcPr>
          <w:p w14:paraId="5DBA4833" w14:textId="77777777" w:rsidR="00013224" w:rsidRDefault="00DD45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5493DFD5" w14:textId="77777777" w:rsidR="00013224" w:rsidRDefault="00013224">
      <w:pPr>
        <w:pStyle w:val="a3"/>
        <w:rPr>
          <w:b/>
          <w:sz w:val="20"/>
        </w:rPr>
      </w:pPr>
    </w:p>
    <w:p w14:paraId="47FEE417" w14:textId="77777777" w:rsidR="00013224" w:rsidRDefault="00013224">
      <w:pPr>
        <w:pStyle w:val="a3"/>
        <w:spacing w:before="7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013224" w14:paraId="6E9D41AE" w14:textId="77777777">
        <w:trPr>
          <w:trHeight w:val="253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18812DE9" w14:textId="77777777" w:rsidR="00013224" w:rsidRDefault="00013224">
            <w:pPr>
              <w:pStyle w:val="TableParagraph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2ECAF82C" w14:textId="77777777" w:rsidR="00013224" w:rsidRDefault="00DD45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3B9F7020" w14:textId="77777777" w:rsidR="00013224" w:rsidRDefault="00013224">
            <w:pPr>
              <w:pStyle w:val="TableParagraph"/>
              <w:rPr>
                <w:sz w:val="18"/>
              </w:rPr>
            </w:pPr>
          </w:p>
        </w:tc>
      </w:tr>
    </w:tbl>
    <w:p w14:paraId="21EDAA0C" w14:textId="77777777" w:rsidR="00013224" w:rsidRDefault="00013224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93"/>
      </w:tblGrid>
      <w:tr w:rsidR="00013224" w14:paraId="086CE924" w14:textId="77777777">
        <w:trPr>
          <w:trHeight w:val="201"/>
        </w:trPr>
        <w:tc>
          <w:tcPr>
            <w:tcW w:w="6393" w:type="dxa"/>
          </w:tcPr>
          <w:p w14:paraId="35A14F53" w14:textId="77777777" w:rsidR="00013224" w:rsidRDefault="00DD456E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013224" w14:paraId="7ACD1946" w14:textId="77777777">
        <w:trPr>
          <w:trHeight w:val="205"/>
        </w:trPr>
        <w:tc>
          <w:tcPr>
            <w:tcW w:w="6393" w:type="dxa"/>
          </w:tcPr>
          <w:p w14:paraId="5538B037" w14:textId="77777777" w:rsidR="00013224" w:rsidRDefault="00DD456E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013224" w14:paraId="6D5A1B5B" w14:textId="77777777">
        <w:trPr>
          <w:trHeight w:val="206"/>
        </w:trPr>
        <w:tc>
          <w:tcPr>
            <w:tcW w:w="6393" w:type="dxa"/>
          </w:tcPr>
          <w:p w14:paraId="294F96D4" w14:textId="77777777" w:rsidR="00013224" w:rsidRDefault="00DD456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013224" w14:paraId="69C79E28" w14:textId="77777777">
        <w:trPr>
          <w:trHeight w:val="202"/>
        </w:trPr>
        <w:tc>
          <w:tcPr>
            <w:tcW w:w="6393" w:type="dxa"/>
          </w:tcPr>
          <w:p w14:paraId="34D851D1" w14:textId="77777777" w:rsidR="00013224" w:rsidRDefault="00DD45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2A0B5F91" w14:textId="77777777" w:rsidR="00013224" w:rsidRDefault="00013224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6"/>
      </w:tblGrid>
      <w:tr w:rsidR="00013224" w14:paraId="5D6EE607" w14:textId="77777777">
        <w:trPr>
          <w:trHeight w:val="200"/>
        </w:trPr>
        <w:tc>
          <w:tcPr>
            <w:tcW w:w="6866" w:type="dxa"/>
          </w:tcPr>
          <w:p w14:paraId="115DFAE5" w14:textId="77777777" w:rsidR="00013224" w:rsidRDefault="00DD456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013224" w14:paraId="554F23B8" w14:textId="77777777">
        <w:trPr>
          <w:trHeight w:val="203"/>
        </w:trPr>
        <w:tc>
          <w:tcPr>
            <w:tcW w:w="6866" w:type="dxa"/>
          </w:tcPr>
          <w:p w14:paraId="027B7549" w14:textId="77777777" w:rsidR="00013224" w:rsidRDefault="00DD456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  <w:tr w:rsidR="00013224" w14:paraId="01DCEAF4" w14:textId="77777777">
        <w:trPr>
          <w:trHeight w:val="202"/>
        </w:trPr>
        <w:tc>
          <w:tcPr>
            <w:tcW w:w="6866" w:type="dxa"/>
          </w:tcPr>
          <w:p w14:paraId="581A3E82" w14:textId="77777777" w:rsidR="00013224" w:rsidRDefault="00DD45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водоемы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канализацию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известить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ведомства.</w:t>
            </w:r>
          </w:p>
        </w:tc>
      </w:tr>
    </w:tbl>
    <w:p w14:paraId="132E516F" w14:textId="77777777" w:rsidR="00013224" w:rsidRDefault="00013224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741"/>
      </w:tblGrid>
      <w:tr w:rsidR="00013224" w14:paraId="00D84CED" w14:textId="77777777">
        <w:trPr>
          <w:trHeight w:val="200"/>
        </w:trPr>
        <w:tc>
          <w:tcPr>
            <w:tcW w:w="5741" w:type="dxa"/>
          </w:tcPr>
          <w:p w14:paraId="72F6CB0B" w14:textId="77777777" w:rsidR="00013224" w:rsidRDefault="00DD456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013224" w14:paraId="31648437" w14:textId="77777777">
        <w:trPr>
          <w:trHeight w:val="204"/>
        </w:trPr>
        <w:tc>
          <w:tcPr>
            <w:tcW w:w="5741" w:type="dxa"/>
          </w:tcPr>
          <w:p w14:paraId="050BD12E" w14:textId="77777777" w:rsidR="00013224" w:rsidRDefault="00DD456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Удалить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механически.</w:t>
            </w:r>
          </w:p>
        </w:tc>
      </w:tr>
      <w:tr w:rsidR="00013224" w14:paraId="0B0B3D21" w14:textId="77777777">
        <w:trPr>
          <w:trHeight w:val="202"/>
        </w:trPr>
        <w:tc>
          <w:tcPr>
            <w:tcW w:w="5741" w:type="dxa"/>
          </w:tcPr>
          <w:p w14:paraId="78310149" w14:textId="77777777" w:rsidR="00013224" w:rsidRDefault="00DD45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4934D090" w14:textId="77777777" w:rsidR="00013224" w:rsidRDefault="00013224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013224" w14:paraId="3A35183F" w14:textId="77777777">
        <w:trPr>
          <w:trHeight w:val="200"/>
        </w:trPr>
        <w:tc>
          <w:tcPr>
            <w:tcW w:w="2740" w:type="dxa"/>
          </w:tcPr>
          <w:p w14:paraId="0A31F949" w14:textId="77777777" w:rsidR="00013224" w:rsidRDefault="00DD456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013224" w14:paraId="0F7A4D2F" w14:textId="77777777">
        <w:trPr>
          <w:trHeight w:val="200"/>
        </w:trPr>
        <w:tc>
          <w:tcPr>
            <w:tcW w:w="2740" w:type="dxa"/>
          </w:tcPr>
          <w:p w14:paraId="21F0019B" w14:textId="77777777" w:rsidR="00013224" w:rsidRDefault="00DD456E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61EFCE8D" w14:textId="77777777" w:rsidR="00013224" w:rsidRDefault="00013224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013224" w14:paraId="6AE52A17" w14:textId="77777777">
        <w:trPr>
          <w:trHeight w:val="254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47D3E631" w14:textId="77777777" w:rsidR="00013224" w:rsidRDefault="00013224">
            <w:pPr>
              <w:pStyle w:val="TableParagraph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2732C004" w14:textId="77777777" w:rsidR="00013224" w:rsidRDefault="00DD45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60FD279A" w14:textId="77777777" w:rsidR="00013224" w:rsidRDefault="00013224">
            <w:pPr>
              <w:pStyle w:val="TableParagraph"/>
              <w:rPr>
                <w:sz w:val="18"/>
              </w:rPr>
            </w:pPr>
          </w:p>
        </w:tc>
      </w:tr>
    </w:tbl>
    <w:p w14:paraId="748CAAD0" w14:textId="77777777" w:rsidR="00013224" w:rsidRDefault="00013224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74"/>
      </w:tblGrid>
      <w:tr w:rsidR="00013224" w14:paraId="3B8DFE50" w14:textId="77777777">
        <w:trPr>
          <w:trHeight w:val="200"/>
        </w:trPr>
        <w:tc>
          <w:tcPr>
            <w:tcW w:w="3574" w:type="dxa"/>
          </w:tcPr>
          <w:p w14:paraId="5381F482" w14:textId="77777777" w:rsidR="00013224" w:rsidRDefault="00DD456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013224" w14:paraId="391E9C92" w14:textId="77777777">
        <w:trPr>
          <w:trHeight w:val="203"/>
        </w:trPr>
        <w:tc>
          <w:tcPr>
            <w:tcW w:w="3574" w:type="dxa"/>
          </w:tcPr>
          <w:p w14:paraId="516209CB" w14:textId="77777777" w:rsidR="00013224" w:rsidRDefault="00DD456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Предотвращать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пыли.</w:t>
            </w:r>
          </w:p>
        </w:tc>
      </w:tr>
      <w:tr w:rsidR="00013224" w14:paraId="710D6067" w14:textId="77777777">
        <w:trPr>
          <w:trHeight w:val="202"/>
        </w:trPr>
        <w:tc>
          <w:tcPr>
            <w:tcW w:w="3574" w:type="dxa"/>
          </w:tcPr>
          <w:p w14:paraId="66694F20" w14:textId="77777777" w:rsidR="00013224" w:rsidRDefault="00DD45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29385132" w14:textId="77777777" w:rsidR="00013224" w:rsidRDefault="00013224">
      <w:pPr>
        <w:pStyle w:val="a3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013224" w14:paraId="543B236B" w14:textId="77777777">
        <w:trPr>
          <w:trHeight w:val="202"/>
        </w:trPr>
        <w:tc>
          <w:tcPr>
            <w:tcW w:w="5374" w:type="dxa"/>
          </w:tcPr>
          <w:p w14:paraId="708FB5B7" w14:textId="77777777" w:rsidR="00013224" w:rsidRDefault="00DD456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013224" w14:paraId="25EDB300" w14:textId="77777777">
        <w:trPr>
          <w:trHeight w:val="207"/>
        </w:trPr>
        <w:tc>
          <w:tcPr>
            <w:tcW w:w="5374" w:type="dxa"/>
          </w:tcPr>
          <w:p w14:paraId="7BCA961C" w14:textId="77777777" w:rsidR="00013224" w:rsidRDefault="00DD45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  <w:tr w:rsidR="00013224" w14:paraId="23F1222A" w14:textId="77777777">
        <w:trPr>
          <w:trHeight w:val="204"/>
        </w:trPr>
        <w:tc>
          <w:tcPr>
            <w:tcW w:w="5374" w:type="dxa"/>
          </w:tcPr>
          <w:p w14:paraId="2AF8C02C" w14:textId="77777777" w:rsidR="00013224" w:rsidRDefault="00DD456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 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</w:tbl>
    <w:p w14:paraId="74B8785A" w14:textId="77777777" w:rsidR="00013224" w:rsidRDefault="00013224">
      <w:pPr>
        <w:spacing w:line="184" w:lineRule="exact"/>
        <w:rPr>
          <w:sz w:val="18"/>
        </w:rPr>
        <w:sectPr w:rsidR="00013224">
          <w:headerReference w:type="default" r:id="rId11"/>
          <w:pgSz w:w="11910" w:h="16850"/>
          <w:pgMar w:top="1240" w:right="280" w:bottom="280" w:left="1020" w:header="799" w:footer="0" w:gutter="0"/>
          <w:pgNumType w:start="4"/>
          <w:cols w:space="720"/>
        </w:sectPr>
      </w:pPr>
    </w:p>
    <w:p w14:paraId="63EDFF64" w14:textId="77777777" w:rsidR="00013224" w:rsidRDefault="00013224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013224" w14:paraId="05DA0CD8" w14:textId="77777777">
        <w:trPr>
          <w:trHeight w:val="200"/>
        </w:trPr>
        <w:tc>
          <w:tcPr>
            <w:tcW w:w="7134" w:type="dxa"/>
          </w:tcPr>
          <w:p w14:paraId="3C6B9258" w14:textId="77777777" w:rsidR="00013224" w:rsidRDefault="00DD456E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013224" w14:paraId="318A7592" w14:textId="77777777">
        <w:trPr>
          <w:trHeight w:val="204"/>
        </w:trPr>
        <w:tc>
          <w:tcPr>
            <w:tcW w:w="7134" w:type="dxa"/>
          </w:tcPr>
          <w:p w14:paraId="192B69E7" w14:textId="77777777" w:rsidR="00013224" w:rsidRDefault="00DD456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защищающих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влажности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013224" w14:paraId="06488662" w14:textId="77777777">
        <w:trPr>
          <w:trHeight w:val="207"/>
        </w:trPr>
        <w:tc>
          <w:tcPr>
            <w:tcW w:w="7134" w:type="dxa"/>
          </w:tcPr>
          <w:p w14:paraId="27CD33CA" w14:textId="77777777" w:rsidR="00013224" w:rsidRDefault="00DD45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013224" w14:paraId="76385918" w14:textId="77777777">
        <w:trPr>
          <w:trHeight w:val="207"/>
        </w:trPr>
        <w:tc>
          <w:tcPr>
            <w:tcW w:w="7134" w:type="dxa"/>
          </w:tcPr>
          <w:p w14:paraId="27580158" w14:textId="77777777" w:rsidR="00013224" w:rsidRDefault="00DD45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Избегайте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температуры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ниже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'C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'C.</w:t>
            </w:r>
          </w:p>
        </w:tc>
      </w:tr>
      <w:tr w:rsidR="00013224" w14:paraId="371F667C" w14:textId="77777777">
        <w:trPr>
          <w:trHeight w:val="206"/>
        </w:trPr>
        <w:tc>
          <w:tcPr>
            <w:tcW w:w="7134" w:type="dxa"/>
          </w:tcPr>
          <w:p w14:paraId="6ABEDC89" w14:textId="77777777" w:rsidR="00013224" w:rsidRDefault="00DD456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Avoid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moisture</w:t>
            </w:r>
            <w:proofErr w:type="spellEnd"/>
          </w:p>
        </w:tc>
      </w:tr>
      <w:tr w:rsidR="00013224" w14:paraId="3069FC0F" w14:textId="77777777">
        <w:trPr>
          <w:trHeight w:val="202"/>
        </w:trPr>
        <w:tc>
          <w:tcPr>
            <w:tcW w:w="7134" w:type="dxa"/>
          </w:tcPr>
          <w:p w14:paraId="4AAB8068" w14:textId="77777777" w:rsidR="00013224" w:rsidRDefault="00DD45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6CF7A2F7" w14:textId="77777777" w:rsidR="00013224" w:rsidRDefault="00013224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013224" w14:paraId="22FC2371" w14:textId="77777777">
        <w:trPr>
          <w:trHeight w:val="200"/>
        </w:trPr>
        <w:tc>
          <w:tcPr>
            <w:tcW w:w="3517" w:type="dxa"/>
          </w:tcPr>
          <w:p w14:paraId="7333BD90" w14:textId="77777777" w:rsidR="00013224" w:rsidRDefault="00DD456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013224" w14:paraId="19123B70" w14:textId="77777777">
        <w:trPr>
          <w:trHeight w:val="200"/>
        </w:trPr>
        <w:tc>
          <w:tcPr>
            <w:tcW w:w="3517" w:type="dxa"/>
          </w:tcPr>
          <w:p w14:paraId="3DE86FB5" w14:textId="77777777" w:rsidR="00013224" w:rsidRDefault="00DD456E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Клей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керамических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плиток</w:t>
            </w:r>
          </w:p>
        </w:tc>
      </w:tr>
    </w:tbl>
    <w:p w14:paraId="6B7EF281" w14:textId="77777777" w:rsidR="00013224" w:rsidRDefault="00013224">
      <w:pPr>
        <w:pStyle w:val="a3"/>
        <w:rPr>
          <w:b/>
          <w:sz w:val="20"/>
        </w:rPr>
      </w:pPr>
    </w:p>
    <w:p w14:paraId="002A2F43" w14:textId="77777777" w:rsidR="00013224" w:rsidRDefault="00013224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013224" w14:paraId="506806E3" w14:textId="77777777">
        <w:trPr>
          <w:trHeight w:val="253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6D63BC22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2635574C" w14:textId="77777777" w:rsidR="00013224" w:rsidRDefault="00DD45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6762B288" w14:textId="77777777" w:rsidR="00013224" w:rsidRDefault="00013224">
            <w:pPr>
              <w:pStyle w:val="TableParagraph"/>
              <w:rPr>
                <w:sz w:val="16"/>
              </w:rPr>
            </w:pPr>
          </w:p>
        </w:tc>
      </w:tr>
    </w:tbl>
    <w:p w14:paraId="41DD197E" w14:textId="77777777" w:rsidR="00013224" w:rsidRDefault="00013224">
      <w:pPr>
        <w:pStyle w:val="a3"/>
        <w:spacing w:before="10"/>
        <w:rPr>
          <w:b/>
          <w:sz w:val="27"/>
        </w:rPr>
      </w:pPr>
    </w:p>
    <w:p w14:paraId="5A27C73F" w14:textId="77777777" w:rsidR="00013224" w:rsidRDefault="00DD456E">
      <w:pPr>
        <w:pStyle w:val="a5"/>
        <w:numPr>
          <w:ilvl w:val="1"/>
          <w:numId w:val="3"/>
        </w:numPr>
        <w:tabs>
          <w:tab w:val="left" w:pos="927"/>
        </w:tabs>
        <w:spacing w:before="93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431398DF" w14:textId="77777777" w:rsidR="00013224" w:rsidRDefault="00013224">
      <w:pPr>
        <w:pStyle w:val="a3"/>
        <w:spacing w:before="1"/>
        <w:rPr>
          <w:b/>
        </w:rPr>
      </w:pPr>
    </w:p>
    <w:p w14:paraId="61DC8CCF" w14:textId="77777777" w:rsidR="00013224" w:rsidRDefault="00DD456E">
      <w:pPr>
        <w:ind w:left="603" w:right="6605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6512CD52" w14:textId="77777777" w:rsidR="00013224" w:rsidRDefault="00013224">
      <w:pPr>
        <w:pStyle w:val="a3"/>
        <w:spacing w:before="6"/>
        <w:rPr>
          <w:b/>
          <w:sz w:val="17"/>
        </w:rPr>
      </w:pPr>
    </w:p>
    <w:p w14:paraId="1D5BA0C0" w14:textId="77777777" w:rsidR="00013224" w:rsidRDefault="00DD456E">
      <w:pPr>
        <w:pStyle w:val="a3"/>
        <w:spacing w:line="207" w:lineRule="exact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5F32B70C" w14:textId="77777777" w:rsidR="00013224" w:rsidRDefault="00DD456E">
      <w:pPr>
        <w:pStyle w:val="a3"/>
        <w:spacing w:line="207" w:lineRule="exact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37A52445" w14:textId="77777777" w:rsidR="00013224" w:rsidRDefault="00013224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4"/>
        <w:gridCol w:w="996"/>
        <w:gridCol w:w="1841"/>
        <w:gridCol w:w="2096"/>
        <w:gridCol w:w="1476"/>
      </w:tblGrid>
      <w:tr w:rsidR="00013224" w14:paraId="5F837B35" w14:textId="77777777">
        <w:trPr>
          <w:trHeight w:val="551"/>
        </w:trPr>
        <w:tc>
          <w:tcPr>
            <w:tcW w:w="2977" w:type="dxa"/>
            <w:tcBorders>
              <w:bottom w:val="single" w:sz="12" w:space="0" w:color="000000"/>
            </w:tcBorders>
          </w:tcPr>
          <w:p w14:paraId="556D4DE5" w14:textId="77777777" w:rsidR="00013224" w:rsidRDefault="00DD456E">
            <w:pPr>
              <w:pStyle w:val="TableParagraph"/>
              <w:spacing w:line="181" w:lineRule="exact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Компонент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[Регулируемое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вещество]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 w14:paraId="5D523A6F" w14:textId="77777777" w:rsidR="00013224" w:rsidRDefault="00DD456E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ппм</w:t>
            </w:r>
            <w:proofErr w:type="spellEnd"/>
          </w:p>
        </w:tc>
        <w:tc>
          <w:tcPr>
            <w:tcW w:w="996" w:type="dxa"/>
            <w:tcBorders>
              <w:bottom w:val="single" w:sz="12" w:space="0" w:color="000000"/>
            </w:tcBorders>
          </w:tcPr>
          <w:p w14:paraId="369891E9" w14:textId="77777777" w:rsidR="00013224" w:rsidRDefault="00DD456E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/m</w:t>
            </w:r>
            <w:r>
              <w:rPr>
                <w:b/>
                <w:spacing w:val="-2"/>
                <w:sz w:val="16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12" w:space="0" w:color="000000"/>
            </w:tcBorders>
          </w:tcPr>
          <w:p w14:paraId="16226C77" w14:textId="77777777" w:rsidR="00013224" w:rsidRDefault="00DD456E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значения</w:t>
            </w:r>
          </w:p>
        </w:tc>
        <w:tc>
          <w:tcPr>
            <w:tcW w:w="2096" w:type="dxa"/>
            <w:tcBorders>
              <w:bottom w:val="single" w:sz="12" w:space="0" w:color="000000"/>
            </w:tcBorders>
          </w:tcPr>
          <w:p w14:paraId="41A7DC62" w14:textId="77777777" w:rsidR="00013224" w:rsidRDefault="00DD456E">
            <w:pPr>
              <w:pStyle w:val="TableParagraph"/>
              <w:spacing w:line="181" w:lineRule="exact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Категория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короткого</w:t>
            </w:r>
          </w:p>
          <w:p w14:paraId="5FBE7C8F" w14:textId="77777777" w:rsidR="00013224" w:rsidRDefault="00DD456E">
            <w:pPr>
              <w:pStyle w:val="TableParagraph"/>
              <w:spacing w:line="182" w:lineRule="exact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>времени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экспозиции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Замечания</w:t>
            </w: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 w14:paraId="29BD5570" w14:textId="77777777" w:rsidR="00013224" w:rsidRDefault="00DD456E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Нормативный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</w:t>
            </w:r>
          </w:p>
        </w:tc>
      </w:tr>
      <w:tr w:rsidR="00013224" w14:paraId="5566FAF9" w14:textId="77777777">
        <w:trPr>
          <w:trHeight w:val="368"/>
        </w:trPr>
        <w:tc>
          <w:tcPr>
            <w:tcW w:w="2977" w:type="dxa"/>
            <w:tcBorders>
              <w:top w:val="single" w:sz="12" w:space="0" w:color="000000"/>
              <w:bottom w:val="single" w:sz="6" w:space="0" w:color="C0C0C0"/>
            </w:tcBorders>
          </w:tcPr>
          <w:p w14:paraId="521A9212" w14:textId="77777777" w:rsidR="00013224" w:rsidRDefault="00DD45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60629301" w14:textId="77777777" w:rsidR="00013224" w:rsidRDefault="00DD456E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6" w:space="0" w:color="C0C0C0"/>
            </w:tcBorders>
          </w:tcPr>
          <w:p w14:paraId="40AE7EBB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12" w:space="0" w:color="000000"/>
              <w:bottom w:val="single" w:sz="6" w:space="0" w:color="C0C0C0"/>
            </w:tcBorders>
          </w:tcPr>
          <w:p w14:paraId="01409EF5" w14:textId="77777777" w:rsidR="00013224" w:rsidRDefault="00DD45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41" w:type="dxa"/>
            <w:tcBorders>
              <w:top w:val="single" w:sz="12" w:space="0" w:color="000000"/>
              <w:bottom w:val="single" w:sz="6" w:space="0" w:color="C0C0C0"/>
            </w:tcBorders>
          </w:tcPr>
          <w:p w14:paraId="271EDA5F" w14:textId="77777777" w:rsidR="00013224" w:rsidRDefault="00DD456E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z w:val="16"/>
              </w:rPr>
              <w:t>Короткий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предел</w:t>
            </w:r>
          </w:p>
          <w:p w14:paraId="65AC3F49" w14:textId="77777777" w:rsidR="00013224" w:rsidRDefault="00DD456E">
            <w:pPr>
              <w:pStyle w:val="TableParagraph"/>
              <w:spacing w:before="1" w:line="170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воздействия:</w:t>
            </w:r>
          </w:p>
        </w:tc>
        <w:tc>
          <w:tcPr>
            <w:tcW w:w="2096" w:type="dxa"/>
            <w:tcBorders>
              <w:top w:val="single" w:sz="12" w:space="0" w:color="000000"/>
              <w:bottom w:val="single" w:sz="6" w:space="0" w:color="C0C0C0"/>
            </w:tcBorders>
          </w:tcPr>
          <w:p w14:paraId="1C04B185" w14:textId="77777777" w:rsidR="00013224" w:rsidRDefault="00DD456E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12" w:space="0" w:color="000000"/>
              <w:bottom w:val="single" w:sz="6" w:space="0" w:color="C0C0C0"/>
            </w:tcBorders>
          </w:tcPr>
          <w:p w14:paraId="7B1AFCF3" w14:textId="77777777" w:rsidR="00013224" w:rsidRDefault="00DD456E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013224" w14:paraId="5D73D942" w14:textId="77777777">
        <w:trPr>
          <w:trHeight w:val="362"/>
        </w:trPr>
        <w:tc>
          <w:tcPr>
            <w:tcW w:w="2977" w:type="dxa"/>
            <w:tcBorders>
              <w:top w:val="single" w:sz="6" w:space="0" w:color="C0C0C0"/>
              <w:bottom w:val="double" w:sz="6" w:space="0" w:color="000000"/>
            </w:tcBorders>
          </w:tcPr>
          <w:p w14:paraId="6AB716AB" w14:textId="77777777" w:rsidR="00013224" w:rsidRDefault="00DD45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0CED93C3" w14:textId="77777777" w:rsidR="00013224" w:rsidRDefault="00DD456E">
            <w:pPr>
              <w:pStyle w:val="TableParagraph"/>
              <w:spacing w:before="1" w:line="163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94" w:type="dxa"/>
            <w:tcBorders>
              <w:top w:val="single" w:sz="6" w:space="0" w:color="C0C0C0"/>
              <w:bottom w:val="double" w:sz="6" w:space="0" w:color="000000"/>
            </w:tcBorders>
          </w:tcPr>
          <w:p w14:paraId="114A5A10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single" w:sz="6" w:space="0" w:color="C0C0C0"/>
              <w:bottom w:val="double" w:sz="6" w:space="0" w:color="000000"/>
            </w:tcBorders>
          </w:tcPr>
          <w:p w14:paraId="6C6DD075" w14:textId="77777777" w:rsidR="00013224" w:rsidRDefault="00DD45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841" w:type="dxa"/>
            <w:tcBorders>
              <w:top w:val="single" w:sz="6" w:space="0" w:color="C0C0C0"/>
              <w:bottom w:val="double" w:sz="6" w:space="0" w:color="000000"/>
            </w:tcBorders>
          </w:tcPr>
          <w:p w14:paraId="4BE2FEA1" w14:textId="77777777" w:rsidR="00013224" w:rsidRDefault="00DD456E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Время</w:t>
            </w:r>
          </w:p>
          <w:p w14:paraId="5E4F5681" w14:textId="77777777" w:rsidR="00013224" w:rsidRDefault="00DD456E">
            <w:pPr>
              <w:pStyle w:val="TableParagraph"/>
              <w:spacing w:before="1" w:line="163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Средневзвешенная:</w:t>
            </w:r>
          </w:p>
        </w:tc>
        <w:tc>
          <w:tcPr>
            <w:tcW w:w="2096" w:type="dxa"/>
            <w:tcBorders>
              <w:top w:val="single" w:sz="6" w:space="0" w:color="C0C0C0"/>
              <w:bottom w:val="double" w:sz="6" w:space="0" w:color="000000"/>
            </w:tcBorders>
          </w:tcPr>
          <w:p w14:paraId="24B681E9" w14:textId="77777777" w:rsidR="00013224" w:rsidRDefault="00DD456E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указывающий</w:t>
            </w:r>
          </w:p>
        </w:tc>
        <w:tc>
          <w:tcPr>
            <w:tcW w:w="1476" w:type="dxa"/>
            <w:tcBorders>
              <w:top w:val="single" w:sz="6" w:space="0" w:color="C0C0C0"/>
              <w:bottom w:val="double" w:sz="6" w:space="0" w:color="000000"/>
            </w:tcBorders>
          </w:tcPr>
          <w:p w14:paraId="08A28278" w14:textId="77777777" w:rsidR="00013224" w:rsidRDefault="00DD456E">
            <w:pPr>
              <w:pStyle w:val="TableParagraph"/>
              <w:spacing w:line="178" w:lineRule="exact"/>
              <w:ind w:left="40"/>
              <w:rPr>
                <w:sz w:val="16"/>
              </w:rPr>
            </w:pPr>
            <w:r>
              <w:rPr>
                <w:spacing w:val="-2"/>
                <w:sz w:val="16"/>
              </w:rPr>
              <w:t>ECTLV</w:t>
            </w:r>
          </w:p>
        </w:tc>
      </w:tr>
      <w:tr w:rsidR="00013224" w14:paraId="6A885A18" w14:textId="77777777">
        <w:trPr>
          <w:trHeight w:val="731"/>
        </w:trPr>
        <w:tc>
          <w:tcPr>
            <w:tcW w:w="2977" w:type="dxa"/>
            <w:tcBorders>
              <w:top w:val="double" w:sz="6" w:space="0" w:color="000000"/>
            </w:tcBorders>
          </w:tcPr>
          <w:p w14:paraId="4062A480" w14:textId="77777777" w:rsidR="00013224" w:rsidRDefault="00DD456E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  <w:p w14:paraId="234D8F14" w14:textId="77777777" w:rsidR="00013224" w:rsidRDefault="00DD456E">
            <w:pPr>
              <w:pStyle w:val="TableParagraph"/>
              <w:spacing w:line="183" w:lineRule="exact"/>
              <w:ind w:left="42"/>
              <w:rPr>
                <w:sz w:val="16"/>
              </w:rPr>
            </w:pPr>
            <w:r>
              <w:rPr>
                <w:sz w:val="16"/>
              </w:rPr>
              <w:t>[Кальций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дигидроксид</w:t>
            </w:r>
            <w:proofErr w:type="spellEnd"/>
            <w:r>
              <w:rPr>
                <w:spacing w:val="-2"/>
                <w:sz w:val="16"/>
              </w:rPr>
              <w:t>]</w:t>
            </w:r>
          </w:p>
        </w:tc>
        <w:tc>
          <w:tcPr>
            <w:tcW w:w="994" w:type="dxa"/>
            <w:tcBorders>
              <w:top w:val="double" w:sz="6" w:space="0" w:color="000000"/>
            </w:tcBorders>
          </w:tcPr>
          <w:p w14:paraId="7176BE2A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top w:val="double" w:sz="6" w:space="0" w:color="000000"/>
            </w:tcBorders>
          </w:tcPr>
          <w:p w14:paraId="736A5188" w14:textId="77777777" w:rsidR="00013224" w:rsidRDefault="00DD456E">
            <w:pPr>
              <w:pStyle w:val="TableParagraph"/>
              <w:spacing w:line="174" w:lineRule="exact"/>
              <w:ind w:left="4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41" w:type="dxa"/>
            <w:tcBorders>
              <w:top w:val="double" w:sz="6" w:space="0" w:color="000000"/>
            </w:tcBorders>
          </w:tcPr>
          <w:p w14:paraId="50C6CD69" w14:textId="77777777" w:rsidR="00013224" w:rsidRDefault="00DD456E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воздействия,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может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превышен в любой</w:t>
            </w:r>
          </w:p>
          <w:p w14:paraId="75C30A7C" w14:textId="77777777" w:rsidR="00013224" w:rsidRDefault="00DD456E">
            <w:pPr>
              <w:pStyle w:val="TableParagraph"/>
              <w:spacing w:line="170" w:lineRule="exact"/>
              <w:ind w:left="40"/>
              <w:rPr>
                <w:sz w:val="16"/>
              </w:rPr>
            </w:pPr>
            <w:r>
              <w:rPr>
                <w:sz w:val="16"/>
              </w:rPr>
              <w:t>момент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времени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(CEIL)</w:t>
            </w:r>
          </w:p>
        </w:tc>
        <w:tc>
          <w:tcPr>
            <w:tcW w:w="2096" w:type="dxa"/>
            <w:tcBorders>
              <w:top w:val="double" w:sz="6" w:space="0" w:color="000000"/>
            </w:tcBorders>
          </w:tcPr>
          <w:p w14:paraId="567632FA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  <w:tcBorders>
              <w:top w:val="double" w:sz="6" w:space="0" w:color="000000"/>
            </w:tcBorders>
          </w:tcPr>
          <w:p w14:paraId="0F8E8B72" w14:textId="77777777" w:rsidR="00013224" w:rsidRDefault="00DD456E">
            <w:pPr>
              <w:pStyle w:val="TableParagraph"/>
              <w:spacing w:line="174" w:lineRule="exact"/>
              <w:ind w:left="40"/>
              <w:rPr>
                <w:sz w:val="16"/>
              </w:rPr>
            </w:pPr>
            <w:r>
              <w:rPr>
                <w:sz w:val="16"/>
              </w:rPr>
              <w:t>RU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MAC</w:t>
            </w:r>
          </w:p>
        </w:tc>
      </w:tr>
    </w:tbl>
    <w:p w14:paraId="0BF54814" w14:textId="77777777" w:rsidR="00013224" w:rsidRDefault="00013224">
      <w:pPr>
        <w:pStyle w:val="a3"/>
        <w:rPr>
          <w:sz w:val="20"/>
        </w:rPr>
      </w:pPr>
    </w:p>
    <w:p w14:paraId="5BDAD652" w14:textId="77777777" w:rsidR="00013224" w:rsidRDefault="00013224">
      <w:pPr>
        <w:pStyle w:val="a3"/>
        <w:spacing w:before="7"/>
        <w:rPr>
          <w:sz w:val="20"/>
        </w:rPr>
      </w:pPr>
    </w:p>
    <w:p w14:paraId="755CE453" w14:textId="77777777" w:rsidR="00013224" w:rsidRPr="00F4570C" w:rsidRDefault="00DD456E">
      <w:pPr>
        <w:ind w:left="607" w:right="6599"/>
        <w:jc w:val="center"/>
        <w:rPr>
          <w:b/>
          <w:sz w:val="18"/>
          <w:lang w:val="en-US"/>
        </w:rPr>
      </w:pPr>
      <w:r w:rsidRPr="00F4570C">
        <w:rPr>
          <w:b/>
          <w:sz w:val="18"/>
          <w:lang w:val="en-US"/>
        </w:rPr>
        <w:t>Predicted</w:t>
      </w:r>
      <w:r w:rsidRPr="00F4570C">
        <w:rPr>
          <w:b/>
          <w:spacing w:val="-11"/>
          <w:sz w:val="18"/>
          <w:lang w:val="en-US"/>
        </w:rPr>
        <w:t xml:space="preserve"> </w:t>
      </w:r>
      <w:r w:rsidRPr="00F4570C">
        <w:rPr>
          <w:b/>
          <w:sz w:val="18"/>
          <w:lang w:val="en-US"/>
        </w:rPr>
        <w:t>No-Effect</w:t>
      </w:r>
      <w:r w:rsidRPr="00F4570C">
        <w:rPr>
          <w:b/>
          <w:spacing w:val="-8"/>
          <w:sz w:val="18"/>
          <w:lang w:val="en-US"/>
        </w:rPr>
        <w:t xml:space="preserve"> </w:t>
      </w:r>
      <w:r w:rsidRPr="00F4570C">
        <w:rPr>
          <w:b/>
          <w:sz w:val="18"/>
          <w:lang w:val="en-US"/>
        </w:rPr>
        <w:t>Concentration</w:t>
      </w:r>
      <w:r w:rsidRPr="00F4570C">
        <w:rPr>
          <w:b/>
          <w:spacing w:val="-10"/>
          <w:sz w:val="18"/>
          <w:lang w:val="en-US"/>
        </w:rPr>
        <w:t xml:space="preserve"> </w:t>
      </w:r>
      <w:r w:rsidRPr="00F4570C">
        <w:rPr>
          <w:b/>
          <w:spacing w:val="-2"/>
          <w:sz w:val="18"/>
          <w:lang w:val="en-US"/>
        </w:rPr>
        <w:t>(PNEC):</w:t>
      </w:r>
    </w:p>
    <w:p w14:paraId="07B02A82" w14:textId="77777777" w:rsidR="00013224" w:rsidRPr="00F4570C" w:rsidRDefault="00013224">
      <w:pPr>
        <w:pStyle w:val="a3"/>
        <w:spacing w:before="10"/>
        <w:rPr>
          <w:b/>
          <w:sz w:val="17"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013224" w14:paraId="6F0753DB" w14:textId="77777777">
        <w:trPr>
          <w:trHeight w:val="736"/>
        </w:trPr>
        <w:tc>
          <w:tcPr>
            <w:tcW w:w="2977" w:type="dxa"/>
          </w:tcPr>
          <w:p w14:paraId="0C5B7580" w14:textId="77777777" w:rsidR="00013224" w:rsidRDefault="00DD456E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2BB772CA" w14:textId="77777777" w:rsidR="00013224" w:rsidRDefault="00DD456E">
            <w:pPr>
              <w:pStyle w:val="TableParagraph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37BB6735" w14:textId="77777777" w:rsidR="00013224" w:rsidRDefault="00DD456E">
            <w:pPr>
              <w:pStyle w:val="TableParagraph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2B731C18" w14:textId="77777777" w:rsidR="00013224" w:rsidRDefault="00DD456E">
            <w:pPr>
              <w:pStyle w:val="TableParagraph"/>
              <w:spacing w:line="182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7A099543" w14:textId="77777777" w:rsidR="00013224" w:rsidRDefault="00DD456E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5CB035A8" w14:textId="77777777" w:rsidR="00013224" w:rsidRDefault="00DD456E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013224" w14:paraId="6250B1B6" w14:textId="77777777">
        <w:trPr>
          <w:trHeight w:val="184"/>
        </w:trPr>
        <w:tc>
          <w:tcPr>
            <w:tcW w:w="2977" w:type="dxa"/>
          </w:tcPr>
          <w:p w14:paraId="0728F2FF" w14:textId="77777777" w:rsidR="00013224" w:rsidRDefault="00013224">
            <w:pPr>
              <w:pStyle w:val="TableParagraph"/>
              <w:rPr>
                <w:sz w:val="12"/>
              </w:rPr>
            </w:pPr>
          </w:p>
        </w:tc>
        <w:tc>
          <w:tcPr>
            <w:tcW w:w="1136" w:type="dxa"/>
          </w:tcPr>
          <w:p w14:paraId="48FECC9F" w14:textId="77777777" w:rsidR="00013224" w:rsidRDefault="00013224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14:paraId="71FCBB23" w14:textId="77777777" w:rsidR="00013224" w:rsidRDefault="00013224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14:paraId="07A42395" w14:textId="77777777" w:rsidR="00013224" w:rsidRDefault="00DD456E">
            <w:pPr>
              <w:pStyle w:val="TableParagraph"/>
              <w:spacing w:line="164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3EF5B3F7" w14:textId="77777777" w:rsidR="00013224" w:rsidRDefault="00DD456E">
            <w:pPr>
              <w:pStyle w:val="TableParagraph"/>
              <w:spacing w:line="164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7305E458" w14:textId="77777777" w:rsidR="00013224" w:rsidRDefault="00DD456E">
            <w:pPr>
              <w:pStyle w:val="TableParagraph"/>
              <w:spacing w:line="164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4415E719" w14:textId="77777777" w:rsidR="00013224" w:rsidRDefault="00DD456E">
            <w:pPr>
              <w:pStyle w:val="TableParagraph"/>
              <w:spacing w:line="164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174F8FEA" w14:textId="77777777" w:rsidR="00013224" w:rsidRDefault="00013224">
            <w:pPr>
              <w:pStyle w:val="TableParagraph"/>
              <w:rPr>
                <w:sz w:val="12"/>
              </w:rPr>
            </w:pPr>
          </w:p>
        </w:tc>
      </w:tr>
      <w:tr w:rsidR="00013224" w14:paraId="382B671F" w14:textId="77777777">
        <w:trPr>
          <w:trHeight w:val="369"/>
        </w:trPr>
        <w:tc>
          <w:tcPr>
            <w:tcW w:w="2977" w:type="dxa"/>
          </w:tcPr>
          <w:p w14:paraId="4CBE8BAD" w14:textId="77777777" w:rsidR="00013224" w:rsidRDefault="00DD45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45014FA7" w14:textId="77777777" w:rsidR="00013224" w:rsidRDefault="00DD456E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5E599168" w14:textId="77777777" w:rsidR="00013224" w:rsidRDefault="00DD45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(пресная</w:t>
            </w:r>
          </w:p>
          <w:p w14:paraId="2D2C3785" w14:textId="77777777" w:rsidR="00013224" w:rsidRDefault="00DD456E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145AC302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78F7E775" w14:textId="77777777" w:rsidR="00013224" w:rsidRDefault="00DD456E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59777B7F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57C9AB0D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6EB3EB7C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75DE51E" w14:textId="77777777" w:rsidR="00013224" w:rsidRDefault="00013224">
            <w:pPr>
              <w:pStyle w:val="TableParagraph"/>
              <w:rPr>
                <w:sz w:val="16"/>
              </w:rPr>
            </w:pPr>
          </w:p>
        </w:tc>
      </w:tr>
      <w:tr w:rsidR="00013224" w14:paraId="344D97E3" w14:textId="77777777">
        <w:trPr>
          <w:trHeight w:val="366"/>
        </w:trPr>
        <w:tc>
          <w:tcPr>
            <w:tcW w:w="2977" w:type="dxa"/>
          </w:tcPr>
          <w:p w14:paraId="741FE514" w14:textId="77777777" w:rsidR="00013224" w:rsidRDefault="00DD45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06A421C9" w14:textId="77777777" w:rsidR="00013224" w:rsidRDefault="00DD456E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61B0D6B0" w14:textId="77777777" w:rsidR="00013224" w:rsidRDefault="00DD45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(морская</w:t>
            </w:r>
          </w:p>
          <w:p w14:paraId="58290064" w14:textId="77777777" w:rsidR="00013224" w:rsidRDefault="00DD456E"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3800F018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707948D" w14:textId="77777777" w:rsidR="00013224" w:rsidRDefault="00DD456E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0,32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18DA91CF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1418689A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07718A7B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29DA3C72" w14:textId="77777777" w:rsidR="00013224" w:rsidRDefault="00013224">
            <w:pPr>
              <w:pStyle w:val="TableParagraph"/>
              <w:rPr>
                <w:sz w:val="16"/>
              </w:rPr>
            </w:pPr>
          </w:p>
        </w:tc>
      </w:tr>
      <w:tr w:rsidR="00013224" w14:paraId="6CB3DEEB" w14:textId="77777777">
        <w:trPr>
          <w:trHeight w:val="551"/>
        </w:trPr>
        <w:tc>
          <w:tcPr>
            <w:tcW w:w="2977" w:type="dxa"/>
          </w:tcPr>
          <w:p w14:paraId="1FC8BB54" w14:textId="77777777" w:rsidR="00013224" w:rsidRDefault="00DD456E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72C75383" w14:textId="77777777" w:rsidR="00013224" w:rsidRDefault="00DD45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63DBCC29" w14:textId="77777777" w:rsidR="00013224" w:rsidRDefault="00DD456E">
            <w:pPr>
              <w:pStyle w:val="TableParagraph"/>
              <w:spacing w:line="180" w:lineRule="atLeas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02343F9A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978B058" w14:textId="77777777" w:rsidR="00013224" w:rsidRDefault="00DD456E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0,49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1611D8B2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45B2DC09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79B02806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75FC5773" w14:textId="77777777" w:rsidR="00013224" w:rsidRDefault="00013224">
            <w:pPr>
              <w:pStyle w:val="TableParagraph"/>
              <w:rPr>
                <w:sz w:val="16"/>
              </w:rPr>
            </w:pPr>
          </w:p>
        </w:tc>
      </w:tr>
      <w:tr w:rsidR="00013224" w14:paraId="12F1FF1D" w14:textId="77777777">
        <w:trPr>
          <w:trHeight w:val="369"/>
        </w:trPr>
        <w:tc>
          <w:tcPr>
            <w:tcW w:w="2977" w:type="dxa"/>
          </w:tcPr>
          <w:p w14:paraId="4B7BDF39" w14:textId="77777777" w:rsidR="00013224" w:rsidRDefault="00DD45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6A2F5F4D" w14:textId="77777777" w:rsidR="00013224" w:rsidRDefault="00DD456E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366805C2" w14:textId="77777777" w:rsidR="00013224" w:rsidRDefault="00DD45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</w:p>
          <w:p w14:paraId="4FB1B5D2" w14:textId="77777777" w:rsidR="00013224" w:rsidRDefault="00DD456E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6F992B07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214A167" w14:textId="77777777" w:rsidR="00013224" w:rsidRDefault="00DD456E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4C80E1FB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076A33CD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14:paraId="1051FC3E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344695EA" w14:textId="77777777" w:rsidR="00013224" w:rsidRDefault="00013224">
            <w:pPr>
              <w:pStyle w:val="TableParagraph"/>
              <w:rPr>
                <w:sz w:val="16"/>
              </w:rPr>
            </w:pPr>
          </w:p>
        </w:tc>
      </w:tr>
      <w:tr w:rsidR="00013224" w14:paraId="089FFEAC" w14:textId="77777777">
        <w:trPr>
          <w:trHeight w:val="368"/>
        </w:trPr>
        <w:tc>
          <w:tcPr>
            <w:tcW w:w="2977" w:type="dxa"/>
          </w:tcPr>
          <w:p w14:paraId="68D4AB7D" w14:textId="77777777" w:rsidR="00013224" w:rsidRDefault="00DD45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dihydroxide</w:t>
            </w:r>
            <w:proofErr w:type="spellEnd"/>
          </w:p>
          <w:p w14:paraId="41C3BDD7" w14:textId="77777777" w:rsidR="00013224" w:rsidRDefault="00DD456E">
            <w:pPr>
              <w:pStyle w:val="TableParagraph"/>
              <w:spacing w:before="1"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6" w:type="dxa"/>
          </w:tcPr>
          <w:p w14:paraId="0D56BC5F" w14:textId="77777777" w:rsidR="00013224" w:rsidRDefault="00DD45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53854521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3AB9DACE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14:paraId="070BE62F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6E8A4847" w14:textId="77777777" w:rsidR="00013224" w:rsidRDefault="00DD456E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4"/>
                <w:sz w:val="16"/>
              </w:rPr>
              <w:t>1080</w:t>
            </w:r>
          </w:p>
          <w:p w14:paraId="4A03B644" w14:textId="77777777" w:rsidR="00013224" w:rsidRDefault="00DD456E">
            <w:pPr>
              <w:pStyle w:val="TableParagraph"/>
              <w:spacing w:before="1" w:line="170" w:lineRule="exact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0B742CE4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</w:tcPr>
          <w:p w14:paraId="02EAE6AC" w14:textId="77777777" w:rsidR="00013224" w:rsidRDefault="00013224">
            <w:pPr>
              <w:pStyle w:val="TableParagraph"/>
              <w:rPr>
                <w:sz w:val="16"/>
              </w:rPr>
            </w:pPr>
          </w:p>
        </w:tc>
      </w:tr>
    </w:tbl>
    <w:p w14:paraId="7CF9CA13" w14:textId="77777777" w:rsidR="00013224" w:rsidRDefault="00013224">
      <w:pPr>
        <w:rPr>
          <w:sz w:val="16"/>
        </w:rPr>
        <w:sectPr w:rsidR="00013224">
          <w:headerReference w:type="default" r:id="rId12"/>
          <w:pgSz w:w="11910" w:h="16850"/>
          <w:pgMar w:top="1260" w:right="280" w:bottom="280" w:left="1020" w:header="799" w:footer="0" w:gutter="0"/>
          <w:cols w:space="720"/>
        </w:sectPr>
      </w:pPr>
    </w:p>
    <w:p w14:paraId="15CA3794" w14:textId="77777777" w:rsidR="00013224" w:rsidRDefault="00013224">
      <w:pPr>
        <w:pStyle w:val="a3"/>
        <w:spacing w:before="11"/>
        <w:rPr>
          <w:b/>
          <w:sz w:val="29"/>
        </w:rPr>
      </w:pPr>
    </w:p>
    <w:p w14:paraId="09C2D6B3" w14:textId="77777777" w:rsidR="00013224" w:rsidRPr="00F4570C" w:rsidRDefault="00DD456E">
      <w:pPr>
        <w:spacing w:before="92"/>
        <w:ind w:left="610"/>
        <w:rPr>
          <w:b/>
          <w:sz w:val="18"/>
          <w:lang w:val="en-US"/>
        </w:rPr>
      </w:pPr>
      <w:r w:rsidRPr="00F4570C">
        <w:rPr>
          <w:b/>
          <w:sz w:val="18"/>
          <w:lang w:val="en-US"/>
        </w:rPr>
        <w:t>Derived</w:t>
      </w:r>
      <w:r w:rsidRPr="00F4570C">
        <w:rPr>
          <w:b/>
          <w:spacing w:val="-6"/>
          <w:sz w:val="18"/>
          <w:lang w:val="en-US"/>
        </w:rPr>
        <w:t xml:space="preserve"> </w:t>
      </w:r>
      <w:r w:rsidRPr="00F4570C">
        <w:rPr>
          <w:b/>
          <w:sz w:val="18"/>
          <w:lang w:val="en-US"/>
        </w:rPr>
        <w:t>No-Effect</w:t>
      </w:r>
      <w:r w:rsidRPr="00F4570C">
        <w:rPr>
          <w:b/>
          <w:spacing w:val="-4"/>
          <w:sz w:val="18"/>
          <w:lang w:val="en-US"/>
        </w:rPr>
        <w:t xml:space="preserve"> </w:t>
      </w:r>
      <w:r w:rsidRPr="00F4570C">
        <w:rPr>
          <w:b/>
          <w:sz w:val="18"/>
          <w:lang w:val="en-US"/>
        </w:rPr>
        <w:t>Level</w:t>
      </w:r>
      <w:r w:rsidRPr="00F4570C">
        <w:rPr>
          <w:b/>
          <w:spacing w:val="-4"/>
          <w:sz w:val="18"/>
          <w:lang w:val="en-US"/>
        </w:rPr>
        <w:t xml:space="preserve"> </w:t>
      </w:r>
      <w:r w:rsidRPr="00F4570C">
        <w:rPr>
          <w:b/>
          <w:spacing w:val="-2"/>
          <w:sz w:val="18"/>
          <w:lang w:val="en-US"/>
        </w:rPr>
        <w:t>(DNEL):</w:t>
      </w:r>
    </w:p>
    <w:p w14:paraId="12B351C5" w14:textId="77777777" w:rsidR="00013224" w:rsidRPr="00F4570C" w:rsidRDefault="00013224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013224" w14:paraId="3E1C0C11" w14:textId="77777777">
        <w:trPr>
          <w:trHeight w:val="366"/>
        </w:trPr>
        <w:tc>
          <w:tcPr>
            <w:tcW w:w="2977" w:type="dxa"/>
          </w:tcPr>
          <w:p w14:paraId="0454A3A6" w14:textId="77777777" w:rsidR="00013224" w:rsidRDefault="00DD456E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3E16C9CF" w14:textId="77777777" w:rsidR="00013224" w:rsidRDefault="00DD456E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0B48CE03" w14:textId="77777777" w:rsidR="00013224" w:rsidRDefault="00DD456E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03140B55" w14:textId="77777777" w:rsidR="00013224" w:rsidRDefault="00DD456E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33035EDF" w14:textId="77777777" w:rsidR="00013224" w:rsidRDefault="00DD456E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Time</w:t>
            </w:r>
            <w:proofErr w:type="spellEnd"/>
          </w:p>
        </w:tc>
        <w:tc>
          <w:tcPr>
            <w:tcW w:w="1419" w:type="dxa"/>
          </w:tcPr>
          <w:p w14:paraId="235B6430" w14:textId="77777777" w:rsidR="00013224" w:rsidRDefault="00DD456E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041F4162" w14:textId="77777777" w:rsidR="00013224" w:rsidRDefault="00DD456E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013224" w14:paraId="15B2E1E1" w14:textId="77777777">
        <w:trPr>
          <w:trHeight w:val="920"/>
        </w:trPr>
        <w:tc>
          <w:tcPr>
            <w:tcW w:w="2977" w:type="dxa"/>
          </w:tcPr>
          <w:p w14:paraId="5507BC3F" w14:textId="77777777" w:rsidR="00013224" w:rsidRDefault="00DD456E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24CD8F16" w14:textId="77777777" w:rsidR="00013224" w:rsidRDefault="00DD45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CF6FC6E" w14:textId="77777777" w:rsidR="00013224" w:rsidRDefault="00DD456E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2A3F0611" w14:textId="77777777" w:rsidR="00013224" w:rsidRDefault="00DD456E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4ED888A0" w14:textId="77777777" w:rsidR="00013224" w:rsidRDefault="00DD456E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3FE42C8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C54D8A3" w14:textId="77777777" w:rsidR="00013224" w:rsidRDefault="00DD456E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4E07A0DB" w14:textId="77777777" w:rsidR="00013224" w:rsidRDefault="00013224">
            <w:pPr>
              <w:pStyle w:val="TableParagraph"/>
              <w:rPr>
                <w:sz w:val="16"/>
              </w:rPr>
            </w:pPr>
          </w:p>
        </w:tc>
      </w:tr>
      <w:tr w:rsidR="00013224" w14:paraId="74A5D41A" w14:textId="77777777">
        <w:trPr>
          <w:trHeight w:val="918"/>
        </w:trPr>
        <w:tc>
          <w:tcPr>
            <w:tcW w:w="2977" w:type="dxa"/>
          </w:tcPr>
          <w:p w14:paraId="0A9032EF" w14:textId="77777777" w:rsidR="00013224" w:rsidRDefault="00DD456E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58FEA528" w14:textId="77777777" w:rsidR="00013224" w:rsidRDefault="00DD456E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3C12E16C" w14:textId="77777777" w:rsidR="00013224" w:rsidRDefault="00DD456E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3B5EC9AC" w14:textId="77777777" w:rsidR="00013224" w:rsidRDefault="00DD456E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3E6B925E" w14:textId="77777777" w:rsidR="00013224" w:rsidRDefault="00DD456E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FDAF38B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4DBDFBB4" w14:textId="77777777" w:rsidR="00013224" w:rsidRDefault="00DD456E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0C6E0AED" w14:textId="77777777" w:rsidR="00013224" w:rsidRDefault="00013224">
            <w:pPr>
              <w:pStyle w:val="TableParagraph"/>
              <w:rPr>
                <w:sz w:val="16"/>
              </w:rPr>
            </w:pPr>
          </w:p>
        </w:tc>
      </w:tr>
      <w:tr w:rsidR="00013224" w14:paraId="76DFEEE8" w14:textId="77777777">
        <w:trPr>
          <w:trHeight w:val="920"/>
        </w:trPr>
        <w:tc>
          <w:tcPr>
            <w:tcW w:w="2977" w:type="dxa"/>
          </w:tcPr>
          <w:p w14:paraId="18C6D785" w14:textId="77777777" w:rsidR="00013224" w:rsidRDefault="00DD456E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1F46B65A" w14:textId="77777777" w:rsidR="00013224" w:rsidRDefault="00DD456E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76CE5489" w14:textId="77777777" w:rsidR="00013224" w:rsidRDefault="00DD456E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648E14A9" w14:textId="77777777" w:rsidR="00013224" w:rsidRDefault="00DD456E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39BB9234" w14:textId="77777777" w:rsidR="00013224" w:rsidRDefault="00DD456E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BE4A390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3D63C0E0" w14:textId="77777777" w:rsidR="00013224" w:rsidRDefault="00DD456E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36EB2B11" w14:textId="77777777" w:rsidR="00013224" w:rsidRDefault="00013224">
            <w:pPr>
              <w:pStyle w:val="TableParagraph"/>
              <w:rPr>
                <w:sz w:val="16"/>
              </w:rPr>
            </w:pPr>
          </w:p>
        </w:tc>
      </w:tr>
      <w:tr w:rsidR="00013224" w14:paraId="01B49E33" w14:textId="77777777">
        <w:trPr>
          <w:trHeight w:val="921"/>
        </w:trPr>
        <w:tc>
          <w:tcPr>
            <w:tcW w:w="2977" w:type="dxa"/>
          </w:tcPr>
          <w:p w14:paraId="07DD4248" w14:textId="77777777" w:rsidR="00013224" w:rsidRDefault="00DD456E">
            <w:pPr>
              <w:pStyle w:val="TableParagraph"/>
              <w:ind w:left="42" w:right="1560"/>
              <w:rPr>
                <w:sz w:val="16"/>
              </w:rPr>
            </w:pPr>
            <w:proofErr w:type="spellStart"/>
            <w:r>
              <w:rPr>
                <w:sz w:val="16"/>
              </w:rPr>
              <w:t>Calcium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dihydroxide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36" w:type="dxa"/>
          </w:tcPr>
          <w:p w14:paraId="4E446B58" w14:textId="77777777" w:rsidR="00013224" w:rsidRDefault="00DD456E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31D6E8BC" w14:textId="77777777" w:rsidR="00013224" w:rsidRDefault="00DD456E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CAB3F01" w14:textId="77777777" w:rsidR="00013224" w:rsidRDefault="00DD456E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709CC082" w14:textId="77777777" w:rsidR="00013224" w:rsidRDefault="00DD456E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48922F71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14:paraId="2B32D167" w14:textId="77777777" w:rsidR="00013224" w:rsidRDefault="00DD456E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57981D9B" w14:textId="77777777" w:rsidR="00013224" w:rsidRDefault="00013224">
            <w:pPr>
              <w:pStyle w:val="TableParagraph"/>
              <w:rPr>
                <w:sz w:val="16"/>
              </w:rPr>
            </w:pPr>
          </w:p>
        </w:tc>
      </w:tr>
    </w:tbl>
    <w:p w14:paraId="0925CAAB" w14:textId="77777777" w:rsidR="00013224" w:rsidRDefault="00013224">
      <w:pPr>
        <w:pStyle w:val="a3"/>
        <w:rPr>
          <w:b/>
          <w:sz w:val="20"/>
        </w:rPr>
      </w:pPr>
    </w:p>
    <w:p w14:paraId="09DCC82F" w14:textId="77777777" w:rsidR="00013224" w:rsidRDefault="00013224">
      <w:pPr>
        <w:pStyle w:val="a3"/>
        <w:spacing w:before="1"/>
        <w:rPr>
          <w:b/>
          <w:sz w:val="20"/>
        </w:rPr>
      </w:pPr>
    </w:p>
    <w:p w14:paraId="75F8772C" w14:textId="77777777" w:rsidR="00013224" w:rsidRDefault="00DD456E">
      <w:pPr>
        <w:spacing w:line="204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5800C833" w14:textId="77777777" w:rsidR="00013224" w:rsidRDefault="00DD456E">
      <w:pPr>
        <w:pStyle w:val="a3"/>
        <w:spacing w:line="204" w:lineRule="exact"/>
        <w:ind w:left="893"/>
      </w:pPr>
      <w:r>
        <w:rPr>
          <w:spacing w:val="-5"/>
        </w:rPr>
        <w:t>нет</w:t>
      </w:r>
    </w:p>
    <w:p w14:paraId="310D3128" w14:textId="77777777" w:rsidR="00013224" w:rsidRDefault="00013224">
      <w:pPr>
        <w:pStyle w:val="a3"/>
        <w:spacing w:before="6"/>
      </w:pPr>
    </w:p>
    <w:p w14:paraId="6223A332" w14:textId="77777777" w:rsidR="00013224" w:rsidRDefault="00DD456E">
      <w:pPr>
        <w:pStyle w:val="a5"/>
        <w:numPr>
          <w:ilvl w:val="1"/>
          <w:numId w:val="3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0C38A2F0" w14:textId="77777777" w:rsidR="00013224" w:rsidRDefault="00013224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17"/>
      </w:tblGrid>
      <w:tr w:rsidR="00013224" w14:paraId="7BB99892" w14:textId="77777777">
        <w:trPr>
          <w:trHeight w:val="202"/>
        </w:trPr>
        <w:tc>
          <w:tcPr>
            <w:tcW w:w="9317" w:type="dxa"/>
          </w:tcPr>
          <w:p w14:paraId="73CF88A2" w14:textId="77777777" w:rsidR="00013224" w:rsidRDefault="00DD456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013224" w14:paraId="52F5E3CE" w14:textId="77777777">
        <w:trPr>
          <w:trHeight w:val="409"/>
        </w:trPr>
        <w:tc>
          <w:tcPr>
            <w:tcW w:w="9317" w:type="dxa"/>
          </w:tcPr>
          <w:p w14:paraId="1A1F24A2" w14:textId="77777777" w:rsidR="00013224" w:rsidRDefault="00DD456E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пыли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рекомендуем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респиратор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фильтром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частиц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 (EN</w:t>
            </w:r>
            <w:r>
              <w:rPr>
                <w:spacing w:val="-2"/>
                <w:sz w:val="18"/>
              </w:rPr>
              <w:t xml:space="preserve"> 14387).</w:t>
            </w:r>
          </w:p>
          <w:p w14:paraId="37CD1D9D" w14:textId="77777777" w:rsidR="00013224" w:rsidRDefault="00DD456E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Эта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</w:t>
            </w:r>
            <w:r>
              <w:rPr>
                <w:spacing w:val="-2"/>
                <w:sz w:val="18"/>
              </w:rPr>
              <w:t xml:space="preserve"> условиям.</w:t>
            </w:r>
          </w:p>
        </w:tc>
      </w:tr>
    </w:tbl>
    <w:p w14:paraId="3E313286" w14:textId="77777777" w:rsidR="00013224" w:rsidRDefault="00013224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289"/>
      </w:tblGrid>
      <w:tr w:rsidR="00013224" w14:paraId="4C2C6C8D" w14:textId="77777777">
        <w:trPr>
          <w:trHeight w:val="202"/>
        </w:trPr>
        <w:tc>
          <w:tcPr>
            <w:tcW w:w="9289" w:type="dxa"/>
          </w:tcPr>
          <w:p w14:paraId="006C0C9C" w14:textId="77777777" w:rsidR="00013224" w:rsidRDefault="00DD456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013224" w14:paraId="2563DED3" w14:textId="77777777">
        <w:trPr>
          <w:trHeight w:val="413"/>
        </w:trPr>
        <w:tc>
          <w:tcPr>
            <w:tcW w:w="9289" w:type="dxa"/>
          </w:tcPr>
          <w:p w14:paraId="5F4D39AF" w14:textId="77777777" w:rsidR="00013224" w:rsidRDefault="00DD456E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длительного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рекомендуется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нитрильного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каучука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  <w:p w14:paraId="30AAD96C" w14:textId="77777777" w:rsidR="00013224" w:rsidRDefault="00DD456E">
            <w:pPr>
              <w:pStyle w:val="TableParagraph"/>
              <w:spacing w:line="19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374.</w:t>
            </w:r>
          </w:p>
        </w:tc>
      </w:tr>
      <w:tr w:rsidR="00013224" w14:paraId="4A1F13B3" w14:textId="77777777">
        <w:trPr>
          <w:trHeight w:val="207"/>
        </w:trPr>
        <w:tc>
          <w:tcPr>
            <w:tcW w:w="9289" w:type="dxa"/>
          </w:tcPr>
          <w:p w14:paraId="03680F49" w14:textId="77777777" w:rsidR="00013224" w:rsidRDefault="00DD45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Толщина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материала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мм</w:t>
            </w:r>
          </w:p>
        </w:tc>
      </w:tr>
      <w:tr w:rsidR="00013224" w14:paraId="2B5EAAE7" w14:textId="77777777">
        <w:trPr>
          <w:trHeight w:val="207"/>
        </w:trPr>
        <w:tc>
          <w:tcPr>
            <w:tcW w:w="9289" w:type="dxa"/>
          </w:tcPr>
          <w:p w14:paraId="25438C00" w14:textId="77777777" w:rsidR="00013224" w:rsidRDefault="00DD45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Время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перфорации: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&gt;60</w:t>
            </w:r>
            <w:r>
              <w:rPr>
                <w:spacing w:val="-4"/>
                <w:sz w:val="18"/>
              </w:rPr>
              <w:t xml:space="preserve"> минут</w:t>
            </w:r>
          </w:p>
        </w:tc>
      </w:tr>
      <w:tr w:rsidR="00013224" w14:paraId="3FC60332" w14:textId="77777777">
        <w:trPr>
          <w:trHeight w:val="1652"/>
        </w:trPr>
        <w:tc>
          <w:tcPr>
            <w:tcW w:w="9289" w:type="dxa"/>
          </w:tcPr>
          <w:p w14:paraId="69CF1DA8" w14:textId="77777777" w:rsidR="00013224" w:rsidRDefault="00DD456E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продолжительном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следует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учитывать,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вышеназванные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проникания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 практике могут быть значительно короче, чем это было установлено по норме EN 374. В любом случае защитную перчатку следует проверить на пригодность к конкретному применению (например, механическая и термическая стойкость, совместимость с продуктом, анти</w:t>
            </w:r>
            <w:r>
              <w:rPr>
                <w:sz w:val="18"/>
              </w:rPr>
              <w:t>статика и т.п.). При первых признаках износа защитную перчатку следует немедленно заменить. Обязательному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соблюдению подлежат требования производителя перчаток, 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соответствующие правила торговой организации. Мы рекомендуем разработать соответствующи</w:t>
            </w:r>
            <w:r>
              <w:rPr>
                <w:sz w:val="18"/>
              </w:rPr>
              <w:t>й</w:t>
            </w:r>
          </w:p>
          <w:p w14:paraId="49B1A9A5" w14:textId="77777777" w:rsidR="00013224" w:rsidRDefault="00DD456E">
            <w:pPr>
              <w:pStyle w:val="TableParagraph"/>
              <w:spacing w:line="20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производственным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план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сотрудничестве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производителем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также </w:t>
            </w:r>
            <w:r>
              <w:rPr>
                <w:spacing w:val="-2"/>
                <w:sz w:val="18"/>
              </w:rPr>
              <w:t>профсоюзом.</w:t>
            </w:r>
          </w:p>
        </w:tc>
      </w:tr>
    </w:tbl>
    <w:p w14:paraId="2A75705A" w14:textId="77777777" w:rsidR="00013224" w:rsidRDefault="00013224">
      <w:pPr>
        <w:pStyle w:val="a3"/>
        <w:spacing w:before="8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85"/>
      </w:tblGrid>
      <w:tr w:rsidR="00013224" w14:paraId="76AEE3B0" w14:textId="77777777">
        <w:trPr>
          <w:trHeight w:val="204"/>
        </w:trPr>
        <w:tc>
          <w:tcPr>
            <w:tcW w:w="5385" w:type="dxa"/>
          </w:tcPr>
          <w:p w14:paraId="766408B4" w14:textId="77777777" w:rsidR="00013224" w:rsidRDefault="00DD456E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013224" w14:paraId="79CF5A19" w14:textId="77777777">
        <w:trPr>
          <w:trHeight w:val="207"/>
        </w:trPr>
        <w:tc>
          <w:tcPr>
            <w:tcW w:w="5385" w:type="dxa"/>
          </w:tcPr>
          <w:p w14:paraId="2E61D259" w14:textId="77777777" w:rsidR="00013224" w:rsidRDefault="00DD45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очки.</w:t>
            </w:r>
          </w:p>
        </w:tc>
      </w:tr>
      <w:tr w:rsidR="00013224" w14:paraId="4C08EC5E" w14:textId="77777777">
        <w:trPr>
          <w:trHeight w:val="202"/>
        </w:trPr>
        <w:tc>
          <w:tcPr>
            <w:tcW w:w="5385" w:type="dxa"/>
          </w:tcPr>
          <w:p w14:paraId="22C07303" w14:textId="77777777" w:rsidR="00013224" w:rsidRDefault="00DD45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глаз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EN166</w:t>
            </w:r>
          </w:p>
        </w:tc>
      </w:tr>
    </w:tbl>
    <w:p w14:paraId="0D60A76C" w14:textId="77777777" w:rsidR="00013224" w:rsidRDefault="00013224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77"/>
      </w:tblGrid>
      <w:tr w:rsidR="00013224" w14:paraId="31B12430" w14:textId="77777777">
        <w:trPr>
          <w:trHeight w:val="204"/>
        </w:trPr>
        <w:tc>
          <w:tcPr>
            <w:tcW w:w="9377" w:type="dxa"/>
          </w:tcPr>
          <w:p w14:paraId="50038278" w14:textId="77777777" w:rsidR="00013224" w:rsidRDefault="00DD456E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кожи:</w:t>
            </w:r>
          </w:p>
        </w:tc>
      </w:tr>
      <w:tr w:rsidR="00013224" w14:paraId="134031BE" w14:textId="77777777">
        <w:trPr>
          <w:trHeight w:val="207"/>
        </w:trPr>
        <w:tc>
          <w:tcPr>
            <w:tcW w:w="9377" w:type="dxa"/>
          </w:tcPr>
          <w:p w14:paraId="73C6232C" w14:textId="77777777" w:rsidR="00013224" w:rsidRDefault="00DD45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пыленепроницаемая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рабочая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одежда</w:t>
            </w:r>
          </w:p>
        </w:tc>
      </w:tr>
      <w:tr w:rsidR="00013224" w14:paraId="28865A46" w14:textId="77777777">
        <w:trPr>
          <w:trHeight w:val="202"/>
        </w:trPr>
        <w:tc>
          <w:tcPr>
            <w:tcW w:w="9377" w:type="dxa"/>
          </w:tcPr>
          <w:p w14:paraId="20C10916" w14:textId="77777777" w:rsidR="00013224" w:rsidRDefault="00DD45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Защитная одежда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должна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соответствовать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14605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жидких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брызг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стандарту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13982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пыли.</w:t>
            </w:r>
          </w:p>
        </w:tc>
      </w:tr>
    </w:tbl>
    <w:p w14:paraId="4541FBA2" w14:textId="77777777" w:rsidR="00013224" w:rsidRDefault="00013224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351"/>
      </w:tblGrid>
      <w:tr w:rsidR="00013224" w14:paraId="54F17CF3" w14:textId="77777777">
        <w:trPr>
          <w:trHeight w:val="202"/>
        </w:trPr>
        <w:tc>
          <w:tcPr>
            <w:tcW w:w="9351" w:type="dxa"/>
          </w:tcPr>
          <w:p w14:paraId="0F5F4547" w14:textId="77777777" w:rsidR="00013224" w:rsidRDefault="00DD456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Указания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2"/>
                <w:sz w:val="18"/>
              </w:rPr>
              <w:t xml:space="preserve"> защиты:</w:t>
            </w:r>
          </w:p>
        </w:tc>
      </w:tr>
      <w:tr w:rsidR="00013224" w14:paraId="537FA4E9" w14:textId="77777777">
        <w:trPr>
          <w:trHeight w:val="824"/>
        </w:trPr>
        <w:tc>
          <w:tcPr>
            <w:tcW w:w="9351" w:type="dxa"/>
          </w:tcPr>
          <w:p w14:paraId="4F534D0B" w14:textId="77777777" w:rsidR="00013224" w:rsidRDefault="00DD456E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 xml:space="preserve">Информация, предоставляемая о средствах индивидуальной защиты, является </w:t>
            </w:r>
            <w:r>
              <w:rPr>
                <w:sz w:val="18"/>
              </w:rPr>
              <w:t>исключительно рекомендательной. Прежде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продукт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чтобы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определить необходимые защитные средства, соответствующие локальным условиям. Средства индивидуальной защиты</w:t>
            </w:r>
          </w:p>
          <w:p w14:paraId="49BF85DF" w14:textId="77777777" w:rsidR="00013224" w:rsidRDefault="00DD456E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должны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соответствов</w:t>
            </w:r>
            <w:r>
              <w:rPr>
                <w:sz w:val="18"/>
              </w:rPr>
              <w:t>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необходимому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стандарту.</w:t>
            </w:r>
          </w:p>
        </w:tc>
      </w:tr>
    </w:tbl>
    <w:p w14:paraId="62E663DF" w14:textId="77777777" w:rsidR="00013224" w:rsidRDefault="00013224">
      <w:pPr>
        <w:spacing w:line="187" w:lineRule="exact"/>
        <w:rPr>
          <w:sz w:val="18"/>
        </w:rPr>
        <w:sectPr w:rsidR="00013224">
          <w:pgSz w:w="11910" w:h="16850"/>
          <w:pgMar w:top="1260" w:right="280" w:bottom="280" w:left="1020" w:header="799" w:footer="0" w:gutter="0"/>
          <w:cols w:space="720"/>
        </w:sectPr>
      </w:pPr>
    </w:p>
    <w:p w14:paraId="3B924B10" w14:textId="77777777" w:rsidR="00013224" w:rsidRDefault="00013224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013224" w14:paraId="3296A9A8" w14:textId="77777777">
        <w:trPr>
          <w:trHeight w:val="254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7656719C" w14:textId="77777777" w:rsidR="00013224" w:rsidRDefault="00013224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6D5174D7" w14:textId="77777777" w:rsidR="00013224" w:rsidRDefault="00DD45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68FC5004" w14:textId="77777777" w:rsidR="00013224" w:rsidRDefault="00013224">
            <w:pPr>
              <w:pStyle w:val="TableParagraph"/>
              <w:rPr>
                <w:sz w:val="18"/>
              </w:rPr>
            </w:pPr>
          </w:p>
        </w:tc>
      </w:tr>
    </w:tbl>
    <w:p w14:paraId="58F763B4" w14:textId="77777777" w:rsidR="00013224" w:rsidRDefault="00013224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013224" w14:paraId="3D21CBE2" w14:textId="77777777">
        <w:trPr>
          <w:trHeight w:val="200"/>
        </w:trPr>
        <w:tc>
          <w:tcPr>
            <w:tcW w:w="6912" w:type="dxa"/>
            <w:gridSpan w:val="2"/>
          </w:tcPr>
          <w:p w14:paraId="25B8C9C8" w14:textId="77777777" w:rsidR="00013224" w:rsidRDefault="00DD456E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013224" w14:paraId="3AA6F030" w14:textId="77777777">
        <w:trPr>
          <w:trHeight w:val="619"/>
        </w:trPr>
        <w:tc>
          <w:tcPr>
            <w:tcW w:w="3012" w:type="dxa"/>
          </w:tcPr>
          <w:p w14:paraId="549768DA" w14:textId="77777777" w:rsidR="00013224" w:rsidRDefault="00DD456E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4F9E6589" w14:textId="77777777" w:rsidR="00013224" w:rsidRDefault="00DD456E">
            <w:pPr>
              <w:pStyle w:val="TableParagraph"/>
              <w:ind w:left="1027" w:right="218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порошок </w:t>
            </w:r>
            <w:proofErr w:type="spellStart"/>
            <w:r>
              <w:rPr>
                <w:spacing w:val="-2"/>
                <w:sz w:val="18"/>
              </w:rPr>
              <w:t>порошок</w:t>
            </w:r>
            <w:proofErr w:type="spellEnd"/>
          </w:p>
          <w:p w14:paraId="0AAA19A8" w14:textId="77777777" w:rsidR="00013224" w:rsidRDefault="00DD456E">
            <w:pPr>
              <w:pStyle w:val="TableParagraph"/>
              <w:spacing w:line="191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белый</w:t>
            </w:r>
          </w:p>
        </w:tc>
      </w:tr>
      <w:tr w:rsidR="00013224" w14:paraId="733958BD" w14:textId="77777777">
        <w:trPr>
          <w:trHeight w:val="206"/>
        </w:trPr>
        <w:tc>
          <w:tcPr>
            <w:tcW w:w="3012" w:type="dxa"/>
          </w:tcPr>
          <w:p w14:paraId="31593715" w14:textId="77777777" w:rsidR="00013224" w:rsidRDefault="00DD456E">
            <w:pPr>
              <w:pStyle w:val="TableParagraph"/>
              <w:spacing w:line="186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46A2EBB5" w14:textId="77777777" w:rsidR="00013224" w:rsidRDefault="00DD456E">
            <w:pPr>
              <w:pStyle w:val="TableParagraph"/>
              <w:spacing w:line="186" w:lineRule="exact"/>
              <w:ind w:left="1027"/>
              <w:rPr>
                <w:sz w:val="18"/>
              </w:rPr>
            </w:pP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</w:tr>
      <w:tr w:rsidR="00013224" w14:paraId="0F63570D" w14:textId="77777777">
        <w:trPr>
          <w:trHeight w:val="202"/>
        </w:trPr>
        <w:tc>
          <w:tcPr>
            <w:tcW w:w="3012" w:type="dxa"/>
          </w:tcPr>
          <w:p w14:paraId="7A0E50A1" w14:textId="77777777" w:rsidR="00013224" w:rsidRDefault="00DD456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12382801" w14:textId="77777777" w:rsidR="00013224" w:rsidRDefault="00DD456E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710F5966" w14:textId="77777777" w:rsidR="00013224" w:rsidRDefault="00013224">
      <w:pPr>
        <w:pStyle w:val="a3"/>
        <w:rPr>
          <w:b/>
          <w:sz w:val="20"/>
        </w:rPr>
      </w:pPr>
    </w:p>
    <w:p w14:paraId="74E5896D" w14:textId="77777777" w:rsidR="00013224" w:rsidRDefault="00013224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4354"/>
      </w:tblGrid>
      <w:tr w:rsidR="00013224" w14:paraId="641D1448" w14:textId="77777777">
        <w:trPr>
          <w:trHeight w:val="202"/>
        </w:trPr>
        <w:tc>
          <w:tcPr>
            <w:tcW w:w="3705" w:type="dxa"/>
          </w:tcPr>
          <w:p w14:paraId="24D5FFAE" w14:textId="77777777" w:rsidR="00013224" w:rsidRDefault="00DD456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</w:tc>
        <w:tc>
          <w:tcPr>
            <w:tcW w:w="4354" w:type="dxa"/>
          </w:tcPr>
          <w:p w14:paraId="40BE6B09" w14:textId="77777777" w:rsidR="00013224" w:rsidRDefault="00DD456E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3224" w14:paraId="1D9D8C08" w14:textId="77777777">
        <w:trPr>
          <w:trHeight w:val="206"/>
        </w:trPr>
        <w:tc>
          <w:tcPr>
            <w:tcW w:w="3705" w:type="dxa"/>
          </w:tcPr>
          <w:p w14:paraId="4A9FEA18" w14:textId="77777777" w:rsidR="00013224" w:rsidRDefault="00DD456E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4354" w:type="dxa"/>
          </w:tcPr>
          <w:p w14:paraId="73E46FAF" w14:textId="77777777" w:rsidR="00013224" w:rsidRDefault="00DD456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3224" w14:paraId="298CBB5A" w14:textId="77777777">
        <w:trPr>
          <w:trHeight w:val="206"/>
        </w:trPr>
        <w:tc>
          <w:tcPr>
            <w:tcW w:w="3705" w:type="dxa"/>
          </w:tcPr>
          <w:p w14:paraId="4011C155" w14:textId="77777777" w:rsidR="00013224" w:rsidRDefault="00DD456E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4354" w:type="dxa"/>
          </w:tcPr>
          <w:p w14:paraId="0432BD17" w14:textId="77777777" w:rsidR="00013224" w:rsidRDefault="00DD456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3224" w14:paraId="4391390B" w14:textId="77777777">
        <w:trPr>
          <w:trHeight w:val="207"/>
        </w:trPr>
        <w:tc>
          <w:tcPr>
            <w:tcW w:w="3705" w:type="dxa"/>
          </w:tcPr>
          <w:p w14:paraId="16FC34AE" w14:textId="77777777" w:rsidR="00013224" w:rsidRDefault="00DD456E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4354" w:type="dxa"/>
          </w:tcPr>
          <w:p w14:paraId="647DA78A" w14:textId="77777777" w:rsidR="00013224" w:rsidRDefault="00DD456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3224" w14:paraId="523622E3" w14:textId="77777777">
        <w:trPr>
          <w:trHeight w:val="207"/>
        </w:trPr>
        <w:tc>
          <w:tcPr>
            <w:tcW w:w="3705" w:type="dxa"/>
          </w:tcPr>
          <w:p w14:paraId="354621A8" w14:textId="77777777" w:rsidR="00013224" w:rsidRDefault="00DD456E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4354" w:type="dxa"/>
          </w:tcPr>
          <w:p w14:paraId="5E85E885" w14:textId="77777777" w:rsidR="00013224" w:rsidRDefault="00DD456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3224" w14:paraId="17591F14" w14:textId="77777777">
        <w:trPr>
          <w:trHeight w:val="206"/>
        </w:trPr>
        <w:tc>
          <w:tcPr>
            <w:tcW w:w="3705" w:type="dxa"/>
          </w:tcPr>
          <w:p w14:paraId="01E53FE0" w14:textId="77777777" w:rsidR="00013224" w:rsidRDefault="00DD456E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4354" w:type="dxa"/>
          </w:tcPr>
          <w:p w14:paraId="52D02CF2" w14:textId="77777777" w:rsidR="00013224" w:rsidRDefault="00DD456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3224" w14:paraId="55B7BF33" w14:textId="77777777">
        <w:trPr>
          <w:trHeight w:val="206"/>
        </w:trPr>
        <w:tc>
          <w:tcPr>
            <w:tcW w:w="3705" w:type="dxa"/>
          </w:tcPr>
          <w:p w14:paraId="510A009B" w14:textId="77777777" w:rsidR="00013224" w:rsidRDefault="00DD456E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4354" w:type="dxa"/>
          </w:tcPr>
          <w:p w14:paraId="07C618F2" w14:textId="77777777" w:rsidR="00013224" w:rsidRDefault="00DD456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3224" w14:paraId="7B1BE355" w14:textId="77777777">
        <w:trPr>
          <w:trHeight w:val="207"/>
        </w:trPr>
        <w:tc>
          <w:tcPr>
            <w:tcW w:w="3705" w:type="dxa"/>
          </w:tcPr>
          <w:p w14:paraId="052EE5B7" w14:textId="77777777" w:rsidR="00013224" w:rsidRDefault="00DD456E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4354" w:type="dxa"/>
          </w:tcPr>
          <w:p w14:paraId="732F5D51" w14:textId="77777777" w:rsidR="00013224" w:rsidRDefault="00DD456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3224" w14:paraId="789C136F" w14:textId="77777777">
        <w:trPr>
          <w:trHeight w:val="207"/>
        </w:trPr>
        <w:tc>
          <w:tcPr>
            <w:tcW w:w="3705" w:type="dxa"/>
          </w:tcPr>
          <w:p w14:paraId="77ED3E45" w14:textId="77777777" w:rsidR="00013224" w:rsidRDefault="00DD456E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4354" w:type="dxa"/>
          </w:tcPr>
          <w:p w14:paraId="637AC9C9" w14:textId="77777777" w:rsidR="00013224" w:rsidRDefault="00DD456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3224" w14:paraId="51C10B09" w14:textId="77777777">
        <w:trPr>
          <w:trHeight w:val="206"/>
        </w:trPr>
        <w:tc>
          <w:tcPr>
            <w:tcW w:w="3705" w:type="dxa"/>
          </w:tcPr>
          <w:p w14:paraId="16A28D5A" w14:textId="77777777" w:rsidR="00013224" w:rsidRDefault="00DD456E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4354" w:type="dxa"/>
          </w:tcPr>
          <w:p w14:paraId="75156B44" w14:textId="77777777" w:rsidR="00013224" w:rsidRDefault="00DD456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3224" w14:paraId="15205458" w14:textId="77777777">
        <w:trPr>
          <w:trHeight w:val="413"/>
        </w:trPr>
        <w:tc>
          <w:tcPr>
            <w:tcW w:w="3705" w:type="dxa"/>
          </w:tcPr>
          <w:p w14:paraId="75D13182" w14:textId="77777777" w:rsidR="00013224" w:rsidRDefault="00DD456E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75652EE0" w14:textId="77777777" w:rsidR="00013224" w:rsidRDefault="00DD456E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4354" w:type="dxa"/>
          </w:tcPr>
          <w:p w14:paraId="45C441E2" w14:textId="77777777" w:rsidR="00013224" w:rsidRDefault="00DD456E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- 1,6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013224" w14:paraId="366BAAB0" w14:textId="77777777">
        <w:trPr>
          <w:trHeight w:val="207"/>
        </w:trPr>
        <w:tc>
          <w:tcPr>
            <w:tcW w:w="3705" w:type="dxa"/>
          </w:tcPr>
          <w:p w14:paraId="14507443" w14:textId="77777777" w:rsidR="00013224" w:rsidRDefault="00DD456E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4354" w:type="dxa"/>
          </w:tcPr>
          <w:p w14:paraId="6D88DBF8" w14:textId="77777777" w:rsidR="00013224" w:rsidRDefault="00DD456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1,2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- 1,4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g/l</w:t>
            </w:r>
          </w:p>
        </w:tc>
      </w:tr>
      <w:tr w:rsidR="00013224" w14:paraId="558E228B" w14:textId="77777777">
        <w:trPr>
          <w:trHeight w:val="206"/>
        </w:trPr>
        <w:tc>
          <w:tcPr>
            <w:tcW w:w="3705" w:type="dxa"/>
          </w:tcPr>
          <w:p w14:paraId="5B7FE380" w14:textId="77777777" w:rsidR="00013224" w:rsidRDefault="00DD456E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4354" w:type="dxa"/>
          </w:tcPr>
          <w:p w14:paraId="54477CDE" w14:textId="77777777" w:rsidR="00013224" w:rsidRDefault="00DD456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3224" w14:paraId="1CD12263" w14:textId="77777777">
        <w:trPr>
          <w:trHeight w:val="414"/>
        </w:trPr>
        <w:tc>
          <w:tcPr>
            <w:tcW w:w="3705" w:type="dxa"/>
          </w:tcPr>
          <w:p w14:paraId="48D01CCA" w14:textId="77777777" w:rsidR="00013224" w:rsidRDefault="00DD456E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  <w:p w14:paraId="72ED599B" w14:textId="77777777" w:rsidR="00013224" w:rsidRDefault="00DD456E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(73.4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°F);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Раств</w:t>
            </w:r>
            <w:proofErr w:type="spellEnd"/>
            <w:r>
              <w:rPr>
                <w:sz w:val="18"/>
              </w:rPr>
              <w:t>.:</w:t>
            </w:r>
            <w:r>
              <w:rPr>
                <w:spacing w:val="-4"/>
                <w:sz w:val="18"/>
              </w:rPr>
              <w:t xml:space="preserve"> вода)</w:t>
            </w:r>
          </w:p>
        </w:tc>
        <w:tc>
          <w:tcPr>
            <w:tcW w:w="4354" w:type="dxa"/>
          </w:tcPr>
          <w:p w14:paraId="1693828D" w14:textId="77777777" w:rsidR="00013224" w:rsidRDefault="00DD456E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практически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растворяется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воде,</w:t>
            </w:r>
            <w:r>
              <w:rPr>
                <w:spacing w:val="-2"/>
                <w:sz w:val="18"/>
              </w:rPr>
              <w:t xml:space="preserve"> гидравлически</w:t>
            </w:r>
          </w:p>
          <w:p w14:paraId="34041CC9" w14:textId="77777777" w:rsidR="00013224" w:rsidRDefault="00DD456E">
            <w:pPr>
              <w:pStyle w:val="TableParagraph"/>
              <w:spacing w:line="191" w:lineRule="exact"/>
              <w:ind w:left="332"/>
              <w:rPr>
                <w:sz w:val="18"/>
              </w:rPr>
            </w:pPr>
            <w:r>
              <w:rPr>
                <w:sz w:val="18"/>
              </w:rPr>
              <w:t>затвердевает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воздействием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воды</w:t>
            </w:r>
          </w:p>
        </w:tc>
      </w:tr>
      <w:tr w:rsidR="00013224" w14:paraId="0F8C7D36" w14:textId="77777777">
        <w:trPr>
          <w:trHeight w:val="207"/>
        </w:trPr>
        <w:tc>
          <w:tcPr>
            <w:tcW w:w="3705" w:type="dxa"/>
          </w:tcPr>
          <w:p w14:paraId="1E2101DD" w14:textId="77777777" w:rsidR="00013224" w:rsidRDefault="00DD456E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4354" w:type="dxa"/>
          </w:tcPr>
          <w:p w14:paraId="73514337" w14:textId="77777777" w:rsidR="00013224" w:rsidRDefault="00DD456E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3224" w14:paraId="71180685" w14:textId="77777777">
        <w:trPr>
          <w:trHeight w:val="206"/>
        </w:trPr>
        <w:tc>
          <w:tcPr>
            <w:tcW w:w="3705" w:type="dxa"/>
          </w:tcPr>
          <w:p w14:paraId="1BAC2735" w14:textId="77777777" w:rsidR="00013224" w:rsidRDefault="00DD456E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4354" w:type="dxa"/>
          </w:tcPr>
          <w:p w14:paraId="3668E4A3" w14:textId="77777777" w:rsidR="00013224" w:rsidRDefault="00DD456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3224" w14:paraId="4DA4DB51" w14:textId="77777777">
        <w:trPr>
          <w:trHeight w:val="206"/>
        </w:trPr>
        <w:tc>
          <w:tcPr>
            <w:tcW w:w="3705" w:type="dxa"/>
          </w:tcPr>
          <w:p w14:paraId="41BF1D31" w14:textId="77777777" w:rsidR="00013224" w:rsidRDefault="00DD456E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4354" w:type="dxa"/>
          </w:tcPr>
          <w:p w14:paraId="5BCFCAD3" w14:textId="77777777" w:rsidR="00013224" w:rsidRDefault="00DD456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3224" w14:paraId="7F7CA29F" w14:textId="77777777">
        <w:trPr>
          <w:trHeight w:val="415"/>
        </w:trPr>
        <w:tc>
          <w:tcPr>
            <w:tcW w:w="3705" w:type="dxa"/>
          </w:tcPr>
          <w:p w14:paraId="487E8406" w14:textId="77777777" w:rsidR="00013224" w:rsidRDefault="00DD456E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  <w:p w14:paraId="389BAC9A" w14:textId="77777777" w:rsidR="00013224" w:rsidRDefault="00DD456E">
            <w:pPr>
              <w:pStyle w:val="TableParagraph"/>
              <w:spacing w:before="2"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(104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4354" w:type="dxa"/>
          </w:tcPr>
          <w:p w14:paraId="4739624B" w14:textId="77777777" w:rsidR="00013224" w:rsidRDefault="00DD456E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3224" w14:paraId="3E9249D8" w14:textId="77777777">
        <w:trPr>
          <w:trHeight w:val="206"/>
        </w:trPr>
        <w:tc>
          <w:tcPr>
            <w:tcW w:w="3705" w:type="dxa"/>
          </w:tcPr>
          <w:p w14:paraId="6B77A39F" w14:textId="77777777" w:rsidR="00013224" w:rsidRDefault="00DD456E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4354" w:type="dxa"/>
          </w:tcPr>
          <w:p w14:paraId="67CD0052" w14:textId="77777777" w:rsidR="00013224" w:rsidRDefault="00DD456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3224" w14:paraId="36987D28" w14:textId="77777777">
        <w:trPr>
          <w:trHeight w:val="206"/>
        </w:trPr>
        <w:tc>
          <w:tcPr>
            <w:tcW w:w="3705" w:type="dxa"/>
          </w:tcPr>
          <w:p w14:paraId="0D27A735" w14:textId="77777777" w:rsidR="00013224" w:rsidRDefault="00DD456E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4" w:type="dxa"/>
          </w:tcPr>
          <w:p w14:paraId="45465786" w14:textId="77777777" w:rsidR="00013224" w:rsidRDefault="00DD456E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013224" w14:paraId="070721BF" w14:textId="77777777">
        <w:trPr>
          <w:trHeight w:val="202"/>
        </w:trPr>
        <w:tc>
          <w:tcPr>
            <w:tcW w:w="3705" w:type="dxa"/>
          </w:tcPr>
          <w:p w14:paraId="13063A55" w14:textId="77777777" w:rsidR="00013224" w:rsidRDefault="00DD456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4354" w:type="dxa"/>
          </w:tcPr>
          <w:p w14:paraId="70F87756" w14:textId="77777777" w:rsidR="00013224" w:rsidRDefault="00DD456E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37A64779" w14:textId="77777777" w:rsidR="00013224" w:rsidRDefault="00013224">
      <w:pPr>
        <w:pStyle w:val="a3"/>
        <w:spacing w:before="5"/>
        <w:rPr>
          <w:b/>
          <w:sz w:val="11"/>
        </w:rPr>
      </w:pPr>
    </w:p>
    <w:p w14:paraId="0110B172" w14:textId="77777777" w:rsidR="00013224" w:rsidRDefault="00DD456E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787416A3" w14:textId="77777777" w:rsidR="00013224" w:rsidRDefault="00013224">
      <w:pPr>
        <w:pStyle w:val="a3"/>
        <w:spacing w:before="6"/>
        <w:rPr>
          <w:b/>
          <w:sz w:val="17"/>
        </w:rPr>
      </w:pPr>
    </w:p>
    <w:p w14:paraId="18955C36" w14:textId="77777777" w:rsidR="00013224" w:rsidRDefault="00DD456E">
      <w:pPr>
        <w:pStyle w:val="a3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34FF3F56" w14:textId="77777777" w:rsidR="00013224" w:rsidRDefault="00013224">
      <w:pPr>
        <w:pStyle w:val="a3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013224" w14:paraId="1BF77BE2" w14:textId="77777777">
        <w:trPr>
          <w:trHeight w:val="254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3F2D972A" w14:textId="77777777" w:rsidR="00013224" w:rsidRDefault="00013224">
            <w:pPr>
              <w:pStyle w:val="TableParagraph"/>
              <w:rPr>
                <w:sz w:val="18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530D06B1" w14:textId="77777777" w:rsidR="00013224" w:rsidRDefault="00DD45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35C68560" w14:textId="77777777" w:rsidR="00013224" w:rsidRDefault="00013224">
            <w:pPr>
              <w:pStyle w:val="TableParagraph"/>
              <w:rPr>
                <w:sz w:val="18"/>
              </w:rPr>
            </w:pPr>
          </w:p>
        </w:tc>
      </w:tr>
    </w:tbl>
    <w:p w14:paraId="005855F0" w14:textId="77777777" w:rsidR="00013224" w:rsidRDefault="00013224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037"/>
      </w:tblGrid>
      <w:tr w:rsidR="00013224" w14:paraId="199C67EC" w14:textId="77777777">
        <w:trPr>
          <w:trHeight w:val="200"/>
        </w:trPr>
        <w:tc>
          <w:tcPr>
            <w:tcW w:w="5037" w:type="dxa"/>
          </w:tcPr>
          <w:p w14:paraId="57E57A94" w14:textId="77777777" w:rsidR="00013224" w:rsidRDefault="00DD456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013224" w14:paraId="0A143EDD" w14:textId="77777777">
        <w:trPr>
          <w:trHeight w:val="200"/>
        </w:trPr>
        <w:tc>
          <w:tcPr>
            <w:tcW w:w="5037" w:type="dxa"/>
          </w:tcPr>
          <w:p w14:paraId="204B76AB" w14:textId="77777777" w:rsidR="00013224" w:rsidRDefault="00DD456E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Реагирует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кислотами: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выделение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углекислого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газа.</w:t>
            </w:r>
          </w:p>
        </w:tc>
      </w:tr>
    </w:tbl>
    <w:p w14:paraId="45BC555D" w14:textId="77777777" w:rsidR="00013224" w:rsidRDefault="00013224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013224" w14:paraId="24302F7B" w14:textId="77777777">
        <w:trPr>
          <w:trHeight w:val="201"/>
        </w:trPr>
        <w:tc>
          <w:tcPr>
            <w:tcW w:w="3997" w:type="dxa"/>
          </w:tcPr>
          <w:p w14:paraId="6523A9A6" w14:textId="77777777" w:rsidR="00013224" w:rsidRDefault="00DD456E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013224" w14:paraId="242C7E17" w14:textId="77777777">
        <w:trPr>
          <w:trHeight w:val="201"/>
        </w:trPr>
        <w:tc>
          <w:tcPr>
            <w:tcW w:w="3997" w:type="dxa"/>
          </w:tcPr>
          <w:p w14:paraId="679A43EB" w14:textId="77777777" w:rsidR="00013224" w:rsidRDefault="00DD456E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59EE0B86" w14:textId="77777777" w:rsidR="00013224" w:rsidRDefault="00013224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5"/>
      </w:tblGrid>
      <w:tr w:rsidR="00013224" w14:paraId="6C02EFDC" w14:textId="77777777">
        <w:trPr>
          <w:trHeight w:val="200"/>
        </w:trPr>
        <w:tc>
          <w:tcPr>
            <w:tcW w:w="3055" w:type="dxa"/>
          </w:tcPr>
          <w:p w14:paraId="1C3D0559" w14:textId="77777777" w:rsidR="00013224" w:rsidRDefault="00DD456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013224" w14:paraId="165867C1" w14:textId="77777777">
        <w:trPr>
          <w:trHeight w:val="200"/>
        </w:trPr>
        <w:tc>
          <w:tcPr>
            <w:tcW w:w="3055" w:type="dxa"/>
          </w:tcPr>
          <w:p w14:paraId="47B8C488" w14:textId="77777777" w:rsidR="00013224" w:rsidRDefault="00DD456E">
            <w:pPr>
              <w:pStyle w:val="TableParagraph"/>
              <w:spacing w:line="180" w:lineRule="exact"/>
              <w:ind w:left="329" w:right="365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5891227D" w14:textId="77777777" w:rsidR="00013224" w:rsidRDefault="00013224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013224" w14:paraId="37EE4B8E" w14:textId="77777777">
        <w:trPr>
          <w:trHeight w:val="200"/>
        </w:trPr>
        <w:tc>
          <w:tcPr>
            <w:tcW w:w="3632" w:type="dxa"/>
          </w:tcPr>
          <w:p w14:paraId="52E50B46" w14:textId="77777777" w:rsidR="00013224" w:rsidRDefault="00DD456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013224" w14:paraId="52CD13AF" w14:textId="77777777">
        <w:trPr>
          <w:trHeight w:val="200"/>
        </w:trPr>
        <w:tc>
          <w:tcPr>
            <w:tcW w:w="3632" w:type="dxa"/>
          </w:tcPr>
          <w:p w14:paraId="4BD5593B" w14:textId="77777777" w:rsidR="00013224" w:rsidRDefault="00DD456E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207905F4" w14:textId="77777777" w:rsidR="00013224" w:rsidRDefault="00013224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76"/>
      </w:tblGrid>
      <w:tr w:rsidR="00013224" w14:paraId="63231F43" w14:textId="77777777">
        <w:trPr>
          <w:trHeight w:val="200"/>
        </w:trPr>
        <w:tc>
          <w:tcPr>
            <w:tcW w:w="2776" w:type="dxa"/>
          </w:tcPr>
          <w:p w14:paraId="5DE63243" w14:textId="77777777" w:rsidR="00013224" w:rsidRDefault="00DD456E">
            <w:pPr>
              <w:pStyle w:val="TableParagraph"/>
              <w:spacing w:line="180" w:lineRule="exact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013224" w14:paraId="3EDAF410" w14:textId="77777777">
        <w:trPr>
          <w:trHeight w:val="200"/>
        </w:trPr>
        <w:tc>
          <w:tcPr>
            <w:tcW w:w="2776" w:type="dxa"/>
          </w:tcPr>
          <w:p w14:paraId="55732EE5" w14:textId="77777777" w:rsidR="00013224" w:rsidRDefault="00DD456E">
            <w:pPr>
              <w:pStyle w:val="TableParagraph"/>
              <w:spacing w:line="180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"реактивность".</w:t>
            </w:r>
          </w:p>
        </w:tc>
      </w:tr>
    </w:tbl>
    <w:p w14:paraId="70D1E0BA" w14:textId="77777777" w:rsidR="00013224" w:rsidRDefault="00013224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013224" w14:paraId="2F917456" w14:textId="77777777">
        <w:trPr>
          <w:trHeight w:val="201"/>
        </w:trPr>
        <w:tc>
          <w:tcPr>
            <w:tcW w:w="3107" w:type="dxa"/>
          </w:tcPr>
          <w:p w14:paraId="3EA73462" w14:textId="77777777" w:rsidR="00013224" w:rsidRDefault="00DD456E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013224" w14:paraId="0A6CF58B" w14:textId="77777777">
        <w:trPr>
          <w:trHeight w:val="201"/>
        </w:trPr>
        <w:tc>
          <w:tcPr>
            <w:tcW w:w="3107" w:type="dxa"/>
          </w:tcPr>
          <w:p w14:paraId="7A28CDD2" w14:textId="77777777" w:rsidR="00013224" w:rsidRDefault="00DD456E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1114798A" w14:textId="77777777" w:rsidR="00013224" w:rsidRDefault="00013224">
      <w:pPr>
        <w:spacing w:line="182" w:lineRule="exact"/>
        <w:rPr>
          <w:sz w:val="18"/>
        </w:rPr>
        <w:sectPr w:rsidR="00013224">
          <w:pgSz w:w="11910" w:h="16850"/>
          <w:pgMar w:top="1260" w:right="280" w:bottom="280" w:left="1020" w:header="799" w:footer="0" w:gutter="0"/>
          <w:cols w:space="720"/>
        </w:sectPr>
      </w:pPr>
    </w:p>
    <w:p w14:paraId="598764C5" w14:textId="77777777" w:rsidR="00013224" w:rsidRDefault="00013224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013224" w14:paraId="51E9C8CC" w14:textId="77777777">
        <w:trPr>
          <w:trHeight w:val="254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3A31B7E7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2068E6B2" w14:textId="77777777" w:rsidR="00013224" w:rsidRDefault="00DD45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736702F8" w14:textId="77777777" w:rsidR="00013224" w:rsidRDefault="00013224">
            <w:pPr>
              <w:pStyle w:val="TableParagraph"/>
              <w:rPr>
                <w:sz w:val="16"/>
              </w:rPr>
            </w:pPr>
          </w:p>
        </w:tc>
      </w:tr>
    </w:tbl>
    <w:p w14:paraId="10C918BF" w14:textId="77777777" w:rsidR="00013224" w:rsidRDefault="00013224">
      <w:pPr>
        <w:pStyle w:val="a3"/>
        <w:spacing w:before="9"/>
        <w:rPr>
          <w:sz w:val="27"/>
        </w:rPr>
      </w:pPr>
    </w:p>
    <w:p w14:paraId="0DC71AAD" w14:textId="77777777" w:rsidR="00013224" w:rsidRDefault="00DD456E">
      <w:pPr>
        <w:spacing w:before="93" w:line="482" w:lineRule="auto"/>
        <w:ind w:left="610" w:right="5386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2A5716AC" w14:textId="77777777" w:rsidR="00013224" w:rsidRDefault="00DD456E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A0D8452" w14:textId="77777777" w:rsidR="00013224" w:rsidRDefault="00013224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2"/>
        <w:gridCol w:w="1194"/>
        <w:gridCol w:w="1276"/>
        <w:gridCol w:w="3971"/>
      </w:tblGrid>
      <w:tr w:rsidR="00013224" w14:paraId="68BFFCDC" w14:textId="77777777">
        <w:trPr>
          <w:trHeight w:val="551"/>
        </w:trPr>
        <w:tc>
          <w:tcPr>
            <w:tcW w:w="1844" w:type="dxa"/>
          </w:tcPr>
          <w:p w14:paraId="239A34B4" w14:textId="77777777" w:rsidR="00013224" w:rsidRDefault="00DD456E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6DE49AFB" w14:textId="77777777" w:rsidR="00013224" w:rsidRDefault="00DD456E">
            <w:pPr>
              <w:pStyle w:val="TableParagraph"/>
              <w:spacing w:line="181" w:lineRule="exact"/>
              <w:ind w:left="83" w:right="7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761A74DC" w14:textId="77777777" w:rsidR="00013224" w:rsidRDefault="00DD456E">
            <w:pPr>
              <w:pStyle w:val="TableParagraph"/>
              <w:spacing w:line="182" w:lineRule="exact"/>
              <w:ind w:left="88" w:right="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7002087E" w14:textId="77777777" w:rsidR="00013224" w:rsidRDefault="00DD456E">
            <w:pPr>
              <w:pStyle w:val="TableParagraph"/>
              <w:spacing w:line="181" w:lineRule="exact"/>
              <w:ind w:left="60" w:right="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190CAB42" w14:textId="77777777" w:rsidR="00013224" w:rsidRDefault="00DD456E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1612C298" w14:textId="77777777" w:rsidR="00013224" w:rsidRDefault="00DD456E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3224" w14:paraId="7EDECE9F" w14:textId="77777777">
        <w:trPr>
          <w:trHeight w:val="369"/>
        </w:trPr>
        <w:tc>
          <w:tcPr>
            <w:tcW w:w="1844" w:type="dxa"/>
          </w:tcPr>
          <w:p w14:paraId="2854743E" w14:textId="77777777" w:rsidR="00013224" w:rsidRDefault="00DD45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4AFC2CB7" w14:textId="77777777" w:rsidR="00013224" w:rsidRDefault="00DD456E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474C392E" w14:textId="77777777" w:rsidR="00013224" w:rsidRDefault="00DD45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23A653D" w14:textId="77777777" w:rsidR="00013224" w:rsidRDefault="00DD456E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54AB299" w14:textId="77777777" w:rsidR="00013224" w:rsidRDefault="00DD456E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3DB25E77" w14:textId="77777777" w:rsidR="00013224" w:rsidRDefault="00DD45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013224" w:rsidRPr="00CB7833" w14:paraId="39B41E7F" w14:textId="77777777">
        <w:trPr>
          <w:trHeight w:val="366"/>
        </w:trPr>
        <w:tc>
          <w:tcPr>
            <w:tcW w:w="1844" w:type="dxa"/>
          </w:tcPr>
          <w:p w14:paraId="44A9B055" w14:textId="77777777" w:rsidR="00013224" w:rsidRDefault="00DD45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3CDE8F69" w14:textId="77777777" w:rsidR="00013224" w:rsidRDefault="00DD456E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41308384" w14:textId="77777777" w:rsidR="00013224" w:rsidRDefault="00DD45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D3226A8" w14:textId="77777777" w:rsidR="00013224" w:rsidRDefault="00DD456E">
            <w:pPr>
              <w:pStyle w:val="TableParagraph"/>
              <w:spacing w:line="178" w:lineRule="exact"/>
              <w:ind w:left="60" w:right="157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7.340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801F4B8" w14:textId="77777777" w:rsidR="00013224" w:rsidRDefault="00DD456E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4E15E9B8" w14:textId="77777777" w:rsidR="00013224" w:rsidRPr="00F4570C" w:rsidRDefault="00DD456E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OECD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Guideline</w:t>
            </w:r>
            <w:r w:rsidRPr="00F4570C">
              <w:rPr>
                <w:spacing w:val="-5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401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(Acute</w:t>
            </w:r>
            <w:r w:rsidRPr="00F4570C">
              <w:rPr>
                <w:spacing w:val="-5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Oral</w:t>
            </w:r>
            <w:r w:rsidRPr="00F4570C">
              <w:rPr>
                <w:spacing w:val="-5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4E02C221" w14:textId="77777777" w:rsidR="00013224" w:rsidRPr="00F4570C" w:rsidRDefault="00013224">
      <w:pPr>
        <w:pStyle w:val="a3"/>
        <w:spacing w:before="1"/>
        <w:rPr>
          <w:sz w:val="20"/>
          <w:lang w:val="en-US"/>
        </w:rPr>
      </w:pPr>
    </w:p>
    <w:p w14:paraId="5ADE5D94" w14:textId="77777777" w:rsidR="00013224" w:rsidRDefault="00DD456E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1FB8DEB2" w14:textId="77777777" w:rsidR="00013224" w:rsidRDefault="00013224">
      <w:pPr>
        <w:pStyle w:val="a3"/>
        <w:spacing w:before="6"/>
        <w:rPr>
          <w:b/>
          <w:sz w:val="17"/>
        </w:rPr>
      </w:pPr>
    </w:p>
    <w:p w14:paraId="124403AC" w14:textId="77777777" w:rsidR="00013224" w:rsidRDefault="00DD456E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64D8904" w14:textId="77777777" w:rsidR="00013224" w:rsidRDefault="00013224">
      <w:pPr>
        <w:pStyle w:val="a3"/>
        <w:spacing w:before="6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013224" w14:paraId="312C391B" w14:textId="77777777">
        <w:trPr>
          <w:trHeight w:val="551"/>
        </w:trPr>
        <w:tc>
          <w:tcPr>
            <w:tcW w:w="1846" w:type="dxa"/>
          </w:tcPr>
          <w:p w14:paraId="778E4CBF" w14:textId="77777777" w:rsidR="00013224" w:rsidRDefault="00DD456E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2923239D" w14:textId="77777777" w:rsidR="00013224" w:rsidRDefault="00DD456E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441A0AFD" w14:textId="77777777" w:rsidR="00013224" w:rsidRDefault="00DD456E">
            <w:pPr>
              <w:pStyle w:val="TableParagraph"/>
              <w:spacing w:line="165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3624544B" w14:textId="77777777" w:rsidR="00013224" w:rsidRDefault="00DD456E">
            <w:pPr>
              <w:pStyle w:val="TableParagraph"/>
              <w:spacing w:line="181" w:lineRule="exact"/>
              <w:ind w:left="60" w:right="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2AC2868E" w14:textId="77777777" w:rsidR="00013224" w:rsidRDefault="00DD456E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03B0D01A" w14:textId="77777777" w:rsidR="00013224" w:rsidRDefault="00DD456E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3224" w14:paraId="1A6A4428" w14:textId="77777777">
        <w:trPr>
          <w:trHeight w:val="369"/>
        </w:trPr>
        <w:tc>
          <w:tcPr>
            <w:tcW w:w="1846" w:type="dxa"/>
          </w:tcPr>
          <w:p w14:paraId="08979B7A" w14:textId="77777777" w:rsidR="00013224" w:rsidRDefault="00DD45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3B34428E" w14:textId="77777777" w:rsidR="00013224" w:rsidRDefault="00DD456E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92" w:type="dxa"/>
          </w:tcPr>
          <w:p w14:paraId="5EEA1401" w14:textId="77777777" w:rsidR="00013224" w:rsidRDefault="00DD45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50E6312" w14:textId="77777777" w:rsidR="00013224" w:rsidRDefault="00DD456E">
            <w:pPr>
              <w:pStyle w:val="TableParagraph"/>
              <w:spacing w:line="178" w:lineRule="exact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3FB9B48" w14:textId="77777777" w:rsidR="00013224" w:rsidRDefault="00DD45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3971" w:type="dxa"/>
          </w:tcPr>
          <w:p w14:paraId="0680E8A9" w14:textId="77777777" w:rsidR="00013224" w:rsidRDefault="00DD45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  <w:tr w:rsidR="00013224" w14:paraId="19026D4E" w14:textId="77777777">
        <w:trPr>
          <w:trHeight w:val="551"/>
        </w:trPr>
        <w:tc>
          <w:tcPr>
            <w:tcW w:w="1846" w:type="dxa"/>
          </w:tcPr>
          <w:p w14:paraId="79C5852D" w14:textId="77777777" w:rsidR="00013224" w:rsidRDefault="00DD456E">
            <w:pPr>
              <w:pStyle w:val="TableParagraph"/>
              <w:ind w:left="71" w:right="52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2992F69A" w14:textId="77777777" w:rsidR="00013224" w:rsidRDefault="00DD456E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92" w:type="dxa"/>
          </w:tcPr>
          <w:p w14:paraId="060B311D" w14:textId="77777777" w:rsidR="00013224" w:rsidRDefault="00DD45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667DDBA" w14:textId="77777777" w:rsidR="00013224" w:rsidRDefault="00DD456E">
            <w:pPr>
              <w:pStyle w:val="TableParagraph"/>
              <w:spacing w:line="178" w:lineRule="exact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09B2319E" w14:textId="77777777" w:rsidR="00013224" w:rsidRDefault="00DD45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1426366B" w14:textId="77777777" w:rsidR="00013224" w:rsidRDefault="00DD45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Limit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Test</w:t>
            </w:r>
            <w:proofErr w:type="spellEnd"/>
          </w:p>
        </w:tc>
      </w:tr>
      <w:tr w:rsidR="00013224" w:rsidRPr="00CB7833" w14:paraId="3D00F341" w14:textId="77777777">
        <w:trPr>
          <w:trHeight w:val="366"/>
        </w:trPr>
        <w:tc>
          <w:tcPr>
            <w:tcW w:w="1846" w:type="dxa"/>
          </w:tcPr>
          <w:p w14:paraId="0D28194A" w14:textId="77777777" w:rsidR="00013224" w:rsidRDefault="00DD45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565ED817" w14:textId="77777777" w:rsidR="00013224" w:rsidRDefault="00DD456E">
            <w:pPr>
              <w:pStyle w:val="TableParagraph"/>
              <w:spacing w:before="1" w:line="16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92" w:type="dxa"/>
          </w:tcPr>
          <w:p w14:paraId="0F94CAA4" w14:textId="77777777" w:rsidR="00013224" w:rsidRDefault="00DD45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A2EB8B6" w14:textId="77777777" w:rsidR="00013224" w:rsidRDefault="00DD456E">
            <w:pPr>
              <w:pStyle w:val="TableParagraph"/>
              <w:spacing w:line="178" w:lineRule="exact"/>
              <w:ind w:left="60" w:right="156"/>
              <w:jc w:val="center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2.500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4D7114BA" w14:textId="77777777" w:rsidR="00013224" w:rsidRDefault="00DD45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06351205" w14:textId="77777777" w:rsidR="00013224" w:rsidRPr="00F4570C" w:rsidRDefault="00DD456E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OECD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Guideline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402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(Acute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Dermal</w:t>
            </w:r>
            <w:r w:rsidRPr="00F4570C">
              <w:rPr>
                <w:spacing w:val="-5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6880C93F" w14:textId="77777777" w:rsidR="00013224" w:rsidRPr="00F4570C" w:rsidRDefault="00013224">
      <w:pPr>
        <w:pStyle w:val="a3"/>
        <w:spacing w:before="2"/>
        <w:rPr>
          <w:sz w:val="20"/>
          <w:lang w:val="en-US"/>
        </w:rPr>
      </w:pPr>
    </w:p>
    <w:p w14:paraId="2FB55E6A" w14:textId="77777777" w:rsidR="00013224" w:rsidRDefault="00DD456E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5BF3CAE5" w14:textId="77777777" w:rsidR="00013224" w:rsidRDefault="00013224">
      <w:pPr>
        <w:pStyle w:val="a3"/>
        <w:spacing w:before="8"/>
        <w:rPr>
          <w:b/>
          <w:sz w:val="17"/>
        </w:rPr>
      </w:pPr>
    </w:p>
    <w:p w14:paraId="32BB8A7C" w14:textId="77777777" w:rsidR="00013224" w:rsidRDefault="00DD456E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FBC81F9" w14:textId="77777777" w:rsidR="00013224" w:rsidRDefault="00013224">
      <w:pPr>
        <w:pStyle w:val="a3"/>
        <w:rPr>
          <w:sz w:val="20"/>
        </w:rPr>
      </w:pPr>
    </w:p>
    <w:p w14:paraId="5DD31FDF" w14:textId="77777777" w:rsidR="00013224" w:rsidRDefault="00013224">
      <w:pPr>
        <w:pStyle w:val="a3"/>
        <w:spacing w:before="5"/>
        <w:rPr>
          <w:sz w:val="16"/>
        </w:rPr>
      </w:pPr>
    </w:p>
    <w:p w14:paraId="077A95DE" w14:textId="77777777" w:rsidR="00013224" w:rsidRDefault="00DD456E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04D40FB0" w14:textId="77777777" w:rsidR="00013224" w:rsidRDefault="00013224">
      <w:pPr>
        <w:pStyle w:val="a3"/>
        <w:spacing w:before="5"/>
        <w:rPr>
          <w:b/>
          <w:sz w:val="17"/>
        </w:rPr>
      </w:pPr>
    </w:p>
    <w:p w14:paraId="566A8297" w14:textId="77777777" w:rsidR="00013224" w:rsidRDefault="00DD456E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3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F20C8C6" w14:textId="77777777" w:rsidR="00013224" w:rsidRDefault="00013224">
      <w:pPr>
        <w:pStyle w:val="a3"/>
        <w:spacing w:before="6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51"/>
        <w:gridCol w:w="1276"/>
        <w:gridCol w:w="3971"/>
      </w:tblGrid>
      <w:tr w:rsidR="00013224" w14:paraId="5ED0B537" w14:textId="77777777">
        <w:trPr>
          <w:trHeight w:val="551"/>
        </w:trPr>
        <w:tc>
          <w:tcPr>
            <w:tcW w:w="1844" w:type="dxa"/>
          </w:tcPr>
          <w:p w14:paraId="37C33FAD" w14:textId="77777777" w:rsidR="00013224" w:rsidRDefault="00DD456E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586EB154" w14:textId="77777777" w:rsidR="00013224" w:rsidRDefault="00DD456E">
            <w:pPr>
              <w:pStyle w:val="TableParagraph"/>
              <w:spacing w:line="181" w:lineRule="exact"/>
              <w:ind w:left="65" w:right="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2995C96B" w14:textId="77777777" w:rsidR="00013224" w:rsidRDefault="00DD456E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25CE8E8" w14:textId="77777777" w:rsidR="00013224" w:rsidRDefault="00DD456E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716000B8" w14:textId="77777777" w:rsidR="00013224" w:rsidRDefault="00DD456E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0B08772D" w14:textId="77777777" w:rsidR="00013224" w:rsidRDefault="00DD456E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3224" w:rsidRPr="00CB7833" w14:paraId="000588FF" w14:textId="77777777">
        <w:trPr>
          <w:trHeight w:val="369"/>
        </w:trPr>
        <w:tc>
          <w:tcPr>
            <w:tcW w:w="1844" w:type="dxa"/>
          </w:tcPr>
          <w:p w14:paraId="07C4DDD8" w14:textId="77777777" w:rsidR="00013224" w:rsidRDefault="00DD45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267F594C" w14:textId="77777777" w:rsidR="00013224" w:rsidRDefault="00DD456E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</w:tcPr>
          <w:p w14:paraId="7E918A6D" w14:textId="77777777" w:rsidR="00013224" w:rsidRDefault="00DD456E">
            <w:pPr>
              <w:pStyle w:val="TableParagraph"/>
              <w:spacing w:line="178" w:lineRule="exact"/>
              <w:ind w:left="65" w:right="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Раздражитель</w:t>
            </w:r>
          </w:p>
        </w:tc>
        <w:tc>
          <w:tcPr>
            <w:tcW w:w="851" w:type="dxa"/>
          </w:tcPr>
          <w:p w14:paraId="3078854A" w14:textId="77777777" w:rsidR="00013224" w:rsidRDefault="00DD45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1A9E2DF2" w14:textId="77777777" w:rsidR="00013224" w:rsidRDefault="00DD456E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41554A05" w14:textId="77777777" w:rsidR="00013224" w:rsidRPr="00F4570C" w:rsidRDefault="00DD456E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OECD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Guideline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404</w:t>
            </w:r>
            <w:r w:rsidRPr="00F4570C">
              <w:rPr>
                <w:spacing w:val="-5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(Acute</w:t>
            </w:r>
            <w:r w:rsidRPr="00F4570C">
              <w:rPr>
                <w:spacing w:val="-7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Dermal</w:t>
            </w:r>
            <w:r w:rsidRPr="00F4570C">
              <w:rPr>
                <w:spacing w:val="-5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Irritation</w:t>
            </w:r>
            <w:r w:rsidRPr="00F4570C">
              <w:rPr>
                <w:spacing w:val="-5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/</w:t>
            </w:r>
            <w:r w:rsidRPr="00F4570C">
              <w:rPr>
                <w:spacing w:val="-5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6F6556AE" w14:textId="77777777" w:rsidR="00013224" w:rsidRPr="00F4570C" w:rsidRDefault="00013224">
      <w:pPr>
        <w:pStyle w:val="a3"/>
        <w:spacing w:before="9"/>
        <w:rPr>
          <w:sz w:val="19"/>
          <w:lang w:val="en-US"/>
        </w:rPr>
      </w:pPr>
    </w:p>
    <w:p w14:paraId="1DBB4C52" w14:textId="77777777" w:rsidR="00013224" w:rsidRDefault="00DD456E">
      <w:pPr>
        <w:spacing w:before="1"/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356BB7D6" w14:textId="77777777" w:rsidR="00013224" w:rsidRDefault="00013224">
      <w:pPr>
        <w:pStyle w:val="a3"/>
        <w:spacing w:before="7"/>
        <w:rPr>
          <w:b/>
          <w:sz w:val="17"/>
        </w:rPr>
      </w:pPr>
    </w:p>
    <w:p w14:paraId="0078629D" w14:textId="77777777" w:rsidR="00013224" w:rsidRDefault="00DD456E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56BDAA8" w14:textId="77777777" w:rsidR="00013224" w:rsidRDefault="00013224">
      <w:pPr>
        <w:pStyle w:val="a3"/>
        <w:spacing w:before="6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35"/>
        <w:gridCol w:w="849"/>
        <w:gridCol w:w="1277"/>
        <w:gridCol w:w="3970"/>
      </w:tblGrid>
      <w:tr w:rsidR="00013224" w14:paraId="6683F6AB" w14:textId="77777777">
        <w:trPr>
          <w:trHeight w:val="552"/>
        </w:trPr>
        <w:tc>
          <w:tcPr>
            <w:tcW w:w="1844" w:type="dxa"/>
          </w:tcPr>
          <w:p w14:paraId="35B02CA9" w14:textId="77777777" w:rsidR="00013224" w:rsidRDefault="00DD456E">
            <w:pPr>
              <w:pStyle w:val="TableParagraph"/>
              <w:spacing w:line="237" w:lineRule="auto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42AE1544" w14:textId="77777777" w:rsidR="00013224" w:rsidRDefault="00DD456E">
            <w:pPr>
              <w:pStyle w:val="TableParagraph"/>
              <w:spacing w:line="181" w:lineRule="exact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2B72A6F9" w14:textId="77777777" w:rsidR="00013224" w:rsidRDefault="00DD456E">
            <w:pPr>
              <w:pStyle w:val="TableParagraph"/>
              <w:spacing w:line="237" w:lineRule="auto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687C6D0E" w14:textId="77777777" w:rsidR="00013224" w:rsidRDefault="00DD456E">
            <w:pPr>
              <w:pStyle w:val="TableParagraph"/>
              <w:spacing w:line="168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0870A0AF" w14:textId="77777777" w:rsidR="00013224" w:rsidRDefault="00DD456E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63D110F2" w14:textId="77777777" w:rsidR="00013224" w:rsidRDefault="00DD456E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3224" w:rsidRPr="00CB7833" w14:paraId="67D22236" w14:textId="77777777">
        <w:trPr>
          <w:trHeight w:val="176"/>
        </w:trPr>
        <w:tc>
          <w:tcPr>
            <w:tcW w:w="1844" w:type="dxa"/>
            <w:tcBorders>
              <w:bottom w:val="nil"/>
            </w:tcBorders>
          </w:tcPr>
          <w:p w14:paraId="6F9AE765" w14:textId="77777777" w:rsidR="00013224" w:rsidRDefault="00DD456E">
            <w:pPr>
              <w:pStyle w:val="TableParagraph"/>
              <w:spacing w:line="157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</w:tc>
        <w:tc>
          <w:tcPr>
            <w:tcW w:w="1135" w:type="dxa"/>
            <w:tcBorders>
              <w:bottom w:val="nil"/>
            </w:tcBorders>
          </w:tcPr>
          <w:p w14:paraId="24ABEF66" w14:textId="77777777" w:rsidR="00013224" w:rsidRDefault="00DD456E">
            <w:pPr>
              <w:pStyle w:val="TableParagraph"/>
              <w:spacing w:line="157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Category</w:t>
            </w:r>
            <w:proofErr w:type="spellEnd"/>
            <w:r>
              <w:rPr>
                <w:spacing w:val="-10"/>
                <w:sz w:val="16"/>
              </w:rPr>
              <w:t xml:space="preserve"> 1</w:t>
            </w:r>
          </w:p>
        </w:tc>
        <w:tc>
          <w:tcPr>
            <w:tcW w:w="849" w:type="dxa"/>
            <w:vMerge w:val="restart"/>
          </w:tcPr>
          <w:p w14:paraId="730BF07F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14:paraId="2C162D2D" w14:textId="77777777" w:rsidR="00013224" w:rsidRDefault="00DD456E">
            <w:pPr>
              <w:pStyle w:val="TableParagraph"/>
              <w:spacing w:line="157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  <w:tcBorders>
              <w:bottom w:val="nil"/>
            </w:tcBorders>
          </w:tcPr>
          <w:p w14:paraId="69CFE6B2" w14:textId="77777777" w:rsidR="00013224" w:rsidRPr="00F4570C" w:rsidRDefault="00DD456E">
            <w:pPr>
              <w:pStyle w:val="TableParagraph"/>
              <w:spacing w:line="157" w:lineRule="exact"/>
              <w:ind w:left="70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OECD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Guideline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405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(Acute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Eye</w:t>
            </w:r>
            <w:r w:rsidRPr="00F4570C">
              <w:rPr>
                <w:spacing w:val="-4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Irritation</w:t>
            </w:r>
            <w:r w:rsidRPr="00F4570C">
              <w:rPr>
                <w:spacing w:val="-4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/</w:t>
            </w:r>
            <w:r w:rsidRPr="00F4570C">
              <w:rPr>
                <w:spacing w:val="-5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Corrosion)</w:t>
            </w:r>
          </w:p>
        </w:tc>
      </w:tr>
      <w:tr w:rsidR="00013224" w14:paraId="6EDA351B" w14:textId="77777777">
        <w:trPr>
          <w:trHeight w:val="173"/>
        </w:trPr>
        <w:tc>
          <w:tcPr>
            <w:tcW w:w="1844" w:type="dxa"/>
            <w:tcBorders>
              <w:top w:val="nil"/>
              <w:bottom w:val="nil"/>
            </w:tcBorders>
          </w:tcPr>
          <w:p w14:paraId="037772DF" w14:textId="77777777" w:rsidR="00013224" w:rsidRDefault="00DD456E"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187E9527" w14:textId="77777777" w:rsidR="00013224" w:rsidRDefault="00DD456E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irreversible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4B2CBF3A" w14:textId="77777777" w:rsidR="00013224" w:rsidRDefault="0001322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EB0E78B" w14:textId="77777777" w:rsidR="00013224" w:rsidRDefault="00013224">
            <w:pPr>
              <w:pStyle w:val="TableParagraph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33AF804F" w14:textId="77777777" w:rsidR="00013224" w:rsidRDefault="00013224">
            <w:pPr>
              <w:pStyle w:val="TableParagraph"/>
              <w:rPr>
                <w:sz w:val="10"/>
              </w:rPr>
            </w:pPr>
          </w:p>
        </w:tc>
      </w:tr>
      <w:tr w:rsidR="00013224" w14:paraId="50D68683" w14:textId="77777777">
        <w:trPr>
          <w:trHeight w:val="173"/>
        </w:trPr>
        <w:tc>
          <w:tcPr>
            <w:tcW w:w="1844" w:type="dxa"/>
            <w:tcBorders>
              <w:top w:val="nil"/>
              <w:bottom w:val="nil"/>
            </w:tcBorders>
          </w:tcPr>
          <w:p w14:paraId="443447EA" w14:textId="77777777" w:rsidR="00013224" w:rsidRDefault="00013224">
            <w:pPr>
              <w:pStyle w:val="TableParagraph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14:paraId="24B7C6A2" w14:textId="77777777" w:rsidR="00013224" w:rsidRDefault="00DD456E">
            <w:pPr>
              <w:pStyle w:val="TableParagraph"/>
              <w:spacing w:line="154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effects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the</w:t>
            </w:r>
            <w:proofErr w:type="spellEnd"/>
          </w:p>
        </w:tc>
        <w:tc>
          <w:tcPr>
            <w:tcW w:w="849" w:type="dxa"/>
            <w:vMerge/>
            <w:tcBorders>
              <w:top w:val="nil"/>
            </w:tcBorders>
          </w:tcPr>
          <w:p w14:paraId="394BFA89" w14:textId="77777777" w:rsidR="00013224" w:rsidRDefault="0001322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32D730C3" w14:textId="77777777" w:rsidR="00013224" w:rsidRDefault="00013224">
            <w:pPr>
              <w:pStyle w:val="TableParagraph"/>
              <w:rPr>
                <w:sz w:val="1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04767E43" w14:textId="77777777" w:rsidR="00013224" w:rsidRDefault="00013224">
            <w:pPr>
              <w:pStyle w:val="TableParagraph"/>
              <w:rPr>
                <w:sz w:val="10"/>
              </w:rPr>
            </w:pPr>
          </w:p>
        </w:tc>
      </w:tr>
      <w:tr w:rsidR="00013224" w14:paraId="325FBD38" w14:textId="77777777">
        <w:trPr>
          <w:trHeight w:val="182"/>
        </w:trPr>
        <w:tc>
          <w:tcPr>
            <w:tcW w:w="1844" w:type="dxa"/>
            <w:tcBorders>
              <w:top w:val="nil"/>
            </w:tcBorders>
          </w:tcPr>
          <w:p w14:paraId="50F335F1" w14:textId="77777777" w:rsidR="00013224" w:rsidRDefault="00013224">
            <w:pPr>
              <w:pStyle w:val="TableParagraph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14:paraId="1D693D0A" w14:textId="77777777" w:rsidR="00013224" w:rsidRDefault="00DD456E"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eye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69575DFB" w14:textId="77777777" w:rsidR="00013224" w:rsidRDefault="0001322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57BD4C9C" w14:textId="77777777" w:rsidR="00013224" w:rsidRDefault="00013224">
            <w:pPr>
              <w:pStyle w:val="TableParagraph"/>
              <w:rPr>
                <w:sz w:val="1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1430E221" w14:textId="77777777" w:rsidR="00013224" w:rsidRDefault="00013224">
            <w:pPr>
              <w:pStyle w:val="TableParagraph"/>
              <w:rPr>
                <w:sz w:val="12"/>
              </w:rPr>
            </w:pPr>
          </w:p>
        </w:tc>
      </w:tr>
    </w:tbl>
    <w:p w14:paraId="1DEACDC9" w14:textId="77777777" w:rsidR="00013224" w:rsidRDefault="00013224">
      <w:pPr>
        <w:pStyle w:val="a3"/>
        <w:spacing w:before="2"/>
        <w:rPr>
          <w:sz w:val="20"/>
        </w:rPr>
      </w:pPr>
    </w:p>
    <w:p w14:paraId="53E55396" w14:textId="77777777" w:rsidR="00013224" w:rsidRDefault="00DD456E">
      <w:pPr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1FC48AD8" w14:textId="77777777" w:rsidR="00013224" w:rsidRDefault="00013224">
      <w:pPr>
        <w:pStyle w:val="a3"/>
        <w:spacing w:before="6"/>
        <w:rPr>
          <w:b/>
          <w:sz w:val="17"/>
        </w:rPr>
      </w:pPr>
    </w:p>
    <w:p w14:paraId="520F42C8" w14:textId="77777777" w:rsidR="00013224" w:rsidRDefault="00DD456E">
      <w:pPr>
        <w:pStyle w:val="a3"/>
        <w:spacing w:line="477" w:lineRule="auto"/>
        <w:ind w:left="610" w:right="1366"/>
      </w:pPr>
      <w:proofErr w:type="spellStart"/>
      <w:r>
        <w:t>Востановленный</w:t>
      </w:r>
      <w:proofErr w:type="spellEnd"/>
      <w:r>
        <w:rPr>
          <w:spacing w:val="-2"/>
        </w:rPr>
        <w:t xml:space="preserve"> </w:t>
      </w:r>
      <w:r>
        <w:t>хромат.</w:t>
      </w:r>
      <w:r>
        <w:rPr>
          <w:spacing w:val="3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обозначению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вызывающего</w:t>
      </w:r>
      <w:r>
        <w:rPr>
          <w:spacing w:val="-3"/>
        </w:rPr>
        <w:t xml:space="preserve"> </w:t>
      </w:r>
      <w:r>
        <w:t>чувствительность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коже Данные недоступны.</w:t>
      </w:r>
    </w:p>
    <w:p w14:paraId="2E81C2FB" w14:textId="77777777" w:rsidR="00013224" w:rsidRDefault="00013224">
      <w:pPr>
        <w:spacing w:line="477" w:lineRule="auto"/>
        <w:sectPr w:rsidR="00013224">
          <w:pgSz w:w="11910" w:h="16850"/>
          <w:pgMar w:top="1260" w:right="280" w:bottom="280" w:left="1020" w:header="799" w:footer="0" w:gutter="0"/>
          <w:cols w:space="720"/>
        </w:sectPr>
      </w:pPr>
    </w:p>
    <w:p w14:paraId="4321E63C" w14:textId="77777777" w:rsidR="00013224" w:rsidRDefault="00013224">
      <w:pPr>
        <w:pStyle w:val="a3"/>
        <w:spacing w:before="11"/>
        <w:rPr>
          <w:sz w:val="29"/>
        </w:rPr>
      </w:pPr>
    </w:p>
    <w:p w14:paraId="068A577A" w14:textId="77777777" w:rsidR="00013224" w:rsidRDefault="00DD456E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044AA855" w14:textId="77777777" w:rsidR="00013224" w:rsidRDefault="00013224">
      <w:pPr>
        <w:pStyle w:val="a3"/>
        <w:spacing w:before="8"/>
        <w:rPr>
          <w:b/>
          <w:sz w:val="17"/>
        </w:rPr>
      </w:pPr>
    </w:p>
    <w:p w14:paraId="3F288385" w14:textId="77777777" w:rsidR="00013224" w:rsidRDefault="00DD456E">
      <w:pPr>
        <w:pStyle w:val="a3"/>
        <w:ind w:left="610" w:right="1072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04A5977" w14:textId="77777777" w:rsidR="00013224" w:rsidRDefault="00013224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152"/>
        <w:gridCol w:w="1440"/>
        <w:gridCol w:w="1377"/>
        <w:gridCol w:w="1133"/>
        <w:gridCol w:w="2129"/>
      </w:tblGrid>
      <w:tr w:rsidR="00013224" w14:paraId="0265D714" w14:textId="77777777">
        <w:trPr>
          <w:trHeight w:val="736"/>
        </w:trPr>
        <w:tc>
          <w:tcPr>
            <w:tcW w:w="1844" w:type="dxa"/>
          </w:tcPr>
          <w:p w14:paraId="0F56DD09" w14:textId="77777777" w:rsidR="00013224" w:rsidRDefault="00DD456E">
            <w:pPr>
              <w:pStyle w:val="TableParagraph"/>
              <w:ind w:left="71"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126A5B98" w14:textId="77777777" w:rsidR="00013224" w:rsidRDefault="00DD456E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154887F9" w14:textId="77777777" w:rsidR="00013224" w:rsidRDefault="00DD456E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1A952650" w14:textId="77777777" w:rsidR="00013224" w:rsidRDefault="00DD456E">
            <w:pPr>
              <w:pStyle w:val="TableParagraph"/>
              <w:spacing w:before="1"/>
              <w:ind w:left="71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66EB9025" w14:textId="77777777" w:rsidR="00013224" w:rsidRDefault="00DD456E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7605C769" w14:textId="77777777" w:rsidR="00013224" w:rsidRDefault="00DD456E">
            <w:pPr>
              <w:pStyle w:val="TableParagraph"/>
              <w:spacing w:line="182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56BFFD88" w14:textId="77777777" w:rsidR="00013224" w:rsidRDefault="00DD456E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1E6E23F3" w14:textId="77777777" w:rsidR="00013224" w:rsidRDefault="00DD456E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3224" w:rsidRPr="00CB7833" w14:paraId="5DFB6AF6" w14:textId="77777777">
        <w:trPr>
          <w:trHeight w:val="551"/>
        </w:trPr>
        <w:tc>
          <w:tcPr>
            <w:tcW w:w="1844" w:type="dxa"/>
          </w:tcPr>
          <w:p w14:paraId="17F8DDC7" w14:textId="77777777" w:rsidR="00013224" w:rsidRDefault="00DD456E">
            <w:pPr>
              <w:pStyle w:val="TableParagraph"/>
              <w:ind w:left="69" w:right="465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1152" w:type="dxa"/>
          </w:tcPr>
          <w:p w14:paraId="4160E806" w14:textId="77777777" w:rsidR="00013224" w:rsidRDefault="00DD45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3DB1F8A9" w14:textId="77777777" w:rsidR="00013224" w:rsidRPr="00F4570C" w:rsidRDefault="00DD456E">
            <w:pPr>
              <w:pStyle w:val="TableParagraph"/>
              <w:ind w:left="71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bacterial</w:t>
            </w:r>
            <w:r w:rsidRPr="00F4570C">
              <w:rPr>
                <w:spacing w:val="-3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reverse</w:t>
            </w:r>
            <w:r w:rsidRPr="00F4570C">
              <w:rPr>
                <w:spacing w:val="4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mutation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assay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(</w:t>
            </w:r>
            <w:proofErr w:type="spellStart"/>
            <w:r w:rsidRPr="00F4570C">
              <w:rPr>
                <w:sz w:val="16"/>
                <w:lang w:val="en-US"/>
              </w:rPr>
              <w:t>e.g</w:t>
            </w:r>
            <w:proofErr w:type="spellEnd"/>
          </w:p>
          <w:p w14:paraId="6F9D33FF" w14:textId="77777777" w:rsidR="00013224" w:rsidRDefault="00DD456E">
            <w:pPr>
              <w:pStyle w:val="TableParagraph"/>
              <w:spacing w:line="168" w:lineRule="exact"/>
              <w:ind w:left="71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7CE0BE36" w14:textId="77777777" w:rsidR="00013224" w:rsidRDefault="00DD45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54EE1221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4C3A6736" w14:textId="77777777" w:rsidR="00013224" w:rsidRPr="00F4570C" w:rsidRDefault="00DD456E">
            <w:pPr>
              <w:pStyle w:val="TableParagraph"/>
              <w:ind w:left="72" w:right="49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OECD Guideline 471</w:t>
            </w:r>
            <w:r w:rsidRPr="00F4570C">
              <w:rPr>
                <w:spacing w:val="4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(Bacterial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Reverse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Mutation</w:t>
            </w:r>
          </w:p>
          <w:p w14:paraId="779659AE" w14:textId="77777777" w:rsidR="00013224" w:rsidRPr="00F4570C" w:rsidRDefault="00DD456E">
            <w:pPr>
              <w:pStyle w:val="TableParagraph"/>
              <w:spacing w:line="168" w:lineRule="exact"/>
              <w:ind w:left="72"/>
              <w:rPr>
                <w:sz w:val="16"/>
                <w:lang w:val="en-US"/>
              </w:rPr>
            </w:pPr>
            <w:r w:rsidRPr="00F4570C">
              <w:rPr>
                <w:spacing w:val="-2"/>
                <w:sz w:val="16"/>
                <w:lang w:val="en-US"/>
              </w:rPr>
              <w:t>Assay)</w:t>
            </w:r>
          </w:p>
        </w:tc>
      </w:tr>
    </w:tbl>
    <w:p w14:paraId="114337DC" w14:textId="77777777" w:rsidR="00013224" w:rsidRPr="00F4570C" w:rsidRDefault="00013224">
      <w:pPr>
        <w:pStyle w:val="a3"/>
        <w:spacing w:before="1"/>
        <w:rPr>
          <w:sz w:val="22"/>
          <w:lang w:val="en-US"/>
        </w:rPr>
      </w:pPr>
    </w:p>
    <w:p w14:paraId="5AC2BA41" w14:textId="77777777" w:rsidR="00013224" w:rsidRDefault="00DD456E">
      <w:pPr>
        <w:spacing w:before="1"/>
        <w:ind w:left="610"/>
        <w:rPr>
          <w:b/>
          <w:sz w:val="18"/>
        </w:rPr>
      </w:pPr>
      <w:proofErr w:type="spellStart"/>
      <w:r>
        <w:rPr>
          <w:b/>
          <w:spacing w:val="-2"/>
          <w:sz w:val="18"/>
        </w:rPr>
        <w:t>Канцирогенность</w:t>
      </w:r>
      <w:proofErr w:type="spellEnd"/>
    </w:p>
    <w:p w14:paraId="7B702674" w14:textId="77777777" w:rsidR="00013224" w:rsidRDefault="00013224">
      <w:pPr>
        <w:pStyle w:val="a3"/>
        <w:spacing w:before="5"/>
        <w:rPr>
          <w:b/>
          <w:sz w:val="17"/>
        </w:rPr>
      </w:pPr>
    </w:p>
    <w:p w14:paraId="18801DFD" w14:textId="77777777" w:rsidR="00013224" w:rsidRDefault="00DD456E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060B317B" w14:textId="77777777" w:rsidR="00013224" w:rsidRDefault="00013224">
      <w:pPr>
        <w:pStyle w:val="a3"/>
        <w:rPr>
          <w:sz w:val="20"/>
        </w:rPr>
      </w:pPr>
    </w:p>
    <w:p w14:paraId="7675E27E" w14:textId="77777777" w:rsidR="00013224" w:rsidRDefault="00013224">
      <w:pPr>
        <w:pStyle w:val="a3"/>
        <w:spacing w:before="6"/>
        <w:rPr>
          <w:sz w:val="20"/>
        </w:rPr>
      </w:pPr>
    </w:p>
    <w:p w14:paraId="237EFF6D" w14:textId="77777777" w:rsidR="00013224" w:rsidRDefault="00DD456E">
      <w:pPr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5A19B19E" w14:textId="77777777" w:rsidR="00013224" w:rsidRDefault="00013224">
      <w:pPr>
        <w:pStyle w:val="a3"/>
        <w:spacing w:before="8"/>
        <w:rPr>
          <w:b/>
          <w:sz w:val="17"/>
        </w:rPr>
      </w:pPr>
    </w:p>
    <w:p w14:paraId="26BFDD02" w14:textId="77777777" w:rsidR="00013224" w:rsidRDefault="00DD456E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98E4AB4" w14:textId="77777777" w:rsidR="00013224" w:rsidRDefault="00013224">
      <w:pPr>
        <w:pStyle w:val="a3"/>
        <w:rPr>
          <w:sz w:val="20"/>
        </w:rPr>
      </w:pPr>
    </w:p>
    <w:p w14:paraId="52D49EFA" w14:textId="77777777" w:rsidR="00013224" w:rsidRDefault="00013224">
      <w:pPr>
        <w:pStyle w:val="a3"/>
        <w:spacing w:before="4"/>
      </w:pPr>
    </w:p>
    <w:p w14:paraId="41E3B084" w14:textId="77777777" w:rsidR="00013224" w:rsidRDefault="00DD456E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56F78DAC" w14:textId="77777777" w:rsidR="00013224" w:rsidRDefault="00013224">
      <w:pPr>
        <w:pStyle w:val="a3"/>
        <w:spacing w:before="5"/>
        <w:rPr>
          <w:b/>
          <w:sz w:val="17"/>
        </w:rPr>
      </w:pPr>
    </w:p>
    <w:p w14:paraId="7202D187" w14:textId="77777777" w:rsidR="00013224" w:rsidRDefault="00DD456E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12D2445" w14:textId="77777777" w:rsidR="00013224" w:rsidRDefault="00013224">
      <w:pPr>
        <w:pStyle w:val="a3"/>
        <w:rPr>
          <w:sz w:val="20"/>
        </w:rPr>
      </w:pPr>
    </w:p>
    <w:p w14:paraId="6BD5718F" w14:textId="77777777" w:rsidR="00013224" w:rsidRDefault="00013224">
      <w:pPr>
        <w:pStyle w:val="a3"/>
        <w:spacing w:before="7"/>
      </w:pPr>
    </w:p>
    <w:p w14:paraId="76727CF2" w14:textId="77777777" w:rsidR="00013224" w:rsidRDefault="00DD456E">
      <w:pPr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213055D0" w14:textId="77777777" w:rsidR="00013224" w:rsidRDefault="00013224">
      <w:pPr>
        <w:pStyle w:val="a3"/>
        <w:spacing w:before="5"/>
        <w:rPr>
          <w:b/>
          <w:sz w:val="17"/>
        </w:rPr>
      </w:pPr>
    </w:p>
    <w:p w14:paraId="5658D6D1" w14:textId="77777777" w:rsidR="00013224" w:rsidRDefault="00DD456E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935E9FE" w14:textId="77777777" w:rsidR="00013224" w:rsidRDefault="00013224">
      <w:pPr>
        <w:pStyle w:val="a3"/>
        <w:rPr>
          <w:sz w:val="20"/>
        </w:rPr>
      </w:pPr>
    </w:p>
    <w:p w14:paraId="145E757D" w14:textId="77777777" w:rsidR="00013224" w:rsidRDefault="00013224">
      <w:pPr>
        <w:pStyle w:val="a3"/>
        <w:spacing w:before="7"/>
      </w:pPr>
    </w:p>
    <w:p w14:paraId="06CE0971" w14:textId="77777777" w:rsidR="00013224" w:rsidRDefault="00DD456E">
      <w:pPr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294CDD0A" w14:textId="77777777" w:rsidR="00013224" w:rsidRDefault="00013224">
      <w:pPr>
        <w:pStyle w:val="a3"/>
        <w:spacing w:before="6"/>
        <w:rPr>
          <w:b/>
          <w:sz w:val="17"/>
        </w:rPr>
      </w:pPr>
    </w:p>
    <w:p w14:paraId="04C889D3" w14:textId="77777777" w:rsidR="00013224" w:rsidRDefault="00DD456E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1C5C182E" w14:textId="77777777" w:rsidR="00013224" w:rsidRDefault="00013224">
      <w:pPr>
        <w:sectPr w:rsidR="00013224">
          <w:pgSz w:w="11910" w:h="16850"/>
          <w:pgMar w:top="1260" w:right="280" w:bottom="280" w:left="1020" w:header="799" w:footer="0" w:gutter="0"/>
          <w:cols w:space="720"/>
        </w:sectPr>
      </w:pPr>
    </w:p>
    <w:p w14:paraId="14185CDA" w14:textId="77777777" w:rsidR="00013224" w:rsidRDefault="00013224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013224" w14:paraId="4E9F433F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05AEDD42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206ADA16" w14:textId="77777777" w:rsidR="00013224" w:rsidRDefault="00DD456E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3E3D3ECE" w14:textId="77777777" w:rsidR="00013224" w:rsidRDefault="00013224">
            <w:pPr>
              <w:pStyle w:val="TableParagraph"/>
              <w:rPr>
                <w:sz w:val="16"/>
              </w:rPr>
            </w:pPr>
          </w:p>
        </w:tc>
      </w:tr>
    </w:tbl>
    <w:p w14:paraId="4EE39CA1" w14:textId="77777777" w:rsidR="00013224" w:rsidRDefault="00013224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488"/>
      </w:tblGrid>
      <w:tr w:rsidR="00013224" w14:paraId="5606B959" w14:textId="77777777">
        <w:trPr>
          <w:trHeight w:val="200"/>
        </w:trPr>
        <w:tc>
          <w:tcPr>
            <w:tcW w:w="8488" w:type="dxa"/>
          </w:tcPr>
          <w:p w14:paraId="0CFCB70A" w14:textId="77777777" w:rsidR="00013224" w:rsidRDefault="00DD456E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013224" w14:paraId="5FC3F875" w14:textId="77777777">
        <w:trPr>
          <w:trHeight w:val="204"/>
        </w:trPr>
        <w:tc>
          <w:tcPr>
            <w:tcW w:w="8488" w:type="dxa"/>
          </w:tcPr>
          <w:p w14:paraId="5B016672" w14:textId="77777777" w:rsidR="00013224" w:rsidRDefault="00DD456E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  <w:tr w:rsidR="00013224" w14:paraId="485AE8F8" w14:textId="77777777">
        <w:trPr>
          <w:trHeight w:val="411"/>
        </w:trPr>
        <w:tc>
          <w:tcPr>
            <w:tcW w:w="8488" w:type="dxa"/>
          </w:tcPr>
          <w:p w14:paraId="7C1F808F" w14:textId="77777777" w:rsidR="00013224" w:rsidRDefault="00DD456E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практической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нерастворимостью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сепарация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происходит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каждом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фильтрации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14:paraId="5F93E8E8" w14:textId="77777777" w:rsidR="00013224" w:rsidRDefault="00DD456E">
            <w:pPr>
              <w:pStyle w:val="TableParagraph"/>
              <w:spacing w:before="2" w:line="18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седиментации.</w:t>
            </w:r>
          </w:p>
        </w:tc>
      </w:tr>
    </w:tbl>
    <w:p w14:paraId="62A84004" w14:textId="77777777" w:rsidR="00013224" w:rsidRDefault="00013224">
      <w:pPr>
        <w:pStyle w:val="a3"/>
        <w:spacing w:before="3"/>
        <w:rPr>
          <w:sz w:val="28"/>
        </w:rPr>
      </w:pPr>
    </w:p>
    <w:p w14:paraId="6BACD60E" w14:textId="77777777" w:rsidR="00013224" w:rsidRDefault="00DD456E">
      <w:pPr>
        <w:pStyle w:val="a5"/>
        <w:numPr>
          <w:ilvl w:val="1"/>
          <w:numId w:val="2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609CD9E9" w14:textId="77777777" w:rsidR="00013224" w:rsidRDefault="00013224">
      <w:pPr>
        <w:pStyle w:val="a3"/>
        <w:spacing w:before="1"/>
        <w:rPr>
          <w:b/>
        </w:rPr>
      </w:pPr>
    </w:p>
    <w:p w14:paraId="7C609F2D" w14:textId="77777777" w:rsidR="00013224" w:rsidRDefault="00DD456E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21C771E4" w14:textId="77777777" w:rsidR="00013224" w:rsidRDefault="00013224">
      <w:pPr>
        <w:pStyle w:val="a3"/>
        <w:spacing w:before="5"/>
        <w:rPr>
          <w:b/>
          <w:sz w:val="17"/>
        </w:rPr>
      </w:pPr>
    </w:p>
    <w:p w14:paraId="7B690B12" w14:textId="77777777" w:rsidR="00013224" w:rsidRDefault="00DD456E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07DAAA2D" w14:textId="77777777" w:rsidR="00013224" w:rsidRDefault="00013224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013224" w14:paraId="281C0E08" w14:textId="77777777">
        <w:trPr>
          <w:trHeight w:val="551"/>
        </w:trPr>
        <w:tc>
          <w:tcPr>
            <w:tcW w:w="2126" w:type="dxa"/>
          </w:tcPr>
          <w:p w14:paraId="6ABF44E8" w14:textId="77777777" w:rsidR="00013224" w:rsidRDefault="00DD456E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46C359D6" w14:textId="77777777" w:rsidR="00013224" w:rsidRDefault="00DD456E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4F5A539D" w14:textId="77777777" w:rsidR="00013224" w:rsidRDefault="00DD456E">
            <w:pPr>
              <w:pStyle w:val="TableParagraph"/>
              <w:spacing w:line="182" w:lineRule="exact"/>
              <w:ind w:left="7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9" w:type="dxa"/>
          </w:tcPr>
          <w:p w14:paraId="574684F3" w14:textId="77777777" w:rsidR="00013224" w:rsidRDefault="00DD456E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47675317" w14:textId="77777777" w:rsidR="00013224" w:rsidRDefault="00DD456E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1EB7A03" w14:textId="77777777" w:rsidR="00013224" w:rsidRDefault="00DD456E">
            <w:pPr>
              <w:pStyle w:val="TableParagraph"/>
              <w:spacing w:before="1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21B4AB12" w14:textId="77777777" w:rsidR="00013224" w:rsidRDefault="00DD456E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2B138D2F" w14:textId="77777777" w:rsidR="00013224" w:rsidRDefault="00DD456E">
            <w:pPr>
              <w:pStyle w:val="TableParagraph"/>
              <w:spacing w:line="181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3224" w:rsidRPr="00CB7833" w14:paraId="7952364B" w14:textId="77777777">
        <w:trPr>
          <w:trHeight w:val="369"/>
        </w:trPr>
        <w:tc>
          <w:tcPr>
            <w:tcW w:w="2126" w:type="dxa"/>
          </w:tcPr>
          <w:p w14:paraId="57530718" w14:textId="77777777" w:rsidR="00013224" w:rsidRDefault="00DD45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27441AC8" w14:textId="77777777" w:rsidR="00013224" w:rsidRDefault="00DD456E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1" w:type="dxa"/>
          </w:tcPr>
          <w:p w14:paraId="7AC4362E" w14:textId="77777777" w:rsidR="00013224" w:rsidRDefault="00DD45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545F8682" w14:textId="77777777" w:rsidR="00013224" w:rsidRDefault="00DD456E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FB8168B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0445D33A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14:paraId="05C50DF3" w14:textId="77777777" w:rsidR="00013224" w:rsidRPr="00F4570C" w:rsidRDefault="00DD456E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OECD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Guideline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203</w:t>
            </w:r>
            <w:r w:rsidRPr="00F4570C">
              <w:rPr>
                <w:spacing w:val="-5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(Fish,</w:t>
            </w:r>
          </w:p>
          <w:p w14:paraId="73B4C764" w14:textId="77777777" w:rsidR="00013224" w:rsidRPr="00F4570C" w:rsidRDefault="00DD456E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Acute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Toxicity</w:t>
            </w:r>
            <w:r w:rsidRPr="00F4570C">
              <w:rPr>
                <w:spacing w:val="-8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013224" w:rsidRPr="00CB7833" w14:paraId="6E1F747A" w14:textId="77777777">
        <w:trPr>
          <w:trHeight w:val="366"/>
        </w:trPr>
        <w:tc>
          <w:tcPr>
            <w:tcW w:w="2126" w:type="dxa"/>
          </w:tcPr>
          <w:p w14:paraId="61F9DBE5" w14:textId="77777777" w:rsidR="00013224" w:rsidRDefault="00DD45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4975DBBF" w14:textId="77777777" w:rsidR="00013224" w:rsidRDefault="00DD456E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1" w:type="dxa"/>
          </w:tcPr>
          <w:p w14:paraId="497C1C62" w14:textId="77777777" w:rsidR="00013224" w:rsidRDefault="00DD45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3959A7F4" w14:textId="77777777" w:rsidR="00013224" w:rsidRDefault="00DD456E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F8D1900" w14:textId="77777777" w:rsidR="00013224" w:rsidRDefault="00DD45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2304FB47" w14:textId="77777777" w:rsidR="00013224" w:rsidRPr="00F4570C" w:rsidRDefault="00DD456E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proofErr w:type="spellStart"/>
            <w:r w:rsidRPr="00F4570C">
              <w:rPr>
                <w:sz w:val="16"/>
                <w:lang w:val="en-US"/>
              </w:rPr>
              <w:t>Brachydanio</w:t>
            </w:r>
            <w:proofErr w:type="spellEnd"/>
            <w:r w:rsidRPr="00F4570C">
              <w:rPr>
                <w:spacing w:val="-7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rerio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(new</w:t>
            </w:r>
            <w:r w:rsidRPr="00F4570C">
              <w:rPr>
                <w:spacing w:val="-8"/>
                <w:sz w:val="16"/>
                <w:lang w:val="en-US"/>
              </w:rPr>
              <w:t xml:space="preserve"> </w:t>
            </w:r>
            <w:r w:rsidRPr="00F4570C">
              <w:rPr>
                <w:spacing w:val="-4"/>
                <w:sz w:val="16"/>
                <w:lang w:val="en-US"/>
              </w:rPr>
              <w:t>name:</w:t>
            </w:r>
          </w:p>
          <w:p w14:paraId="1128AA50" w14:textId="77777777" w:rsidR="00013224" w:rsidRPr="00F4570C" w:rsidRDefault="00DD456E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Danio</w:t>
            </w:r>
            <w:r w:rsidRPr="00F4570C">
              <w:rPr>
                <w:spacing w:val="-4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rerio)</w:t>
            </w:r>
          </w:p>
        </w:tc>
        <w:tc>
          <w:tcPr>
            <w:tcW w:w="1844" w:type="dxa"/>
          </w:tcPr>
          <w:p w14:paraId="601A7888" w14:textId="77777777" w:rsidR="00013224" w:rsidRPr="00F4570C" w:rsidRDefault="00DD456E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OECD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Guideline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203</w:t>
            </w:r>
            <w:r w:rsidRPr="00F4570C">
              <w:rPr>
                <w:spacing w:val="-5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(Fish,</w:t>
            </w:r>
          </w:p>
          <w:p w14:paraId="728EDF75" w14:textId="77777777" w:rsidR="00013224" w:rsidRPr="00F4570C" w:rsidRDefault="00DD456E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Acute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Toxicity</w:t>
            </w:r>
            <w:r w:rsidRPr="00F4570C">
              <w:rPr>
                <w:spacing w:val="-8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013224" w:rsidRPr="00CB7833" w14:paraId="41DB9BCE" w14:textId="77777777">
        <w:trPr>
          <w:trHeight w:val="369"/>
        </w:trPr>
        <w:tc>
          <w:tcPr>
            <w:tcW w:w="2126" w:type="dxa"/>
          </w:tcPr>
          <w:p w14:paraId="47C45897" w14:textId="77777777" w:rsidR="00013224" w:rsidRDefault="00DD45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528784D4" w14:textId="77777777" w:rsidR="00013224" w:rsidRDefault="00DD456E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1" w:type="dxa"/>
          </w:tcPr>
          <w:p w14:paraId="33FF890A" w14:textId="77777777" w:rsidR="00013224" w:rsidRDefault="00DD45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6D391E2B" w14:textId="77777777" w:rsidR="00013224" w:rsidRDefault="00DD456E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50,6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3475A25" w14:textId="77777777" w:rsidR="00013224" w:rsidRDefault="00DD45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235A2778" w14:textId="77777777" w:rsidR="00013224" w:rsidRDefault="00DD456E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54A8DAE5" w14:textId="77777777" w:rsidR="00013224" w:rsidRPr="00F4570C" w:rsidRDefault="00DD456E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OECD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Guideline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203</w:t>
            </w:r>
            <w:r w:rsidRPr="00F4570C">
              <w:rPr>
                <w:spacing w:val="-5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(Fish,</w:t>
            </w:r>
          </w:p>
          <w:p w14:paraId="6CE254C9" w14:textId="77777777" w:rsidR="00013224" w:rsidRPr="00F4570C" w:rsidRDefault="00DD456E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Acute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Toxicity</w:t>
            </w:r>
            <w:r w:rsidRPr="00F4570C">
              <w:rPr>
                <w:spacing w:val="-8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20F5002F" w14:textId="77777777" w:rsidR="00013224" w:rsidRPr="00F4570C" w:rsidRDefault="00013224">
      <w:pPr>
        <w:pStyle w:val="a3"/>
        <w:spacing w:before="1"/>
        <w:rPr>
          <w:lang w:val="en-US"/>
        </w:rPr>
      </w:pPr>
    </w:p>
    <w:p w14:paraId="7214D673" w14:textId="77777777" w:rsidR="00013224" w:rsidRDefault="00DD456E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2473EFA4" w14:textId="77777777" w:rsidR="00013224" w:rsidRDefault="00013224">
      <w:pPr>
        <w:pStyle w:val="a3"/>
        <w:spacing w:before="5"/>
        <w:rPr>
          <w:b/>
          <w:sz w:val="17"/>
        </w:rPr>
      </w:pPr>
    </w:p>
    <w:p w14:paraId="0EBD35C8" w14:textId="77777777" w:rsidR="00013224" w:rsidRDefault="00DD456E">
      <w:pPr>
        <w:pStyle w:val="a3"/>
        <w:spacing w:before="1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0BC4ECE9" w14:textId="77777777" w:rsidR="00013224" w:rsidRDefault="00013224">
      <w:pPr>
        <w:pStyle w:val="a3"/>
        <w:spacing w:before="5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013224" w14:paraId="0A74E8DB" w14:textId="77777777">
        <w:trPr>
          <w:trHeight w:val="551"/>
        </w:trPr>
        <w:tc>
          <w:tcPr>
            <w:tcW w:w="2127" w:type="dxa"/>
          </w:tcPr>
          <w:p w14:paraId="1CC1636A" w14:textId="77777777" w:rsidR="00013224" w:rsidRDefault="00DD456E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420F98E6" w14:textId="77777777" w:rsidR="00013224" w:rsidRDefault="00DD456E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6B697CA7" w14:textId="77777777" w:rsidR="00013224" w:rsidRDefault="00DD456E"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48E00F59" w14:textId="77777777" w:rsidR="00013224" w:rsidRDefault="00DD456E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56B9ACC3" w14:textId="77777777" w:rsidR="00013224" w:rsidRDefault="00DD456E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C25901B" w14:textId="77777777" w:rsidR="00013224" w:rsidRDefault="00DD456E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3816186D" w14:textId="77777777" w:rsidR="00013224" w:rsidRDefault="00DD456E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42B3E56A" w14:textId="77777777" w:rsidR="00013224" w:rsidRDefault="00DD456E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3224" w:rsidRPr="00CB7833" w14:paraId="3F024587" w14:textId="77777777">
        <w:trPr>
          <w:trHeight w:val="553"/>
        </w:trPr>
        <w:tc>
          <w:tcPr>
            <w:tcW w:w="2127" w:type="dxa"/>
          </w:tcPr>
          <w:p w14:paraId="4215C8C3" w14:textId="77777777" w:rsidR="00013224" w:rsidRDefault="00DD456E">
            <w:pPr>
              <w:pStyle w:val="TableParagraph"/>
              <w:ind w:left="69" w:right="1148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(SiO2)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14808-60-7</w:t>
            </w:r>
          </w:p>
        </w:tc>
        <w:tc>
          <w:tcPr>
            <w:tcW w:w="710" w:type="dxa"/>
          </w:tcPr>
          <w:p w14:paraId="58C3CB50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6A5B9A2C" w14:textId="77777777" w:rsidR="00013224" w:rsidRDefault="00DD45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57366938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5D6F5E03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14767CAC" w14:textId="77777777" w:rsidR="00013224" w:rsidRPr="00F4570C" w:rsidRDefault="00DD456E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OECD</w:t>
            </w:r>
            <w:r w:rsidRPr="00F4570C">
              <w:rPr>
                <w:spacing w:val="-7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Guideline</w:t>
            </w:r>
            <w:r w:rsidRPr="00F4570C">
              <w:rPr>
                <w:spacing w:val="-7"/>
                <w:sz w:val="16"/>
                <w:lang w:val="en-US"/>
              </w:rPr>
              <w:t xml:space="preserve"> </w:t>
            </w:r>
            <w:r w:rsidRPr="00F4570C">
              <w:rPr>
                <w:spacing w:val="-5"/>
                <w:sz w:val="16"/>
                <w:lang w:val="en-US"/>
              </w:rPr>
              <w:t>202</w:t>
            </w:r>
          </w:p>
          <w:p w14:paraId="20999553" w14:textId="77777777" w:rsidR="00013224" w:rsidRPr="00F4570C" w:rsidRDefault="00DD456E">
            <w:pPr>
              <w:pStyle w:val="TableParagraph"/>
              <w:spacing w:line="180" w:lineRule="atLeast"/>
              <w:ind w:left="7" w:right="469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(Daphnia sp. Acute</w:t>
            </w:r>
            <w:r w:rsidRPr="00F4570C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F4570C">
              <w:rPr>
                <w:sz w:val="16"/>
                <w:lang w:val="en-US"/>
              </w:rPr>
              <w:t>Immobilisation</w:t>
            </w:r>
            <w:proofErr w:type="spellEnd"/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Test)</w:t>
            </w:r>
          </w:p>
        </w:tc>
      </w:tr>
      <w:tr w:rsidR="00013224" w:rsidRPr="00CB7833" w14:paraId="77B38B40" w14:textId="77777777">
        <w:trPr>
          <w:trHeight w:val="552"/>
        </w:trPr>
        <w:tc>
          <w:tcPr>
            <w:tcW w:w="2127" w:type="dxa"/>
          </w:tcPr>
          <w:p w14:paraId="5532249B" w14:textId="77777777" w:rsidR="00013224" w:rsidRDefault="00DD456E">
            <w:pPr>
              <w:pStyle w:val="TableParagraph"/>
              <w:spacing w:line="237" w:lineRule="auto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FB342F8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1B1D1D2E" w14:textId="77777777" w:rsidR="00013224" w:rsidRDefault="00DD45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10.000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6F53591" w14:textId="77777777" w:rsidR="00013224" w:rsidRDefault="00DD45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4814DCEF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636C8DD2" w14:textId="77777777" w:rsidR="00013224" w:rsidRPr="00F4570C" w:rsidRDefault="00DD456E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OECD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Guideline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202</w:t>
            </w:r>
            <w:r w:rsidRPr="00F4570C">
              <w:rPr>
                <w:spacing w:val="4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(Daphnia sp. Acute</w:t>
            </w:r>
          </w:p>
          <w:p w14:paraId="568998B0" w14:textId="77777777" w:rsidR="00013224" w:rsidRPr="00F4570C" w:rsidRDefault="00DD456E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F4570C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F4570C">
              <w:rPr>
                <w:spacing w:val="15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013224" w:rsidRPr="00CB7833" w14:paraId="169EF99D" w14:textId="77777777">
        <w:trPr>
          <w:trHeight w:val="551"/>
        </w:trPr>
        <w:tc>
          <w:tcPr>
            <w:tcW w:w="2127" w:type="dxa"/>
          </w:tcPr>
          <w:p w14:paraId="3DF204FF" w14:textId="77777777" w:rsidR="00013224" w:rsidRDefault="00DD456E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08B67019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59F7312B" w14:textId="77777777" w:rsidR="00013224" w:rsidRDefault="00DD45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49,1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B262066" w14:textId="77777777" w:rsidR="00013224" w:rsidRDefault="00DD45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00B5EAD6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5DFEB7EE" w14:textId="77777777" w:rsidR="00013224" w:rsidRPr="00F4570C" w:rsidRDefault="00DD456E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OECD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Guideline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202</w:t>
            </w:r>
            <w:r w:rsidRPr="00F4570C">
              <w:rPr>
                <w:spacing w:val="4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(Daphnia sp. Acute</w:t>
            </w:r>
          </w:p>
          <w:p w14:paraId="0FE31B67" w14:textId="77777777" w:rsidR="00013224" w:rsidRPr="00F4570C" w:rsidRDefault="00DD456E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F4570C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F4570C">
              <w:rPr>
                <w:spacing w:val="15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6BDAC28A" w14:textId="77777777" w:rsidR="00013224" w:rsidRPr="00F4570C" w:rsidRDefault="00013224">
      <w:pPr>
        <w:pStyle w:val="a3"/>
        <w:spacing w:before="1"/>
        <w:rPr>
          <w:lang w:val="en-US"/>
        </w:rPr>
      </w:pPr>
    </w:p>
    <w:p w14:paraId="4266256A" w14:textId="77777777" w:rsidR="00013224" w:rsidRDefault="00DD456E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63B621F5" w14:textId="77777777" w:rsidR="00013224" w:rsidRDefault="00DD456E">
      <w:pPr>
        <w:pStyle w:val="a3"/>
        <w:spacing w:before="179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D4194A9" w14:textId="77777777" w:rsidR="00013224" w:rsidRDefault="00013224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013224" w14:paraId="74C2868E" w14:textId="77777777">
        <w:trPr>
          <w:trHeight w:val="553"/>
        </w:trPr>
        <w:tc>
          <w:tcPr>
            <w:tcW w:w="2127" w:type="dxa"/>
          </w:tcPr>
          <w:p w14:paraId="37F0FD5F" w14:textId="77777777" w:rsidR="00013224" w:rsidRDefault="00DD456E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33350785" w14:textId="77777777" w:rsidR="00013224" w:rsidRDefault="00DD456E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146E4346" w14:textId="77777777" w:rsidR="00013224" w:rsidRDefault="00DD456E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6517929E" w14:textId="77777777" w:rsidR="00013224" w:rsidRDefault="00DD456E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5460AE75" w14:textId="77777777" w:rsidR="00013224" w:rsidRDefault="00DD456E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1C11B066" w14:textId="77777777" w:rsidR="00013224" w:rsidRDefault="00DD456E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6DA8F020" w14:textId="77777777" w:rsidR="00013224" w:rsidRDefault="00DD456E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0510E8E0" w14:textId="77777777" w:rsidR="00013224" w:rsidRDefault="00DD456E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3224" w:rsidRPr="00CB7833" w14:paraId="58B562D1" w14:textId="77777777">
        <w:trPr>
          <w:trHeight w:val="551"/>
        </w:trPr>
        <w:tc>
          <w:tcPr>
            <w:tcW w:w="2127" w:type="dxa"/>
          </w:tcPr>
          <w:p w14:paraId="65B0E3BB" w14:textId="77777777" w:rsidR="00013224" w:rsidRDefault="00DD456E">
            <w:pPr>
              <w:pStyle w:val="TableParagraph"/>
              <w:spacing w:line="237" w:lineRule="auto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4E1D575F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56ADBA91" w14:textId="77777777" w:rsidR="00013224" w:rsidRDefault="00DD45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1DB2B75" w14:textId="77777777" w:rsidR="00013224" w:rsidRDefault="00DD45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301F1F17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Crangon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septemspinosa</w:t>
            </w:r>
            <w:proofErr w:type="spellEnd"/>
          </w:p>
        </w:tc>
        <w:tc>
          <w:tcPr>
            <w:tcW w:w="1843" w:type="dxa"/>
          </w:tcPr>
          <w:p w14:paraId="34F88B4D" w14:textId="77777777" w:rsidR="00013224" w:rsidRPr="00F4570C" w:rsidRDefault="00DD456E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OECD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Guideline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202</w:t>
            </w:r>
            <w:r w:rsidRPr="00F4570C">
              <w:rPr>
                <w:spacing w:val="4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(Daphnia</w:t>
            </w:r>
            <w:r w:rsidRPr="00F4570C">
              <w:rPr>
                <w:spacing w:val="-4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sp.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Chronic</w:t>
            </w:r>
          </w:p>
          <w:p w14:paraId="3E04C990" w14:textId="77777777" w:rsidR="00013224" w:rsidRPr="00F4570C" w:rsidRDefault="00DD456E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F4570C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F4570C">
              <w:rPr>
                <w:spacing w:val="15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419CCD08" w14:textId="77777777" w:rsidR="00013224" w:rsidRPr="00F4570C" w:rsidRDefault="00013224">
      <w:pPr>
        <w:pStyle w:val="a3"/>
        <w:rPr>
          <w:sz w:val="20"/>
          <w:lang w:val="en-US"/>
        </w:rPr>
      </w:pPr>
    </w:p>
    <w:p w14:paraId="37729555" w14:textId="77777777" w:rsidR="00013224" w:rsidRPr="00F4570C" w:rsidRDefault="00013224">
      <w:pPr>
        <w:pStyle w:val="a3"/>
        <w:rPr>
          <w:sz w:val="16"/>
          <w:lang w:val="en-US"/>
        </w:rPr>
      </w:pPr>
    </w:p>
    <w:p w14:paraId="41D7A729" w14:textId="77777777" w:rsidR="00013224" w:rsidRDefault="00DD456E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09349C1A" w14:textId="77777777" w:rsidR="00013224" w:rsidRDefault="00013224">
      <w:pPr>
        <w:rPr>
          <w:sz w:val="18"/>
        </w:rPr>
        <w:sectPr w:rsidR="00013224">
          <w:headerReference w:type="default" r:id="rId13"/>
          <w:pgSz w:w="11910" w:h="16850"/>
          <w:pgMar w:top="1260" w:right="280" w:bottom="280" w:left="1020" w:header="799" w:footer="0" w:gutter="0"/>
          <w:cols w:space="720"/>
        </w:sectPr>
      </w:pPr>
    </w:p>
    <w:p w14:paraId="42553A82" w14:textId="77777777" w:rsidR="00013224" w:rsidRDefault="00013224">
      <w:pPr>
        <w:pStyle w:val="a3"/>
        <w:spacing w:before="6"/>
        <w:rPr>
          <w:b/>
          <w:sz w:val="11"/>
        </w:rPr>
      </w:pPr>
    </w:p>
    <w:p w14:paraId="5AB25562" w14:textId="77777777" w:rsidR="00013224" w:rsidRDefault="00DD456E">
      <w:pPr>
        <w:pStyle w:val="a3"/>
        <w:spacing w:before="9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0682675F" w14:textId="77777777" w:rsidR="00013224" w:rsidRDefault="00013224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013224" w14:paraId="20B2F6A4" w14:textId="77777777">
        <w:trPr>
          <w:trHeight w:val="551"/>
        </w:trPr>
        <w:tc>
          <w:tcPr>
            <w:tcW w:w="2127" w:type="dxa"/>
          </w:tcPr>
          <w:p w14:paraId="53C46806" w14:textId="77777777" w:rsidR="00013224" w:rsidRDefault="00DD456E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30D79715" w14:textId="77777777" w:rsidR="00013224" w:rsidRDefault="00DD456E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59CBBF7E" w14:textId="77777777" w:rsidR="00013224" w:rsidRDefault="00DD456E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787E2DD2" w14:textId="77777777" w:rsidR="00013224" w:rsidRDefault="00DD456E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1BB0C475" w14:textId="77777777" w:rsidR="00013224" w:rsidRDefault="00DD456E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76D7705" w14:textId="77777777" w:rsidR="00013224" w:rsidRDefault="00DD456E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6D7BF5B2" w14:textId="77777777" w:rsidR="00013224" w:rsidRDefault="00DD456E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478DA9AC" w14:textId="77777777" w:rsidR="00013224" w:rsidRDefault="00DD456E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3224" w:rsidRPr="00CB7833" w14:paraId="3039A906" w14:textId="77777777">
        <w:trPr>
          <w:trHeight w:val="366"/>
        </w:trPr>
        <w:tc>
          <w:tcPr>
            <w:tcW w:w="2127" w:type="dxa"/>
          </w:tcPr>
          <w:p w14:paraId="0CACAC2D" w14:textId="77777777" w:rsidR="00013224" w:rsidRDefault="00DD45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5755EF79" w14:textId="77777777" w:rsidR="00013224" w:rsidRDefault="00DD456E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16D0C67B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625B2822" w14:textId="77777777" w:rsidR="00013224" w:rsidRDefault="00DD45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E1F9D2E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7DDDDF13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</w:tcPr>
          <w:p w14:paraId="43C3D549" w14:textId="77777777" w:rsidR="00013224" w:rsidRPr="00F4570C" w:rsidRDefault="00DD456E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OECD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Guideline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201</w:t>
            </w:r>
            <w:r w:rsidRPr="00F4570C">
              <w:rPr>
                <w:spacing w:val="-5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(Alga,</w:t>
            </w:r>
          </w:p>
          <w:p w14:paraId="4ADA3540" w14:textId="77777777" w:rsidR="00013224" w:rsidRPr="00F4570C" w:rsidRDefault="00DD456E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Growth</w:t>
            </w:r>
            <w:r w:rsidRPr="00F4570C">
              <w:rPr>
                <w:spacing w:val="-9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Inhibition</w:t>
            </w:r>
            <w:r w:rsidRPr="00F4570C">
              <w:rPr>
                <w:spacing w:val="-9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013224" w14:paraId="264E66B9" w14:textId="77777777">
        <w:trPr>
          <w:trHeight w:val="551"/>
        </w:trPr>
        <w:tc>
          <w:tcPr>
            <w:tcW w:w="2127" w:type="dxa"/>
          </w:tcPr>
          <w:p w14:paraId="2F161DAD" w14:textId="77777777" w:rsidR="00013224" w:rsidRDefault="00DD456E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7E7D4F29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2852C584" w14:textId="77777777" w:rsidR="00013224" w:rsidRDefault="00DD45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0A7028E8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0BDDF87E" w14:textId="77777777" w:rsidR="00013224" w:rsidRPr="00F4570C" w:rsidRDefault="00DD456E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F4570C">
              <w:rPr>
                <w:sz w:val="16"/>
                <w:lang w:val="en-US"/>
              </w:rPr>
              <w:t>Selenastrum</w:t>
            </w:r>
            <w:proofErr w:type="spellEnd"/>
            <w:r w:rsidRPr="00F4570C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F4570C">
              <w:rPr>
                <w:sz w:val="16"/>
                <w:lang w:val="en-US"/>
              </w:rPr>
              <w:t>capricornutum</w:t>
            </w:r>
            <w:proofErr w:type="spellEnd"/>
            <w:r w:rsidRPr="00F4570C">
              <w:rPr>
                <w:spacing w:val="4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(new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name: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F4570C">
              <w:rPr>
                <w:sz w:val="16"/>
                <w:lang w:val="en-US"/>
              </w:rPr>
              <w:t>Pseudokirchneriella</w:t>
            </w:r>
            <w:proofErr w:type="spellEnd"/>
          </w:p>
          <w:p w14:paraId="5D92B3B1" w14:textId="77777777" w:rsidR="00013224" w:rsidRPr="00F4570C" w:rsidRDefault="00DD456E">
            <w:pPr>
              <w:pStyle w:val="TableParagraph"/>
              <w:spacing w:line="168" w:lineRule="exact"/>
              <w:ind w:left="5"/>
              <w:rPr>
                <w:sz w:val="16"/>
                <w:lang w:val="en-US"/>
              </w:rPr>
            </w:pPr>
            <w:proofErr w:type="spellStart"/>
            <w:r w:rsidRPr="00F4570C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F4570C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600476CC" w14:textId="77777777" w:rsidR="00013224" w:rsidRDefault="00DD45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013224" w14:paraId="4180009D" w14:textId="77777777">
        <w:trPr>
          <w:trHeight w:val="553"/>
        </w:trPr>
        <w:tc>
          <w:tcPr>
            <w:tcW w:w="2127" w:type="dxa"/>
          </w:tcPr>
          <w:p w14:paraId="28C78F4A" w14:textId="77777777" w:rsidR="00013224" w:rsidRDefault="00DD456E">
            <w:pPr>
              <w:pStyle w:val="TableParagraph"/>
              <w:ind w:left="69" w:right="97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химикаты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65997-15-1</w:t>
            </w:r>
          </w:p>
        </w:tc>
        <w:tc>
          <w:tcPr>
            <w:tcW w:w="710" w:type="dxa"/>
          </w:tcPr>
          <w:p w14:paraId="0AD0D9AF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093BD336" w14:textId="77777777" w:rsidR="00013224" w:rsidRDefault="00DD45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440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72280C7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61B33B0A" w14:textId="77777777" w:rsidR="00013224" w:rsidRPr="00F4570C" w:rsidRDefault="00DD456E">
            <w:pPr>
              <w:pStyle w:val="TableParagraph"/>
              <w:ind w:left="5" w:right="50"/>
              <w:rPr>
                <w:sz w:val="16"/>
                <w:lang w:val="en-US"/>
              </w:rPr>
            </w:pPr>
            <w:proofErr w:type="spellStart"/>
            <w:r w:rsidRPr="00F4570C">
              <w:rPr>
                <w:sz w:val="16"/>
                <w:lang w:val="en-US"/>
              </w:rPr>
              <w:t>Selenastrum</w:t>
            </w:r>
            <w:proofErr w:type="spellEnd"/>
            <w:r w:rsidRPr="00F4570C">
              <w:rPr>
                <w:spacing w:val="-7"/>
                <w:sz w:val="16"/>
                <w:lang w:val="en-US"/>
              </w:rPr>
              <w:t xml:space="preserve"> </w:t>
            </w:r>
            <w:proofErr w:type="spellStart"/>
            <w:r w:rsidRPr="00F4570C">
              <w:rPr>
                <w:sz w:val="16"/>
                <w:lang w:val="en-US"/>
              </w:rPr>
              <w:t>capricornutum</w:t>
            </w:r>
            <w:proofErr w:type="spellEnd"/>
            <w:r w:rsidRPr="00F4570C">
              <w:rPr>
                <w:spacing w:val="4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(new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name: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proofErr w:type="spellStart"/>
            <w:r w:rsidRPr="00F4570C">
              <w:rPr>
                <w:sz w:val="16"/>
                <w:lang w:val="en-US"/>
              </w:rPr>
              <w:t>Pseudokirchneriella</w:t>
            </w:r>
            <w:proofErr w:type="spellEnd"/>
          </w:p>
          <w:p w14:paraId="33ECEC4A" w14:textId="77777777" w:rsidR="00013224" w:rsidRPr="00F4570C" w:rsidRDefault="00DD456E">
            <w:pPr>
              <w:pStyle w:val="TableParagraph"/>
              <w:spacing w:line="170" w:lineRule="exact"/>
              <w:ind w:left="5"/>
              <w:rPr>
                <w:sz w:val="16"/>
                <w:lang w:val="en-US"/>
              </w:rPr>
            </w:pPr>
            <w:proofErr w:type="spellStart"/>
            <w:r w:rsidRPr="00F4570C">
              <w:rPr>
                <w:spacing w:val="-2"/>
                <w:sz w:val="16"/>
                <w:lang w:val="en-US"/>
              </w:rPr>
              <w:t>subcapitata</w:t>
            </w:r>
            <w:proofErr w:type="spellEnd"/>
            <w:r w:rsidRPr="00F4570C">
              <w:rPr>
                <w:spacing w:val="-2"/>
                <w:sz w:val="16"/>
                <w:lang w:val="en-US"/>
              </w:rPr>
              <w:t>)</w:t>
            </w:r>
          </w:p>
        </w:tc>
        <w:tc>
          <w:tcPr>
            <w:tcW w:w="1844" w:type="dxa"/>
          </w:tcPr>
          <w:p w14:paraId="23319DD0" w14:textId="77777777" w:rsidR="00013224" w:rsidRDefault="00DD45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ISO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8692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(Water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Quality)</w:t>
            </w:r>
          </w:p>
        </w:tc>
      </w:tr>
      <w:tr w:rsidR="00013224" w:rsidRPr="00CB7833" w14:paraId="2A1238CC" w14:textId="77777777">
        <w:trPr>
          <w:trHeight w:val="366"/>
        </w:trPr>
        <w:tc>
          <w:tcPr>
            <w:tcW w:w="2127" w:type="dxa"/>
          </w:tcPr>
          <w:p w14:paraId="66A46EE2" w14:textId="77777777" w:rsidR="00013224" w:rsidRDefault="00DD45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4D3ECADD" w14:textId="77777777" w:rsidR="00013224" w:rsidRDefault="00DD456E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7CF9564D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0470B5E5" w14:textId="77777777" w:rsidR="00013224" w:rsidRDefault="00DD45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184,57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2FED7A6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35A3E3C1" w14:textId="77777777" w:rsidR="00013224" w:rsidRDefault="00DD45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6B65450B" w14:textId="77777777" w:rsidR="00013224" w:rsidRPr="00F4570C" w:rsidRDefault="00DD456E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OECD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Guideline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201</w:t>
            </w:r>
            <w:r w:rsidRPr="00F4570C">
              <w:rPr>
                <w:spacing w:val="-5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(Alga,</w:t>
            </w:r>
          </w:p>
          <w:p w14:paraId="2716A059" w14:textId="77777777" w:rsidR="00013224" w:rsidRPr="00F4570C" w:rsidRDefault="00DD456E">
            <w:pPr>
              <w:pStyle w:val="TableParagraph"/>
              <w:spacing w:line="169" w:lineRule="exact"/>
              <w:ind w:left="5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Growth</w:t>
            </w:r>
            <w:r w:rsidRPr="00F4570C">
              <w:rPr>
                <w:spacing w:val="-9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Inhibition</w:t>
            </w:r>
            <w:r w:rsidRPr="00F4570C">
              <w:rPr>
                <w:spacing w:val="-9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013224" w:rsidRPr="00CB7833" w14:paraId="4A45063D" w14:textId="77777777">
        <w:trPr>
          <w:trHeight w:val="369"/>
        </w:trPr>
        <w:tc>
          <w:tcPr>
            <w:tcW w:w="2127" w:type="dxa"/>
          </w:tcPr>
          <w:p w14:paraId="1819A202" w14:textId="77777777" w:rsidR="00013224" w:rsidRDefault="00DD45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2A68ED89" w14:textId="77777777" w:rsidR="00013224" w:rsidRDefault="00DD456E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710" w:type="dxa"/>
          </w:tcPr>
          <w:p w14:paraId="166D6D33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7F02FB7D" w14:textId="77777777" w:rsidR="00013224" w:rsidRDefault="00DD45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3076F2EE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5E526C80" w14:textId="77777777" w:rsidR="00013224" w:rsidRDefault="00DD45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1B1954C0" w14:textId="77777777" w:rsidR="00013224" w:rsidRPr="00F4570C" w:rsidRDefault="00DD456E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OECD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Guideline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201</w:t>
            </w:r>
            <w:r w:rsidRPr="00F4570C">
              <w:rPr>
                <w:spacing w:val="-5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(Alga,</w:t>
            </w:r>
          </w:p>
          <w:p w14:paraId="35D512F5" w14:textId="77777777" w:rsidR="00013224" w:rsidRPr="00F4570C" w:rsidRDefault="00DD456E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Growth</w:t>
            </w:r>
            <w:r w:rsidRPr="00F4570C">
              <w:rPr>
                <w:spacing w:val="-9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Inhibition</w:t>
            </w:r>
            <w:r w:rsidRPr="00F4570C">
              <w:rPr>
                <w:spacing w:val="-9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Test)</w:t>
            </w:r>
          </w:p>
        </w:tc>
      </w:tr>
    </w:tbl>
    <w:p w14:paraId="550D25B4" w14:textId="77777777" w:rsidR="00013224" w:rsidRPr="00F4570C" w:rsidRDefault="00013224">
      <w:pPr>
        <w:pStyle w:val="a3"/>
        <w:spacing w:before="2"/>
        <w:rPr>
          <w:lang w:val="en-US"/>
        </w:rPr>
      </w:pPr>
    </w:p>
    <w:p w14:paraId="746C5888" w14:textId="77777777" w:rsidR="00013224" w:rsidRDefault="00DD456E">
      <w:pPr>
        <w:spacing w:before="1"/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7B8D5A0E" w14:textId="77777777" w:rsidR="00013224" w:rsidRDefault="00DD456E">
      <w:pPr>
        <w:pStyle w:val="a3"/>
        <w:spacing w:before="180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78C4C6A4" w14:textId="77777777" w:rsidR="00013224" w:rsidRDefault="00013224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013224" w14:paraId="60C8950D" w14:textId="77777777">
        <w:trPr>
          <w:trHeight w:val="551"/>
        </w:trPr>
        <w:tc>
          <w:tcPr>
            <w:tcW w:w="2127" w:type="dxa"/>
          </w:tcPr>
          <w:p w14:paraId="30056FA6" w14:textId="77777777" w:rsidR="00013224" w:rsidRDefault="00DD456E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5B9906B3" w14:textId="77777777" w:rsidR="00013224" w:rsidRDefault="00DD456E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18A2E13D" w14:textId="77777777" w:rsidR="00013224" w:rsidRDefault="00DD456E">
            <w:pPr>
              <w:pStyle w:val="TableParagraph"/>
              <w:spacing w:line="182" w:lineRule="exact"/>
              <w:ind w:left="6" w:righ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598" w:type="dxa"/>
          </w:tcPr>
          <w:p w14:paraId="3BA79D54" w14:textId="77777777" w:rsidR="00013224" w:rsidRDefault="00DD456E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284B73E3" w14:textId="77777777" w:rsidR="00013224" w:rsidRDefault="00DD456E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1A9932B" w14:textId="77777777" w:rsidR="00013224" w:rsidRDefault="00DD456E">
            <w:pPr>
              <w:pStyle w:val="TableParagraph"/>
              <w:spacing w:before="1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117FD24F" w14:textId="77777777" w:rsidR="00013224" w:rsidRDefault="00DD456E"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6FB3D393" w14:textId="77777777" w:rsidR="00013224" w:rsidRDefault="00DD456E"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013224" w14:paraId="3ADD5C6F" w14:textId="77777777">
        <w:trPr>
          <w:trHeight w:val="369"/>
        </w:trPr>
        <w:tc>
          <w:tcPr>
            <w:tcW w:w="2127" w:type="dxa"/>
          </w:tcPr>
          <w:p w14:paraId="0A0B0E3C" w14:textId="77777777" w:rsidR="00013224" w:rsidRDefault="00DD45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652DC699" w14:textId="77777777" w:rsidR="00013224" w:rsidRDefault="00DD456E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10" w:type="dxa"/>
          </w:tcPr>
          <w:p w14:paraId="2828BB44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3DA4F7D2" w14:textId="77777777" w:rsidR="00013224" w:rsidRDefault="00DD45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CC3FE24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05F99687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53107ECD" w14:textId="77777777" w:rsidR="00013224" w:rsidRDefault="00DD456E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specified</w:t>
            </w:r>
            <w:proofErr w:type="spellEnd"/>
          </w:p>
        </w:tc>
      </w:tr>
      <w:tr w:rsidR="00013224" w14:paraId="55882D9E" w14:textId="77777777">
        <w:trPr>
          <w:trHeight w:val="366"/>
        </w:trPr>
        <w:tc>
          <w:tcPr>
            <w:tcW w:w="2127" w:type="dxa"/>
          </w:tcPr>
          <w:p w14:paraId="592FDF9F" w14:textId="77777777" w:rsidR="00013224" w:rsidRDefault="00DD456E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proofErr w:type="spellStart"/>
            <w:r>
              <w:rPr>
                <w:sz w:val="16"/>
              </w:rPr>
              <w:t>Портланд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цемент,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химикаты</w:t>
            </w:r>
          </w:p>
          <w:p w14:paraId="1CA2B3AD" w14:textId="77777777" w:rsidR="00013224" w:rsidRDefault="00DD456E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65997-15-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710" w:type="dxa"/>
          </w:tcPr>
          <w:p w14:paraId="28D3B051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EC0</w:t>
            </w:r>
          </w:p>
        </w:tc>
        <w:tc>
          <w:tcPr>
            <w:tcW w:w="1598" w:type="dxa"/>
          </w:tcPr>
          <w:p w14:paraId="5C1FDD4E" w14:textId="77777777" w:rsidR="00013224" w:rsidRDefault="00DD45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10.000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D79D6EC" w14:textId="77777777" w:rsidR="00013224" w:rsidRDefault="00DD45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min</w:t>
            </w:r>
            <w:proofErr w:type="spellEnd"/>
          </w:p>
        </w:tc>
        <w:tc>
          <w:tcPr>
            <w:tcW w:w="2126" w:type="dxa"/>
          </w:tcPr>
          <w:p w14:paraId="5636F08D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</w:tcPr>
          <w:p w14:paraId="14B742BE" w14:textId="77777777" w:rsidR="00013224" w:rsidRDefault="00DD456E"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specified</w:t>
            </w:r>
            <w:proofErr w:type="spellEnd"/>
          </w:p>
        </w:tc>
      </w:tr>
      <w:tr w:rsidR="00013224" w:rsidRPr="00CB7833" w14:paraId="062041B9" w14:textId="77777777">
        <w:trPr>
          <w:trHeight w:val="551"/>
        </w:trPr>
        <w:tc>
          <w:tcPr>
            <w:tcW w:w="2127" w:type="dxa"/>
          </w:tcPr>
          <w:p w14:paraId="644AE1E2" w14:textId="77777777" w:rsidR="00013224" w:rsidRDefault="00DD456E">
            <w:pPr>
              <w:pStyle w:val="TableParagraph"/>
              <w:ind w:left="69" w:right="748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кальция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1305-62-0</w:t>
            </w:r>
          </w:p>
        </w:tc>
        <w:tc>
          <w:tcPr>
            <w:tcW w:w="710" w:type="dxa"/>
          </w:tcPr>
          <w:p w14:paraId="27C892FD" w14:textId="77777777" w:rsidR="00013224" w:rsidRDefault="00DD456E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54BBBF5D" w14:textId="77777777" w:rsidR="00013224" w:rsidRDefault="00DD456E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229,2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1A92941" w14:textId="77777777" w:rsidR="00013224" w:rsidRDefault="00DD456E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11A06D9F" w14:textId="77777777" w:rsidR="00013224" w:rsidRPr="00F4570C" w:rsidRDefault="00DD456E">
            <w:pPr>
              <w:pStyle w:val="TableParagraph"/>
              <w:ind w:left="6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activated sludge of a</w:t>
            </w:r>
            <w:r w:rsidRPr="00F4570C">
              <w:rPr>
                <w:spacing w:val="4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predominantly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domestic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529A196B" w14:textId="77777777" w:rsidR="00013224" w:rsidRPr="00F4570C" w:rsidRDefault="00DD456E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OECD</w:t>
            </w:r>
            <w:r w:rsidRPr="00F4570C">
              <w:rPr>
                <w:spacing w:val="-7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Guideline</w:t>
            </w:r>
            <w:r w:rsidRPr="00F4570C">
              <w:rPr>
                <w:spacing w:val="-7"/>
                <w:sz w:val="16"/>
                <w:lang w:val="en-US"/>
              </w:rPr>
              <w:t xml:space="preserve"> </w:t>
            </w:r>
            <w:r w:rsidRPr="00F4570C">
              <w:rPr>
                <w:spacing w:val="-5"/>
                <w:sz w:val="16"/>
                <w:lang w:val="en-US"/>
              </w:rPr>
              <w:t>209</w:t>
            </w:r>
          </w:p>
          <w:p w14:paraId="7CCE0199" w14:textId="77777777" w:rsidR="00013224" w:rsidRPr="00F4570C" w:rsidRDefault="00DD456E">
            <w:pPr>
              <w:pStyle w:val="TableParagraph"/>
              <w:spacing w:line="182" w:lineRule="exact"/>
              <w:ind w:left="7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(Activated Sludge,</w:t>
            </w:r>
            <w:r w:rsidRPr="00F4570C">
              <w:rPr>
                <w:spacing w:val="4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Respiration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Inhibition</w:t>
            </w:r>
            <w:r w:rsidRPr="00F4570C">
              <w:rPr>
                <w:spacing w:val="-10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Test)</w:t>
            </w:r>
          </w:p>
        </w:tc>
      </w:tr>
    </w:tbl>
    <w:p w14:paraId="1E86027E" w14:textId="77777777" w:rsidR="00013224" w:rsidRPr="00F4570C" w:rsidRDefault="00013224">
      <w:pPr>
        <w:pStyle w:val="a3"/>
        <w:spacing w:before="2"/>
        <w:rPr>
          <w:sz w:val="20"/>
          <w:lang w:val="en-US"/>
        </w:rPr>
      </w:pPr>
    </w:p>
    <w:p w14:paraId="161A5CAA" w14:textId="77777777" w:rsidR="00013224" w:rsidRDefault="00DD456E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0C61A4C7" w14:textId="77777777" w:rsidR="00013224" w:rsidRDefault="00013224">
      <w:pPr>
        <w:pStyle w:val="a3"/>
        <w:rPr>
          <w:b/>
          <w:sz w:val="20"/>
        </w:rPr>
      </w:pPr>
    </w:p>
    <w:p w14:paraId="18FB108E" w14:textId="77777777" w:rsidR="00013224" w:rsidRDefault="00013224">
      <w:pPr>
        <w:pStyle w:val="a3"/>
        <w:spacing w:before="7"/>
        <w:rPr>
          <w:b/>
          <w:sz w:val="15"/>
        </w:rPr>
      </w:pPr>
    </w:p>
    <w:p w14:paraId="72B6DC24" w14:textId="77777777" w:rsidR="00013224" w:rsidRDefault="00DD456E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C2858FF" w14:textId="77777777" w:rsidR="00013224" w:rsidRDefault="00013224">
      <w:pPr>
        <w:pStyle w:val="a3"/>
        <w:rPr>
          <w:sz w:val="20"/>
        </w:rPr>
      </w:pPr>
    </w:p>
    <w:p w14:paraId="62EB1BA8" w14:textId="77777777" w:rsidR="00013224" w:rsidRDefault="00013224">
      <w:pPr>
        <w:pStyle w:val="a3"/>
        <w:spacing w:before="6"/>
        <w:rPr>
          <w:sz w:val="16"/>
        </w:rPr>
      </w:pPr>
    </w:p>
    <w:p w14:paraId="7090E0F5" w14:textId="77777777" w:rsidR="00013224" w:rsidRDefault="00DD456E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01130A8C" w14:textId="77777777" w:rsidR="00013224" w:rsidRDefault="00013224">
      <w:pPr>
        <w:pStyle w:val="a3"/>
        <w:spacing w:before="5"/>
        <w:rPr>
          <w:b/>
          <w:sz w:val="17"/>
        </w:rPr>
      </w:pPr>
    </w:p>
    <w:p w14:paraId="528853EE" w14:textId="77777777" w:rsidR="00013224" w:rsidRDefault="00DD456E">
      <w:pPr>
        <w:pStyle w:val="a3"/>
        <w:spacing w:before="1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5308BEB5" w14:textId="77777777" w:rsidR="00013224" w:rsidRDefault="00013224">
      <w:pPr>
        <w:pStyle w:val="a3"/>
        <w:rPr>
          <w:sz w:val="20"/>
        </w:rPr>
      </w:pPr>
    </w:p>
    <w:p w14:paraId="1189049E" w14:textId="77777777" w:rsidR="00013224" w:rsidRDefault="00013224">
      <w:pPr>
        <w:pStyle w:val="a3"/>
        <w:spacing w:before="3"/>
      </w:pPr>
    </w:p>
    <w:p w14:paraId="5082D33A" w14:textId="77777777" w:rsidR="00013224" w:rsidRDefault="00DD456E">
      <w:pPr>
        <w:pStyle w:val="a5"/>
        <w:numPr>
          <w:ilvl w:val="1"/>
          <w:numId w:val="2"/>
        </w:numPr>
        <w:tabs>
          <w:tab w:val="left" w:pos="1018"/>
        </w:tabs>
        <w:spacing w:before="1"/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45EE29E4" w14:textId="77777777" w:rsidR="00013224" w:rsidRDefault="00013224">
      <w:pPr>
        <w:pStyle w:val="a3"/>
        <w:spacing w:before="7"/>
        <w:rPr>
          <w:b/>
          <w:sz w:val="17"/>
        </w:rPr>
      </w:pPr>
    </w:p>
    <w:p w14:paraId="5CC9F727" w14:textId="77777777" w:rsidR="00013224" w:rsidRDefault="00DD456E">
      <w:pPr>
        <w:pStyle w:val="a3"/>
        <w:spacing w:before="1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4B1B7F84" w14:textId="77777777" w:rsidR="00013224" w:rsidRDefault="00013224">
      <w:pPr>
        <w:pStyle w:val="a3"/>
        <w:rPr>
          <w:sz w:val="20"/>
        </w:rPr>
      </w:pPr>
    </w:p>
    <w:p w14:paraId="78F7B774" w14:textId="77777777" w:rsidR="00013224" w:rsidRDefault="00013224">
      <w:pPr>
        <w:pStyle w:val="a3"/>
        <w:spacing w:before="5"/>
        <w:rPr>
          <w:sz w:val="16"/>
        </w:rPr>
      </w:pPr>
    </w:p>
    <w:p w14:paraId="5245C870" w14:textId="77777777" w:rsidR="00013224" w:rsidRDefault="00DD456E">
      <w:pPr>
        <w:pStyle w:val="a5"/>
        <w:numPr>
          <w:ilvl w:val="1"/>
          <w:numId w:val="2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5A274EB9" w14:textId="77777777" w:rsidR="00013224" w:rsidRDefault="00013224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013224" w14:paraId="4521B397" w14:textId="77777777">
        <w:trPr>
          <w:trHeight w:val="366"/>
        </w:trPr>
        <w:tc>
          <w:tcPr>
            <w:tcW w:w="3265" w:type="dxa"/>
          </w:tcPr>
          <w:p w14:paraId="3103E779" w14:textId="77777777" w:rsidR="00013224" w:rsidRDefault="00DD456E">
            <w:pPr>
              <w:pStyle w:val="TableParagraph"/>
              <w:spacing w:line="182" w:lineRule="exact"/>
              <w:ind w:left="74" w:right="1795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6239" w:type="dxa"/>
          </w:tcPr>
          <w:p w14:paraId="7DD3E5BE" w14:textId="77777777" w:rsidR="00013224" w:rsidRDefault="00DD456E"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013224" w:rsidRPr="00CB7833" w14:paraId="5DE6AFE0" w14:textId="77777777">
        <w:trPr>
          <w:trHeight w:val="369"/>
        </w:trPr>
        <w:tc>
          <w:tcPr>
            <w:tcW w:w="3265" w:type="dxa"/>
          </w:tcPr>
          <w:p w14:paraId="38F39494" w14:textId="77777777" w:rsidR="00013224" w:rsidRDefault="00DD45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Кварц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(SiO2)</w:t>
            </w:r>
          </w:p>
          <w:p w14:paraId="7397BABE" w14:textId="77777777" w:rsidR="00013224" w:rsidRDefault="00DD456E">
            <w:pPr>
              <w:pStyle w:val="TableParagraph"/>
              <w:spacing w:before="1" w:line="170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14808-60-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6239" w:type="dxa"/>
          </w:tcPr>
          <w:p w14:paraId="1EE40815" w14:textId="77777777" w:rsidR="00013224" w:rsidRPr="00F4570C" w:rsidRDefault="00DD456E">
            <w:pPr>
              <w:pStyle w:val="TableParagraph"/>
              <w:spacing w:line="178" w:lineRule="exact"/>
              <w:ind w:left="71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According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to</w:t>
            </w:r>
            <w:r w:rsidRPr="00F4570C">
              <w:rPr>
                <w:spacing w:val="-5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Annex</w:t>
            </w:r>
            <w:r w:rsidRPr="00F4570C">
              <w:rPr>
                <w:spacing w:val="-5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XIII</w:t>
            </w:r>
            <w:r w:rsidRPr="00F4570C">
              <w:rPr>
                <w:spacing w:val="-8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of</w:t>
            </w:r>
            <w:r w:rsidRPr="00F4570C">
              <w:rPr>
                <w:spacing w:val="-5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regulation</w:t>
            </w:r>
            <w:r w:rsidRPr="00F4570C">
              <w:rPr>
                <w:spacing w:val="-3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(EC)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1907/2006</w:t>
            </w:r>
            <w:r w:rsidRPr="00F4570C">
              <w:rPr>
                <w:spacing w:val="-3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a</w:t>
            </w:r>
            <w:r w:rsidRPr="00F4570C">
              <w:rPr>
                <w:spacing w:val="-7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PBT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and</w:t>
            </w:r>
            <w:r w:rsidRPr="00F4570C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F4570C">
              <w:rPr>
                <w:sz w:val="16"/>
                <w:lang w:val="en-US"/>
              </w:rPr>
              <w:t>vPvB</w:t>
            </w:r>
            <w:proofErr w:type="spellEnd"/>
            <w:r w:rsidRPr="00F4570C">
              <w:rPr>
                <w:spacing w:val="-4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assessment</w:t>
            </w:r>
            <w:r w:rsidRPr="00F4570C">
              <w:rPr>
                <w:spacing w:val="-3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shall</w:t>
            </w:r>
            <w:r w:rsidRPr="00F4570C">
              <w:rPr>
                <w:spacing w:val="-5"/>
                <w:sz w:val="16"/>
                <w:lang w:val="en-US"/>
              </w:rPr>
              <w:t xml:space="preserve"> not</w:t>
            </w:r>
          </w:p>
          <w:p w14:paraId="2D16C740" w14:textId="77777777" w:rsidR="00013224" w:rsidRPr="00F4570C" w:rsidRDefault="00DD456E">
            <w:pPr>
              <w:pStyle w:val="TableParagraph"/>
              <w:spacing w:before="1" w:line="170" w:lineRule="exact"/>
              <w:ind w:left="71"/>
              <w:rPr>
                <w:sz w:val="16"/>
                <w:lang w:val="en-US"/>
              </w:rPr>
            </w:pPr>
            <w:r w:rsidRPr="00F4570C">
              <w:rPr>
                <w:sz w:val="16"/>
                <w:lang w:val="en-US"/>
              </w:rPr>
              <w:t>be</w:t>
            </w:r>
            <w:r w:rsidRPr="00F4570C">
              <w:rPr>
                <w:spacing w:val="-7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conducted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for</w:t>
            </w:r>
            <w:r w:rsidRPr="00F4570C">
              <w:rPr>
                <w:spacing w:val="-6"/>
                <w:sz w:val="16"/>
                <w:lang w:val="en-US"/>
              </w:rPr>
              <w:t xml:space="preserve"> </w:t>
            </w:r>
            <w:r w:rsidRPr="00F4570C">
              <w:rPr>
                <w:sz w:val="16"/>
                <w:lang w:val="en-US"/>
              </w:rPr>
              <w:t>inorganic</w:t>
            </w:r>
            <w:r w:rsidRPr="00F4570C">
              <w:rPr>
                <w:spacing w:val="-4"/>
                <w:sz w:val="16"/>
                <w:lang w:val="en-US"/>
              </w:rPr>
              <w:t xml:space="preserve"> </w:t>
            </w:r>
            <w:r w:rsidRPr="00F4570C">
              <w:rPr>
                <w:spacing w:val="-2"/>
                <w:sz w:val="16"/>
                <w:lang w:val="en-US"/>
              </w:rPr>
              <w:t>substances.</w:t>
            </w:r>
          </w:p>
        </w:tc>
      </w:tr>
      <w:tr w:rsidR="00013224" w14:paraId="302E1447" w14:textId="77777777">
        <w:trPr>
          <w:trHeight w:val="367"/>
        </w:trPr>
        <w:tc>
          <w:tcPr>
            <w:tcW w:w="3265" w:type="dxa"/>
          </w:tcPr>
          <w:p w14:paraId="75F6051B" w14:textId="77777777" w:rsidR="00013224" w:rsidRDefault="00DD45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гидроксид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кальция</w:t>
            </w:r>
          </w:p>
          <w:p w14:paraId="7A2EC9C0" w14:textId="77777777" w:rsidR="00013224" w:rsidRDefault="00DD456E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1305-62-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239" w:type="dxa"/>
          </w:tcPr>
          <w:p w14:paraId="6FFECF25" w14:textId="77777777" w:rsidR="00013224" w:rsidRDefault="00DD456E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1D5DBD26" w14:textId="77777777" w:rsidR="00013224" w:rsidRDefault="00DD456E">
            <w:pPr>
              <w:pStyle w:val="TableParagraph"/>
              <w:spacing w:line="169" w:lineRule="exact"/>
              <w:ind w:left="7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72CCA77B" w14:textId="77777777" w:rsidR="00013224" w:rsidRDefault="00013224">
      <w:pPr>
        <w:pStyle w:val="a3"/>
        <w:rPr>
          <w:b/>
        </w:rPr>
      </w:pPr>
    </w:p>
    <w:p w14:paraId="304202A9" w14:textId="77777777" w:rsidR="00013224" w:rsidRDefault="00DD456E">
      <w:pPr>
        <w:pStyle w:val="a5"/>
        <w:numPr>
          <w:ilvl w:val="1"/>
          <w:numId w:val="2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6F6CD34D" w14:textId="77777777" w:rsidR="00013224" w:rsidRDefault="00013224">
      <w:pPr>
        <w:pStyle w:val="a3"/>
        <w:spacing w:before="8"/>
        <w:rPr>
          <w:b/>
          <w:sz w:val="17"/>
        </w:rPr>
      </w:pPr>
    </w:p>
    <w:p w14:paraId="3CF31CDF" w14:textId="77777777" w:rsidR="00013224" w:rsidRDefault="00DD456E">
      <w:pPr>
        <w:pStyle w:val="a3"/>
        <w:ind w:left="893"/>
      </w:pPr>
      <w:r>
        <w:t>Данные</w:t>
      </w:r>
      <w:r>
        <w:rPr>
          <w:spacing w:val="-10"/>
        </w:rPr>
        <w:t xml:space="preserve"> </w:t>
      </w:r>
      <w:r>
        <w:rPr>
          <w:spacing w:val="-2"/>
        </w:rPr>
        <w:t>отсутствуют.</w:t>
      </w:r>
    </w:p>
    <w:p w14:paraId="55A76011" w14:textId="77777777" w:rsidR="00013224" w:rsidRDefault="00013224">
      <w:pPr>
        <w:pStyle w:val="a3"/>
        <w:rPr>
          <w:sz w:val="20"/>
        </w:rPr>
      </w:pPr>
    </w:p>
    <w:p w14:paraId="111D49D7" w14:textId="77777777" w:rsidR="00013224" w:rsidRDefault="00013224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013224" w14:paraId="54F0FBC8" w14:textId="77777777">
        <w:trPr>
          <w:trHeight w:val="251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2BA67288" w14:textId="77777777" w:rsidR="00013224" w:rsidRDefault="00013224">
            <w:pPr>
              <w:pStyle w:val="TableParagraph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2B849271" w14:textId="77777777" w:rsidR="00013224" w:rsidRDefault="00DD456E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17F2B406" w14:textId="77777777" w:rsidR="00013224" w:rsidRDefault="00013224">
            <w:pPr>
              <w:pStyle w:val="TableParagraph"/>
              <w:rPr>
                <w:sz w:val="16"/>
              </w:rPr>
            </w:pPr>
          </w:p>
        </w:tc>
      </w:tr>
    </w:tbl>
    <w:p w14:paraId="3BF80AF0" w14:textId="77777777" w:rsidR="00013224" w:rsidRDefault="00013224">
      <w:pPr>
        <w:pStyle w:val="a3"/>
        <w:spacing w:before="1"/>
        <w:rPr>
          <w:sz w:val="10"/>
        </w:rPr>
      </w:pPr>
    </w:p>
    <w:p w14:paraId="35C86684" w14:textId="77777777" w:rsidR="00013224" w:rsidRDefault="00DD456E">
      <w:pPr>
        <w:pStyle w:val="a5"/>
        <w:numPr>
          <w:ilvl w:val="1"/>
          <w:numId w:val="1"/>
        </w:numPr>
        <w:tabs>
          <w:tab w:val="left" w:pos="1016"/>
        </w:tabs>
        <w:spacing w:before="93"/>
        <w:ind w:hanging="406"/>
        <w:rPr>
          <w:b/>
          <w:sz w:val="18"/>
        </w:rPr>
      </w:pPr>
      <w:r>
        <w:rPr>
          <w:b/>
          <w:sz w:val="18"/>
        </w:rPr>
        <w:t>Методы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утилизации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отходов</w:t>
      </w:r>
    </w:p>
    <w:p w14:paraId="64119ACF" w14:textId="77777777" w:rsidR="00013224" w:rsidRDefault="00013224">
      <w:pPr>
        <w:rPr>
          <w:sz w:val="18"/>
        </w:rPr>
        <w:sectPr w:rsidR="00013224">
          <w:pgSz w:w="11910" w:h="16850"/>
          <w:pgMar w:top="1260" w:right="280" w:bottom="280" w:left="1020" w:header="799" w:footer="0" w:gutter="0"/>
          <w:cols w:space="720"/>
        </w:sectPr>
      </w:pPr>
    </w:p>
    <w:p w14:paraId="126CF4A2" w14:textId="77777777" w:rsidR="00013224" w:rsidRDefault="00013224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49"/>
      </w:tblGrid>
      <w:tr w:rsidR="00013224" w14:paraId="68B589CA" w14:textId="77777777">
        <w:trPr>
          <w:trHeight w:val="203"/>
        </w:trPr>
        <w:tc>
          <w:tcPr>
            <w:tcW w:w="7849" w:type="dxa"/>
          </w:tcPr>
          <w:p w14:paraId="78F1A0DF" w14:textId="77777777" w:rsidR="00013224" w:rsidRDefault="00DD456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013224" w14:paraId="55F59A22" w14:textId="77777777">
        <w:trPr>
          <w:trHeight w:val="203"/>
        </w:trPr>
        <w:tc>
          <w:tcPr>
            <w:tcW w:w="7849" w:type="dxa"/>
          </w:tcPr>
          <w:p w14:paraId="1773F11D" w14:textId="77777777" w:rsidR="00013224" w:rsidRDefault="00DD45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4A26F7D2" w14:textId="77777777" w:rsidR="00013224" w:rsidRDefault="00013224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013224" w14:paraId="567543B3" w14:textId="77777777">
        <w:trPr>
          <w:trHeight w:val="202"/>
        </w:trPr>
        <w:tc>
          <w:tcPr>
            <w:tcW w:w="6812" w:type="dxa"/>
          </w:tcPr>
          <w:p w14:paraId="53FE1B97" w14:textId="77777777" w:rsidR="00013224" w:rsidRDefault="00DD456E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013224" w14:paraId="4F20BC61" w14:textId="77777777">
        <w:trPr>
          <w:trHeight w:val="202"/>
        </w:trPr>
        <w:tc>
          <w:tcPr>
            <w:tcW w:w="6812" w:type="dxa"/>
          </w:tcPr>
          <w:p w14:paraId="6BB30DAE" w14:textId="77777777" w:rsidR="00013224" w:rsidRDefault="00DD456E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35E7ABEE" w14:textId="77777777" w:rsidR="00013224" w:rsidRDefault="00013224">
      <w:pPr>
        <w:pStyle w:val="a3"/>
        <w:rPr>
          <w:b/>
          <w:sz w:val="10"/>
        </w:rPr>
      </w:pPr>
    </w:p>
    <w:p w14:paraId="13BBA95F" w14:textId="77777777" w:rsidR="00013224" w:rsidRDefault="00DD456E">
      <w:pPr>
        <w:pStyle w:val="a3"/>
        <w:spacing w:before="92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215D682C" w14:textId="77777777" w:rsidR="00013224" w:rsidRDefault="00DD456E">
      <w:pPr>
        <w:pStyle w:val="a3"/>
        <w:spacing w:before="2"/>
        <w:ind w:right="9170"/>
        <w:jc w:val="right"/>
      </w:pPr>
      <w:r>
        <w:rPr>
          <w:spacing w:val="-2"/>
        </w:rPr>
        <w:t>170106</w:t>
      </w:r>
    </w:p>
    <w:p w14:paraId="17721E7A" w14:textId="77777777" w:rsidR="00013224" w:rsidRDefault="00013224">
      <w:pPr>
        <w:pStyle w:val="a3"/>
        <w:rPr>
          <w:sz w:val="20"/>
        </w:rPr>
      </w:pPr>
    </w:p>
    <w:p w14:paraId="1007F488" w14:textId="77777777" w:rsidR="00013224" w:rsidRDefault="00013224">
      <w:pPr>
        <w:pStyle w:val="a3"/>
        <w:spacing w:before="4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013224" w14:paraId="1B2F0C7F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1C3CC074" w14:textId="77777777" w:rsidR="00013224" w:rsidRDefault="00013224">
            <w:pPr>
              <w:pStyle w:val="TableParagraph"/>
              <w:rPr>
                <w:sz w:val="18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61AFDAB6" w14:textId="77777777" w:rsidR="00013224" w:rsidRDefault="00DD456E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32665747" w14:textId="77777777" w:rsidR="00013224" w:rsidRDefault="00013224">
            <w:pPr>
              <w:pStyle w:val="TableParagraph"/>
              <w:rPr>
                <w:sz w:val="18"/>
              </w:rPr>
            </w:pPr>
          </w:p>
        </w:tc>
      </w:tr>
    </w:tbl>
    <w:p w14:paraId="76FF2579" w14:textId="77777777" w:rsidR="00013224" w:rsidRDefault="00013224">
      <w:pPr>
        <w:pStyle w:val="a3"/>
        <w:spacing w:before="9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013224" w14:paraId="282B2F0D" w14:textId="77777777">
        <w:trPr>
          <w:trHeight w:val="199"/>
        </w:trPr>
        <w:tc>
          <w:tcPr>
            <w:tcW w:w="831" w:type="dxa"/>
          </w:tcPr>
          <w:p w14:paraId="354D7BC8" w14:textId="77777777" w:rsidR="00013224" w:rsidRDefault="00DD456E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789285FD" w14:textId="77777777" w:rsidR="00013224" w:rsidRDefault="00DD456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1BB8CE2E" w14:textId="77777777" w:rsidR="00013224" w:rsidRDefault="00013224">
      <w:pPr>
        <w:pStyle w:val="a3"/>
        <w:spacing w:before="5"/>
        <w:rPr>
          <w:sz w:val="9"/>
        </w:rPr>
      </w:pPr>
    </w:p>
    <w:p w14:paraId="1BCA86FE" w14:textId="77777777" w:rsidR="00013224" w:rsidRDefault="00DD456E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3A96E4D" w14:textId="77777777" w:rsidR="00013224" w:rsidRDefault="00013224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013224" w14:paraId="32E40B06" w14:textId="77777777">
        <w:trPr>
          <w:trHeight w:val="199"/>
        </w:trPr>
        <w:tc>
          <w:tcPr>
            <w:tcW w:w="831" w:type="dxa"/>
          </w:tcPr>
          <w:p w14:paraId="55F96A5F" w14:textId="77777777" w:rsidR="00013224" w:rsidRDefault="00DD456E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5C7295A7" w14:textId="77777777" w:rsidR="00013224" w:rsidRDefault="00DD456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7187B979" w14:textId="77777777" w:rsidR="00013224" w:rsidRDefault="00013224">
      <w:pPr>
        <w:pStyle w:val="a3"/>
        <w:spacing w:before="6"/>
        <w:rPr>
          <w:sz w:val="17"/>
        </w:rPr>
      </w:pPr>
    </w:p>
    <w:p w14:paraId="7EE33E0E" w14:textId="77777777" w:rsidR="00013224" w:rsidRDefault="00DD456E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6ED09CE3" w14:textId="77777777" w:rsidR="00013224" w:rsidRDefault="00013224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013224" w14:paraId="436F6B52" w14:textId="77777777">
        <w:trPr>
          <w:trHeight w:val="199"/>
        </w:trPr>
        <w:tc>
          <w:tcPr>
            <w:tcW w:w="831" w:type="dxa"/>
          </w:tcPr>
          <w:p w14:paraId="541FAFC4" w14:textId="77777777" w:rsidR="00013224" w:rsidRDefault="00DD456E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5EA6E36B" w14:textId="77777777" w:rsidR="00013224" w:rsidRDefault="00DD456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2474EE66" w14:textId="77777777" w:rsidR="00013224" w:rsidRDefault="00013224">
      <w:pPr>
        <w:pStyle w:val="a3"/>
        <w:spacing w:before="5"/>
        <w:rPr>
          <w:sz w:val="17"/>
        </w:rPr>
      </w:pPr>
    </w:p>
    <w:p w14:paraId="34EA8F14" w14:textId="77777777" w:rsidR="00013224" w:rsidRDefault="00DD456E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57FCBCF" w14:textId="77777777" w:rsidR="00013224" w:rsidRDefault="00013224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013224" w14:paraId="5A310F51" w14:textId="77777777">
        <w:trPr>
          <w:trHeight w:val="199"/>
        </w:trPr>
        <w:tc>
          <w:tcPr>
            <w:tcW w:w="831" w:type="dxa"/>
          </w:tcPr>
          <w:p w14:paraId="32BA7A00" w14:textId="77777777" w:rsidR="00013224" w:rsidRDefault="00DD456E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36E71583" w14:textId="77777777" w:rsidR="00013224" w:rsidRDefault="00DD456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27257044" w14:textId="77777777" w:rsidR="00013224" w:rsidRDefault="00013224">
      <w:pPr>
        <w:pStyle w:val="a3"/>
        <w:spacing w:before="5"/>
        <w:rPr>
          <w:sz w:val="17"/>
        </w:rPr>
      </w:pPr>
    </w:p>
    <w:p w14:paraId="6250B260" w14:textId="77777777" w:rsidR="00013224" w:rsidRDefault="00DD456E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CD7E644" w14:textId="77777777" w:rsidR="00013224" w:rsidRDefault="00013224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013224" w14:paraId="2BAED3F6" w14:textId="77777777">
        <w:trPr>
          <w:trHeight w:val="199"/>
        </w:trPr>
        <w:tc>
          <w:tcPr>
            <w:tcW w:w="831" w:type="dxa"/>
          </w:tcPr>
          <w:p w14:paraId="11A98CEE" w14:textId="77777777" w:rsidR="00013224" w:rsidRDefault="00DD456E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30905237" w14:textId="77777777" w:rsidR="00013224" w:rsidRDefault="00DD456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6D063EE2" w14:textId="77777777" w:rsidR="00013224" w:rsidRDefault="00013224">
      <w:pPr>
        <w:pStyle w:val="a3"/>
        <w:spacing w:before="5"/>
        <w:rPr>
          <w:sz w:val="17"/>
        </w:rPr>
      </w:pPr>
    </w:p>
    <w:p w14:paraId="23A75EFC" w14:textId="77777777" w:rsidR="00013224" w:rsidRDefault="00DD456E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66F3BF30" w14:textId="77777777" w:rsidR="00013224" w:rsidRDefault="00013224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3"/>
      </w:tblGrid>
      <w:tr w:rsidR="00013224" w14:paraId="3F7CD92E" w14:textId="77777777">
        <w:trPr>
          <w:trHeight w:val="199"/>
        </w:trPr>
        <w:tc>
          <w:tcPr>
            <w:tcW w:w="831" w:type="dxa"/>
          </w:tcPr>
          <w:p w14:paraId="2FFA85E1" w14:textId="77777777" w:rsidR="00013224" w:rsidRDefault="00DD456E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3" w:type="dxa"/>
          </w:tcPr>
          <w:p w14:paraId="38EEE2BA" w14:textId="77777777" w:rsidR="00013224" w:rsidRDefault="00DD456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33A48ADC" w14:textId="77777777" w:rsidR="00013224" w:rsidRDefault="00013224">
      <w:pPr>
        <w:pStyle w:val="a3"/>
        <w:spacing w:before="5"/>
        <w:rPr>
          <w:sz w:val="17"/>
        </w:rPr>
      </w:pPr>
    </w:p>
    <w:p w14:paraId="4A6FE8E5" w14:textId="77777777" w:rsidR="00013224" w:rsidRDefault="00DD456E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42468444" w14:textId="77777777" w:rsidR="00013224" w:rsidRDefault="00013224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013224" w14:paraId="5193C964" w14:textId="77777777">
        <w:trPr>
          <w:trHeight w:val="199"/>
        </w:trPr>
        <w:tc>
          <w:tcPr>
            <w:tcW w:w="831" w:type="dxa"/>
          </w:tcPr>
          <w:p w14:paraId="264CEDD6" w14:textId="77777777" w:rsidR="00013224" w:rsidRDefault="00DD456E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704CE901" w14:textId="77777777" w:rsidR="00013224" w:rsidRDefault="00DD456E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2DA1EF40" w14:textId="77777777" w:rsidR="00013224" w:rsidRDefault="00013224">
      <w:pPr>
        <w:pStyle w:val="a3"/>
        <w:spacing w:before="5"/>
        <w:rPr>
          <w:sz w:val="17"/>
        </w:rPr>
      </w:pPr>
    </w:p>
    <w:p w14:paraId="38642FA2" w14:textId="77777777" w:rsidR="00013224" w:rsidRDefault="00DD456E">
      <w:pPr>
        <w:pStyle w:val="a3"/>
        <w:spacing w:before="1"/>
        <w:ind w:left="1745"/>
      </w:pPr>
      <w:r>
        <w:rPr>
          <w:spacing w:val="-2"/>
        </w:rPr>
        <w:t>неприменимо</w:t>
      </w:r>
    </w:p>
    <w:p w14:paraId="76843B55" w14:textId="77777777" w:rsidR="00013224" w:rsidRDefault="00013224">
      <w:pPr>
        <w:pStyle w:val="a3"/>
        <w:rPr>
          <w:sz w:val="20"/>
        </w:rPr>
      </w:pPr>
    </w:p>
    <w:p w14:paraId="49E511C8" w14:textId="77777777" w:rsidR="00013224" w:rsidRDefault="00013224">
      <w:pPr>
        <w:pStyle w:val="a3"/>
        <w:rPr>
          <w:sz w:val="20"/>
        </w:rPr>
      </w:pPr>
    </w:p>
    <w:p w14:paraId="73E800B1" w14:textId="77777777" w:rsidR="00013224" w:rsidRDefault="00013224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013224" w14:paraId="76824810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266F7ABE" w14:textId="77777777" w:rsidR="00013224" w:rsidRDefault="00013224">
            <w:pPr>
              <w:pStyle w:val="TableParagraph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1DC488FE" w14:textId="77777777" w:rsidR="00013224" w:rsidRDefault="00DD45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17C83412" w14:textId="77777777" w:rsidR="00013224" w:rsidRDefault="00013224">
            <w:pPr>
              <w:pStyle w:val="TableParagraph"/>
              <w:rPr>
                <w:sz w:val="18"/>
              </w:rPr>
            </w:pPr>
          </w:p>
        </w:tc>
      </w:tr>
    </w:tbl>
    <w:p w14:paraId="7F13907C" w14:textId="77777777" w:rsidR="00013224" w:rsidRDefault="00013224">
      <w:pPr>
        <w:pStyle w:val="a3"/>
        <w:rPr>
          <w:sz w:val="20"/>
        </w:rPr>
      </w:pPr>
    </w:p>
    <w:p w14:paraId="2C9ADCDC" w14:textId="77777777" w:rsidR="00013224" w:rsidRDefault="00013224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4"/>
        <w:gridCol w:w="5759"/>
      </w:tblGrid>
      <w:tr w:rsidR="00013224" w14:paraId="28F10908" w14:textId="77777777">
        <w:trPr>
          <w:trHeight w:val="408"/>
        </w:trPr>
        <w:tc>
          <w:tcPr>
            <w:tcW w:w="9003" w:type="dxa"/>
            <w:gridSpan w:val="2"/>
          </w:tcPr>
          <w:p w14:paraId="4C17A87B" w14:textId="77777777" w:rsidR="00013224" w:rsidRDefault="00DD456E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42A7583E" w14:textId="77777777" w:rsidR="00013224" w:rsidRDefault="00DD456E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013224" w14:paraId="539CD46C" w14:textId="77777777">
        <w:trPr>
          <w:trHeight w:val="614"/>
        </w:trPr>
        <w:tc>
          <w:tcPr>
            <w:tcW w:w="3244" w:type="dxa"/>
          </w:tcPr>
          <w:p w14:paraId="41F44ED3" w14:textId="77777777" w:rsidR="00013224" w:rsidRDefault="00DD456E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5480C31A" w14:textId="77777777" w:rsidR="00013224" w:rsidRDefault="00DD456E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59" w:type="dxa"/>
          </w:tcPr>
          <w:p w14:paraId="6AC99D1A" w14:textId="77777777" w:rsidR="00013224" w:rsidRDefault="00DD456E">
            <w:pPr>
              <w:pStyle w:val="TableParagraph"/>
              <w:spacing w:line="202" w:lineRule="exact"/>
              <w:ind w:left="209"/>
              <w:rPr>
                <w:sz w:val="18"/>
              </w:rPr>
            </w:pPr>
            <w:r>
              <w:rPr>
                <w:sz w:val="18"/>
              </w:rPr>
              <w:t>0,0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428E1551" w14:textId="77777777" w:rsidR="00013224" w:rsidRDefault="00013224">
      <w:pPr>
        <w:pStyle w:val="a3"/>
        <w:spacing w:before="5"/>
        <w:rPr>
          <w:sz w:val="28"/>
        </w:rPr>
      </w:pPr>
    </w:p>
    <w:p w14:paraId="5FD49559" w14:textId="77777777" w:rsidR="00013224" w:rsidRDefault="00DD456E">
      <w:pPr>
        <w:spacing w:before="93" w:line="205" w:lineRule="exact"/>
        <w:ind w:left="610"/>
        <w:rPr>
          <w:b/>
          <w:sz w:val="18"/>
        </w:rPr>
      </w:pPr>
      <w:r>
        <w:rPr>
          <w:b/>
          <w:sz w:val="18"/>
        </w:rPr>
        <w:t>15.2.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Оценка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797257C3" w14:textId="77777777" w:rsidR="00013224" w:rsidRDefault="00DD456E">
      <w:pPr>
        <w:pStyle w:val="a3"/>
        <w:spacing w:line="205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329DCB47" w14:textId="77777777" w:rsidR="00013224" w:rsidRDefault="00013224">
      <w:pPr>
        <w:spacing w:line="205" w:lineRule="exact"/>
        <w:sectPr w:rsidR="00013224">
          <w:pgSz w:w="11910" w:h="16850"/>
          <w:pgMar w:top="1260" w:right="280" w:bottom="280" w:left="1020" w:header="799" w:footer="0" w:gutter="0"/>
          <w:cols w:space="720"/>
        </w:sectPr>
      </w:pPr>
    </w:p>
    <w:p w14:paraId="6A8C2AF2" w14:textId="77777777" w:rsidR="00013224" w:rsidRDefault="00013224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013224" w14:paraId="023071E0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1E58830C" w14:textId="77777777" w:rsidR="00013224" w:rsidRDefault="00013224">
            <w:pPr>
              <w:pStyle w:val="TableParagraph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44A823DF" w14:textId="77777777" w:rsidR="00013224" w:rsidRDefault="00DD456E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01750AEA" w14:textId="77777777" w:rsidR="00013224" w:rsidRDefault="00013224">
            <w:pPr>
              <w:pStyle w:val="TableParagraph"/>
              <w:rPr>
                <w:sz w:val="18"/>
              </w:rPr>
            </w:pPr>
          </w:p>
        </w:tc>
      </w:tr>
    </w:tbl>
    <w:p w14:paraId="178D6111" w14:textId="77777777" w:rsidR="00013224" w:rsidRDefault="00013224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0"/>
      </w:tblGrid>
      <w:tr w:rsidR="00013224" w14:paraId="1BD9C3F1" w14:textId="77777777">
        <w:trPr>
          <w:trHeight w:val="409"/>
        </w:trPr>
        <w:tc>
          <w:tcPr>
            <w:tcW w:w="8740" w:type="dxa"/>
          </w:tcPr>
          <w:p w14:paraId="25D17B1D" w14:textId="77777777" w:rsidR="00013224" w:rsidRDefault="00DD456E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706CDFFC" w14:textId="77777777" w:rsidR="00013224" w:rsidRDefault="00DD456E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013224" w14:paraId="5D7E46A8" w14:textId="77777777">
        <w:trPr>
          <w:trHeight w:val="207"/>
        </w:trPr>
        <w:tc>
          <w:tcPr>
            <w:tcW w:w="8740" w:type="dxa"/>
          </w:tcPr>
          <w:p w14:paraId="0C3EBA50" w14:textId="77777777" w:rsidR="00013224" w:rsidRDefault="00DD45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R37/38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013224" w14:paraId="7D2D6D35" w14:textId="77777777">
        <w:trPr>
          <w:trHeight w:val="207"/>
        </w:trPr>
        <w:tc>
          <w:tcPr>
            <w:tcW w:w="8740" w:type="dxa"/>
          </w:tcPr>
          <w:p w14:paraId="506992B1" w14:textId="77777777" w:rsidR="00013224" w:rsidRDefault="00DD45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013224" w14:paraId="33FC6CBC" w14:textId="77777777">
        <w:trPr>
          <w:trHeight w:val="206"/>
        </w:trPr>
        <w:tc>
          <w:tcPr>
            <w:tcW w:w="8740" w:type="dxa"/>
          </w:tcPr>
          <w:p w14:paraId="52C39372" w14:textId="77777777" w:rsidR="00013224" w:rsidRDefault="00DD456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013224" w14:paraId="4CA55A1C" w14:textId="77777777">
        <w:trPr>
          <w:trHeight w:val="206"/>
        </w:trPr>
        <w:tc>
          <w:tcPr>
            <w:tcW w:w="8740" w:type="dxa"/>
          </w:tcPr>
          <w:p w14:paraId="75E4267C" w14:textId="77777777" w:rsidR="00013224" w:rsidRDefault="00DD456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013224" w14:paraId="5D2A2355" w14:textId="77777777">
        <w:trPr>
          <w:trHeight w:val="206"/>
        </w:trPr>
        <w:tc>
          <w:tcPr>
            <w:tcW w:w="8740" w:type="dxa"/>
          </w:tcPr>
          <w:p w14:paraId="7E7EAFC5" w14:textId="77777777" w:rsidR="00013224" w:rsidRDefault="00DD456E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013224" w14:paraId="20EEC323" w14:textId="77777777">
        <w:trPr>
          <w:trHeight w:val="207"/>
        </w:trPr>
        <w:tc>
          <w:tcPr>
            <w:tcW w:w="8740" w:type="dxa"/>
          </w:tcPr>
          <w:p w14:paraId="349A5D01" w14:textId="77777777" w:rsidR="00013224" w:rsidRDefault="00DD456E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013224" w14:paraId="3960698F" w14:textId="77777777">
        <w:trPr>
          <w:trHeight w:val="204"/>
        </w:trPr>
        <w:tc>
          <w:tcPr>
            <w:tcW w:w="8740" w:type="dxa"/>
          </w:tcPr>
          <w:p w14:paraId="02C0CC0B" w14:textId="77777777" w:rsidR="00013224" w:rsidRDefault="00DD456E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</w:tbl>
    <w:p w14:paraId="42BE6932" w14:textId="77777777" w:rsidR="00013224" w:rsidRDefault="00013224">
      <w:pPr>
        <w:pStyle w:val="a3"/>
        <w:rPr>
          <w:sz w:val="20"/>
        </w:rPr>
      </w:pPr>
    </w:p>
    <w:p w14:paraId="1DD67045" w14:textId="77777777" w:rsidR="00013224" w:rsidRDefault="00013224">
      <w:pPr>
        <w:pStyle w:val="a3"/>
        <w:spacing w:before="7"/>
        <w:rPr>
          <w:sz w:val="26"/>
        </w:rPr>
      </w:pPr>
    </w:p>
    <w:p w14:paraId="469DB705" w14:textId="77777777" w:rsidR="00013224" w:rsidRDefault="00DD456E">
      <w:pPr>
        <w:spacing w:before="93" w:line="204" w:lineRule="exact"/>
        <w:ind w:left="610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2B831E3F" w14:textId="6C968976" w:rsidR="00013224" w:rsidRDefault="00DD456E">
      <w:pPr>
        <w:pStyle w:val="a3"/>
        <w:ind w:left="893" w:right="665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F4570C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F4570C">
        <w:t>ЛАБ Индастриз</w:t>
      </w:r>
      <w:r>
        <w:t>,</w:t>
      </w:r>
      <w:r>
        <w:rPr>
          <w:spacing w:val="-4"/>
        </w:rPr>
        <w:t xml:space="preserve"> </w:t>
      </w:r>
      <w:r>
        <w:t xml:space="preserve">он соответствуют Правилам ЕС № 1907/2006 и содержит информацию, </w:t>
      </w:r>
      <w:r>
        <w:t>действующую только в рамках Европейского Союза. Соответственно,</w:t>
      </w:r>
      <w:r>
        <w:rPr>
          <w:spacing w:val="40"/>
        </w:rPr>
        <w:t xml:space="preserve"> </w:t>
      </w:r>
      <w:r>
        <w:t>никакие гарантии не распространяются на страны за пределами Европейского Союза. При необходимости экспортировать за пределы Европейского Союза, необходимо использовать Паспорт Безопасности, вы</w:t>
      </w:r>
      <w:r>
        <w:t>пущенный для соответствующей страны или территории экспорта, либо связаться с отделом безопасности</w:t>
      </w:r>
    </w:p>
    <w:p w14:paraId="602C3226" w14:textId="450BA934" w:rsidR="00013224" w:rsidRDefault="00DD456E">
      <w:pPr>
        <w:pStyle w:val="a3"/>
        <w:ind w:left="893"/>
      </w:pPr>
      <w:r>
        <w:t>продукции</w:t>
      </w:r>
      <w:r>
        <w:rPr>
          <w:spacing w:val="-7"/>
        </w:rPr>
        <w:t xml:space="preserve"> </w:t>
      </w:r>
      <w:r w:rsidR="00F4570C">
        <w:t>ЛАБ Индастриз</w:t>
      </w:r>
      <w:r>
        <w:rPr>
          <w:spacing w:val="-2"/>
        </w:rPr>
        <w:t>.</w:t>
      </w:r>
    </w:p>
    <w:p w14:paraId="1A8CBECA" w14:textId="77777777" w:rsidR="00013224" w:rsidRDefault="00013224">
      <w:pPr>
        <w:pStyle w:val="a3"/>
        <w:spacing w:before="10"/>
        <w:rPr>
          <w:sz w:val="17"/>
        </w:rPr>
      </w:pPr>
    </w:p>
    <w:p w14:paraId="247FFCD6" w14:textId="77777777" w:rsidR="00013224" w:rsidRDefault="00DD456E">
      <w:pPr>
        <w:pStyle w:val="a3"/>
        <w:ind w:left="893" w:right="1072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</w:t>
      </w:r>
      <w:r>
        <w:t xml:space="preserve"> наши продукты в отношении требований безопасности и, таким образом, не</w:t>
      </w:r>
    </w:p>
    <w:p w14:paraId="5D137316" w14:textId="77777777" w:rsidR="00013224" w:rsidRDefault="00DD456E">
      <w:pPr>
        <w:pStyle w:val="a3"/>
        <w:spacing w:line="206" w:lineRule="exact"/>
        <w:ind w:left="893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4E32E88F" w14:textId="77777777" w:rsidR="00013224" w:rsidRDefault="00013224">
      <w:pPr>
        <w:pStyle w:val="a3"/>
        <w:spacing w:before="6"/>
      </w:pPr>
    </w:p>
    <w:p w14:paraId="1210A06D" w14:textId="77777777" w:rsidR="00013224" w:rsidRDefault="00DD456E">
      <w:pPr>
        <w:ind w:left="610" w:right="665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левом поле этого документа. </w:t>
      </w:r>
      <w:r>
        <w:rPr>
          <w:b/>
          <w:sz w:val="18"/>
        </w:rPr>
        <w:t>Соответствующий текст отображается другим цветом на затененных областях.</w:t>
      </w:r>
    </w:p>
    <w:sectPr w:rsidR="00013224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446A2" w14:textId="77777777" w:rsidR="00DD456E" w:rsidRDefault="00DD456E">
      <w:r>
        <w:separator/>
      </w:r>
    </w:p>
  </w:endnote>
  <w:endnote w:type="continuationSeparator" w:id="0">
    <w:p w14:paraId="25B6D2F6" w14:textId="77777777" w:rsidR="00DD456E" w:rsidRDefault="00DD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AEC3B" w14:textId="77777777" w:rsidR="00DD456E" w:rsidRDefault="00DD456E">
      <w:r>
        <w:separator/>
      </w:r>
    </w:p>
  </w:footnote>
  <w:footnote w:type="continuationSeparator" w:id="0">
    <w:p w14:paraId="32104131" w14:textId="77777777" w:rsidR="00DD456E" w:rsidRDefault="00DD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B56FD" w14:textId="79B8C395" w:rsidR="00013224" w:rsidRDefault="00DD456E">
    <w:pPr>
      <w:pStyle w:val="a3"/>
      <w:spacing w:line="14" w:lineRule="auto"/>
      <w:rPr>
        <w:sz w:val="20"/>
      </w:rPr>
    </w:pPr>
    <w:r>
      <w:pict w14:anchorId="4617A142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61" type="#_x0000_t202" style="position:absolute;margin-left:172.7pt;margin-top:37.45pt;width:87.9pt;height:14.55pt;z-index:-17008640;mso-position-horizontal-relative:page;mso-position-vertical-relative:page" filled="f" stroked="f">
          <v:textbox inset="0,0,0,0">
            <w:txbxContent>
              <w:p w14:paraId="12AFDDC2" w14:textId="41097F31" w:rsidR="00013224" w:rsidRDefault="00F4570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CM115</w:t>
                </w:r>
              </w:p>
            </w:txbxContent>
          </v:textbox>
          <w10:wrap anchorx="page" anchory="page"/>
        </v:shape>
      </w:pict>
    </w:r>
    <w:r>
      <w:pict w14:anchorId="468ECF76">
        <v:rect id="docshape4" o:spid="_x0000_s2063" style="position:absolute;margin-left:52.45pt;margin-top:62.9pt;width:500.5pt;height:.7pt;z-index:-17009664;mso-position-horizontal-relative:page;mso-position-vertical-relative:page" fillcolor="black" stroked="f">
          <w10:wrap anchorx="page" anchory="page"/>
        </v:rect>
      </w:pict>
    </w:r>
    <w:r>
      <w:pict w14:anchorId="6FB9CDC3">
        <v:shape id="docshape5" o:spid="_x0000_s2062" type="#_x0000_t202" style="position:absolute;margin-left:55.65pt;margin-top:38.95pt;width:90pt;height:24.55pt;z-index:-17009152;mso-position-horizontal-relative:page;mso-position-vertical-relative:page" filled="f" stroked="f">
          <v:textbox inset="0,0,0,0">
            <w:txbxContent>
              <w:p w14:paraId="422E96DD" w14:textId="77777777" w:rsidR="00013224" w:rsidRDefault="00DD456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523777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13923EB7">
        <v:shape id="docshape7" o:spid="_x0000_s2060" type="#_x0000_t202" style="position:absolute;margin-left:486.3pt;margin-top:38.95pt;width:62.1pt;height:24.55pt;z-index:-17008128;mso-position-horizontal-relative:page;mso-position-vertical-relative:page" filled="f" stroked="f">
          <v:textbox inset="0,0,0,0">
            <w:txbxContent>
              <w:p w14:paraId="12049660" w14:textId="77777777" w:rsidR="00013224" w:rsidRDefault="00DD456E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5509A2E3" w14:textId="77777777" w:rsidR="00013224" w:rsidRDefault="00DD456E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09926" w14:textId="48323C3F" w:rsidR="00013224" w:rsidRDefault="00DD456E">
    <w:pPr>
      <w:pStyle w:val="a3"/>
      <w:spacing w:line="14" w:lineRule="auto"/>
      <w:rPr>
        <w:sz w:val="20"/>
      </w:rPr>
    </w:pPr>
    <w:r>
      <w:pict w14:anchorId="064D8A4A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58" type="#_x0000_t202" style="position:absolute;margin-left:172.7pt;margin-top:39.45pt;width:92.9pt;height:12.55pt;z-index:-17007104;mso-position-horizontal-relative:page;mso-position-vertical-relative:page" filled="f" stroked="f">
          <v:textbox inset="0,0,0,0">
            <w:txbxContent>
              <w:p w14:paraId="15FCB7A2" w14:textId="46C4D48F" w:rsidR="00013224" w:rsidRDefault="00F4570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CM115</w:t>
                </w:r>
              </w:p>
            </w:txbxContent>
          </v:textbox>
          <w10:wrap anchorx="page" anchory="page"/>
        </v:shape>
      </w:pict>
    </w:r>
    <w:r>
      <w:pict w14:anchorId="6C7CAEDF">
        <v:shape id="docshape11" o:spid="_x0000_s2059" type="#_x0000_t202" style="position:absolute;margin-left:55.65pt;margin-top:38.95pt;width:90pt;height:24.55pt;z-index:-17007616;mso-position-horizontal-relative:page;mso-position-vertical-relative:page" filled="f" stroked="f">
          <v:textbox inset="0,0,0,0">
            <w:txbxContent>
              <w:p w14:paraId="2F62B854" w14:textId="77777777" w:rsidR="00013224" w:rsidRDefault="00DD456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523777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67BEF44D">
        <v:shape id="docshape13" o:spid="_x0000_s2057" type="#_x0000_t202" style="position:absolute;margin-left:486.3pt;margin-top:38.95pt;width:62.1pt;height:24.55pt;z-index:-17006592;mso-position-horizontal-relative:page;mso-position-vertical-relative:page" filled="f" stroked="f">
          <v:textbox inset="0,0,0,0">
            <w:txbxContent>
              <w:p w14:paraId="561952F1" w14:textId="77777777" w:rsidR="00013224" w:rsidRDefault="00DD456E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4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248FD506" w14:textId="77777777" w:rsidR="00013224" w:rsidRDefault="00DD456E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B4AC4" w14:textId="6445A4F9" w:rsidR="00013224" w:rsidRDefault="00DD456E">
    <w:pPr>
      <w:pStyle w:val="a3"/>
      <w:spacing w:line="14" w:lineRule="auto"/>
      <w:rPr>
        <w:sz w:val="20"/>
      </w:rPr>
    </w:pPr>
    <w:r>
      <w:pict w14:anchorId="02FCEEE5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2054" type="#_x0000_t202" style="position:absolute;margin-left:172.7pt;margin-top:38.95pt;width:88.4pt;height:14.55pt;z-index:-17005056;mso-position-horizontal-relative:page;mso-position-vertical-relative:page" filled="f" stroked="f">
          <v:textbox inset="0,0,0,0">
            <w:txbxContent>
              <w:p w14:paraId="579CD804" w14:textId="19122340" w:rsidR="00013224" w:rsidRDefault="00F4570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CM115</w:t>
                </w:r>
              </w:p>
            </w:txbxContent>
          </v:textbox>
          <w10:wrap anchorx="page" anchory="page"/>
        </v:shape>
      </w:pict>
    </w:r>
    <w:r>
      <w:pict w14:anchorId="23AF0963">
        <v:rect id="docshape16" o:spid="_x0000_s2056" style="position:absolute;margin-left:52.45pt;margin-top:62.9pt;width:500.5pt;height:.7pt;z-index:-17006080;mso-position-horizontal-relative:page;mso-position-vertical-relative:page" fillcolor="black" stroked="f">
          <w10:wrap anchorx="page" anchory="page"/>
        </v:rect>
      </w:pict>
    </w:r>
    <w:r>
      <w:pict w14:anchorId="0D07E586">
        <v:shape id="docshape17" o:spid="_x0000_s2055" type="#_x0000_t202" style="position:absolute;margin-left:55.65pt;margin-top:38.95pt;width:90pt;height:24.55pt;z-index:-17005568;mso-position-horizontal-relative:page;mso-position-vertical-relative:page" filled="f" stroked="f">
          <v:textbox inset="0,0,0,0">
            <w:txbxContent>
              <w:p w14:paraId="462697BE" w14:textId="77777777" w:rsidR="00013224" w:rsidRDefault="00DD456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523777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3C6576EC">
        <v:shape id="docshape19" o:spid="_x0000_s2053" type="#_x0000_t202" style="position:absolute;margin-left:486.3pt;margin-top:38.95pt;width:62.1pt;height:24.55pt;z-index:-17004544;mso-position-horizontal-relative:page;mso-position-vertical-relative:page" filled="f" stroked="f">
          <v:textbox inset="0,0,0,0">
            <w:txbxContent>
              <w:p w14:paraId="2B2ED37B" w14:textId="77777777" w:rsidR="00013224" w:rsidRDefault="00DD456E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5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3E73E076" w14:textId="77777777" w:rsidR="00013224" w:rsidRDefault="00DD456E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55A53" w14:textId="1A4AAB13" w:rsidR="00013224" w:rsidRDefault="00DD456E">
    <w:pPr>
      <w:pStyle w:val="a3"/>
      <w:spacing w:line="14" w:lineRule="auto"/>
      <w:rPr>
        <w:sz w:val="20"/>
      </w:rPr>
    </w:pPr>
    <w:r>
      <w:pict w14:anchorId="497A0719"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50" type="#_x0000_t202" style="position:absolute;margin-left:172.7pt;margin-top:38.95pt;width:88.9pt;height:13.05pt;z-index:-17003008;mso-position-horizontal-relative:page;mso-position-vertical-relative:page" filled="f" stroked="f">
          <v:textbox inset="0,0,0,0">
            <w:txbxContent>
              <w:p w14:paraId="51D0ABED" w14:textId="1CA26543" w:rsidR="00013224" w:rsidRDefault="00F4570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Церезит CM115</w:t>
                </w:r>
              </w:p>
            </w:txbxContent>
          </v:textbox>
          <w10:wrap anchorx="page" anchory="page"/>
        </v:shape>
      </w:pict>
    </w:r>
    <w:r>
      <w:pict w14:anchorId="1B900A44">
        <v:rect id="docshape20" o:spid="_x0000_s2052" style="position:absolute;margin-left:52.45pt;margin-top:62.9pt;width:500.5pt;height:.7pt;z-index:-17004032;mso-position-horizontal-relative:page;mso-position-vertical-relative:page" fillcolor="black" stroked="f">
          <w10:wrap anchorx="page" anchory="page"/>
        </v:rect>
      </w:pict>
    </w:r>
    <w:r>
      <w:pict w14:anchorId="7FE6849A">
        <v:shape id="docshape21" o:spid="_x0000_s2051" type="#_x0000_t202" style="position:absolute;margin-left:55.65pt;margin-top:38.95pt;width:90pt;height:24.55pt;z-index:-17003520;mso-position-horizontal-relative:page;mso-position-vertical-relative:page" filled="f" stroked="f">
          <v:textbox inset="0,0,0,0">
            <w:txbxContent>
              <w:p w14:paraId="34626710" w14:textId="77777777" w:rsidR="00013224" w:rsidRDefault="00DD456E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523777 </w:t>
                </w:r>
                <w:r>
                  <w:rPr>
                    <w:spacing w:val="-2"/>
                    <w:sz w:val="20"/>
                  </w:rPr>
                  <w:t>V003.0</w:t>
                </w:r>
              </w:p>
            </w:txbxContent>
          </v:textbox>
          <w10:wrap anchorx="page" anchory="page"/>
        </v:shape>
      </w:pict>
    </w:r>
    <w:r>
      <w:pict w14:anchorId="696F2D5C">
        <v:shape id="docshape23" o:spid="_x0000_s2049" type="#_x0000_t202" style="position:absolute;margin-left:489.65pt;margin-top:38.95pt;width:58.45pt;height:24.55pt;z-index:-17002496;mso-position-horizontal-relative:page;mso-position-vertical-relative:page" filled="f" stroked="f">
          <v:textbox inset="0,0,0,0">
            <w:txbxContent>
              <w:p w14:paraId="0D156D4A" w14:textId="77777777" w:rsidR="00013224" w:rsidRDefault="00DD456E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Cтраница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0A0E67DC" w14:textId="77777777" w:rsidR="00013224" w:rsidRDefault="00DD456E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5E1F"/>
    <w:multiLevelType w:val="multilevel"/>
    <w:tmpl w:val="25E63D22"/>
    <w:lvl w:ilvl="0">
      <w:start w:val="2"/>
      <w:numFmt w:val="decimal"/>
      <w:lvlText w:val="%1"/>
      <w:lvlJc w:val="left"/>
      <w:pPr>
        <w:ind w:left="882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82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25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7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273"/>
      </w:pPr>
      <w:rPr>
        <w:rFonts w:hint="default"/>
        <w:lang w:val="ru-RU" w:eastAsia="en-US" w:bidi="ar-SA"/>
      </w:rPr>
    </w:lvl>
  </w:abstractNum>
  <w:abstractNum w:abstractNumId="1" w15:restartNumberingAfterBreak="0">
    <w:nsid w:val="12D94FDD"/>
    <w:multiLevelType w:val="multilevel"/>
    <w:tmpl w:val="39F02160"/>
    <w:lvl w:ilvl="0">
      <w:start w:val="13"/>
      <w:numFmt w:val="decimal"/>
      <w:lvlText w:val="%1"/>
      <w:lvlJc w:val="left"/>
      <w:pPr>
        <w:ind w:left="1015" w:hanging="4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5" w:hanging="4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5"/>
      </w:pPr>
      <w:rPr>
        <w:rFonts w:hint="default"/>
        <w:lang w:val="ru-RU" w:eastAsia="en-US" w:bidi="ar-SA"/>
      </w:rPr>
    </w:lvl>
  </w:abstractNum>
  <w:abstractNum w:abstractNumId="2" w15:restartNumberingAfterBreak="0">
    <w:nsid w:val="20A5012A"/>
    <w:multiLevelType w:val="multilevel"/>
    <w:tmpl w:val="8E56E7F0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3C0C633C"/>
    <w:multiLevelType w:val="multilevel"/>
    <w:tmpl w:val="9D02F9C4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224"/>
    <w:rsid w:val="00013224"/>
    <w:rsid w:val="00CB7833"/>
    <w:rsid w:val="00CF688F"/>
    <w:rsid w:val="00DD456E"/>
    <w:rsid w:val="00F4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73FEAF2"/>
  <w15:docId w15:val="{FFA32800-A3E4-4966-BD77-6B2CAF02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457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570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457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570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3354</Words>
  <Characters>19119</Characters>
  <Application>Microsoft Office Word</Application>
  <DocSecurity>0</DocSecurity>
  <Lines>159</Lines>
  <Paragraphs>44</Paragraphs>
  <ScaleCrop>false</ScaleCrop>
  <Company/>
  <LinksUpToDate>false</LinksUpToDate>
  <CharactersWithSpaces>22429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2023-03-02T06:29:00Z</dcterms:created>
  <dcterms:modified xsi:type="dcterms:W3CDTF">2024-06-27T11:49:00Z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